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5B05D0" w:rsidRPr="00484C61" w14:paraId="64C0C010" w14:textId="77777777" w:rsidTr="000D01A2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00982B1" w14:textId="47E82867" w:rsidR="005B05D0" w:rsidRPr="008A27D5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8A27D5">
              <w:rPr>
                <w:b/>
                <w:noProof/>
                <w:color w:val="FFFFFF" w:themeColor="background1"/>
              </w:rPr>
              <w:drawing>
                <wp:anchor distT="0" distB="0" distL="114300" distR="114300" simplePos="0" relativeHeight="251981824" behindDoc="0" locked="0" layoutInCell="1" allowOverlap="1" wp14:anchorId="02778D90" wp14:editId="4CA638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6306">
              <w:rPr>
                <w:b/>
                <w:noProof/>
                <w:color w:val="FFFFFF" w:themeColor="background1"/>
              </w:rPr>
              <w:t xml:space="preserve"> </w:t>
            </w:r>
            <w:r w:rsidR="008A27D5"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A27D5">
              <w:rPr>
                <w:color w:val="FFFFFF" w:themeColor="background1"/>
                <w:sz w:val="20"/>
              </w:rPr>
              <w:t xml:space="preserve"> </w:t>
            </w:r>
            <w:r w:rsidR="008A27D5"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="008A27D5"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E7B21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8520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27760915" w14:textId="7FEAEF1F" w:rsidR="008B2121" w:rsidRP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sz w:val="28"/>
                <w:szCs w:val="18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85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80C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0D30B5C8" w14:textId="6B9C507B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6B30" w14:textId="1A4D301C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D72F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5459C7FE" w14:textId="3BE105D5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35DD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AF6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74510F31" w14:textId="33EBCB31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</w:tr>
      <w:tr w:rsidR="005B05D0" w:rsidRPr="00484C61" w14:paraId="3C08E2FE" w14:textId="77777777" w:rsidTr="008A27D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9509FE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AD297E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DA6E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798EDD8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4FF6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1AD57B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A44DE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00E68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6BA2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4"/>
              </w:rPr>
            </w:pPr>
          </w:p>
        </w:tc>
      </w:tr>
      <w:tr w:rsidR="005B05D0" w:rsidRPr="00484C61" w14:paraId="7D579550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F90C81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C618FB9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3E1E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77C68EB3" w14:textId="2AF9DC57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10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556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BC5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37652FF4" w14:textId="6B4F36CD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643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990B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78C432AB" w14:textId="54CF33A1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B9C4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A7B4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5F8E9E31" w14:textId="22F36AE6" w:rsidR="008B2121" w:rsidRPr="002A12F8" w:rsidRDefault="001C2787" w:rsidP="001C2787">
            <w:pPr>
              <w:rPr>
                <w:rFonts w:ascii="Acceseditionsscript Normal" w:hAnsi="Acceseditionsscript Normal"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</w:tr>
      <w:tr w:rsidR="005B05D0" w:rsidRPr="00484C61" w14:paraId="40BA5656" w14:textId="77777777" w:rsidTr="008A27D5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C5D6148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7569B2C3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D81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9E41A0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86B6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4DCEFA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FDE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75E396C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DA831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16"/>
              </w:rPr>
            </w:pPr>
          </w:p>
        </w:tc>
      </w:tr>
      <w:tr w:rsidR="005B05D0" w:rsidRPr="00484C61" w14:paraId="37C30A39" w14:textId="77777777" w:rsidTr="000D01A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EDC474" w14:textId="77777777" w:rsidR="005B05D0" w:rsidRPr="006E69FC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4967C91" w14:textId="77777777" w:rsidR="005B05D0" w:rsidRPr="00B30AE8" w:rsidRDefault="005B05D0" w:rsidP="005B05D0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068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7C35AC20" w14:textId="3B44F684" w:rsidR="008B2121" w:rsidRPr="002A12F8" w:rsidRDefault="001C2787" w:rsidP="001C2787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4595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21A8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0E8F25A5" w14:textId="7D33F45B" w:rsidR="008B2121" w:rsidRPr="002A12F8" w:rsidRDefault="001C2787" w:rsidP="001C2787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ED7B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9AAC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3FDA468C" w14:textId="65528CDA" w:rsidR="008B2121" w:rsidRPr="002A12F8" w:rsidRDefault="001C2787" w:rsidP="001C2787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51E9" w14:textId="77777777" w:rsidR="005B05D0" w:rsidRPr="002A12F8" w:rsidRDefault="005B05D0" w:rsidP="005B05D0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506" w14:textId="77777777" w:rsidR="001C2787" w:rsidRDefault="001C2787" w:rsidP="001C2787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u w:val="single"/>
              </w:rPr>
            </w:pPr>
            <w:r w:rsidRPr="001C2787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escargots (GS)</w:t>
            </w:r>
          </w:p>
          <w:p w14:paraId="00402473" w14:textId="60C1106B" w:rsidR="008B2121" w:rsidRPr="002A12F8" w:rsidRDefault="001C2787" w:rsidP="001C2787">
            <w:pPr>
              <w:rPr>
                <w:rFonts w:ascii="Acceseditionsscript Normal" w:hAnsi="Acceseditionsscript Normal"/>
                <w:b/>
                <w:sz w:val="28"/>
                <w:szCs w:val="26"/>
              </w:rPr>
            </w:pPr>
            <w:proofErr w:type="spellStart"/>
            <w:r w:rsidRPr="001C2787">
              <w:rPr>
                <w:rFonts w:ascii="Calibri" w:hAnsi="Calibri" w:cs="Calibr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ascii="Calibri" w:hAnsi="Calibri" w:cs="Calibri"/>
                <w:sz w:val="28"/>
                <w:szCs w:val="18"/>
              </w:rPr>
              <w:t xml:space="preserve"> joue au jeu des escargots. Son escargot est sur la cinquième case. Elle lance le dé et fait 3. Sur quelle case son escargot va-t-il arriver ?</w:t>
            </w:r>
          </w:p>
        </w:tc>
      </w:tr>
    </w:tbl>
    <w:p w14:paraId="31DB0D37" w14:textId="57A7D31F" w:rsidR="00813319" w:rsidRDefault="00813319" w:rsidP="00813319">
      <w:pPr>
        <w:tabs>
          <w:tab w:val="left" w:pos="3495"/>
        </w:tabs>
      </w:pPr>
      <w:r>
        <w:tab/>
      </w:r>
    </w:p>
    <w:p w14:paraId="5C5B1E75" w14:textId="5F4A410E" w:rsidR="00427AC6" w:rsidRDefault="00427AC6" w:rsidP="00427AC6">
      <w:pPr>
        <w:rPr>
          <w:sz w:val="2"/>
          <w:szCs w:val="2"/>
        </w:rPr>
      </w:pPr>
    </w:p>
    <w:p w14:paraId="3EAEA8BA" w14:textId="4D8BBDF6" w:rsidR="009E3AF2" w:rsidRDefault="009E3AF2" w:rsidP="00427AC6">
      <w:pPr>
        <w:rPr>
          <w:sz w:val="2"/>
          <w:szCs w:val="2"/>
        </w:rPr>
      </w:pPr>
    </w:p>
    <w:p w14:paraId="050370C5" w14:textId="7009E658" w:rsidR="009E3AF2" w:rsidRDefault="009E3AF2" w:rsidP="00427AC6">
      <w:pPr>
        <w:rPr>
          <w:sz w:val="2"/>
          <w:szCs w:val="2"/>
        </w:rPr>
      </w:pPr>
    </w:p>
    <w:p w14:paraId="46D6A153" w14:textId="77777777" w:rsidR="009E3AF2" w:rsidRPr="00427AC6" w:rsidRDefault="009E3AF2" w:rsidP="00427AC6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F41016" w:rsidRPr="00484C61" w14:paraId="34905EAE" w14:textId="77777777" w:rsidTr="00453007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E5C0F7" w14:textId="77777777" w:rsidR="00F41016" w:rsidRPr="008A27D5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drawing>
                <wp:anchor distT="0" distB="0" distL="114300" distR="114300" simplePos="0" relativeHeight="252086272" behindDoc="0" locked="0" layoutInCell="1" allowOverlap="1" wp14:anchorId="209B1755" wp14:editId="78DAE67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2288C7C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49CA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5EE2E0C3" w14:textId="16F196AA" w:rsidR="002A12F8" w:rsidRPr="002A12F8" w:rsidRDefault="001C2787" w:rsidP="001C278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57680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0A85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3E85D892" w14:textId="771E6B93" w:rsidR="00F41016" w:rsidRPr="000D01A2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3C52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FBE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65325FE1" w14:textId="7C274A46" w:rsidR="00F41016" w:rsidRPr="000D01A2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3984" w14:textId="77777777" w:rsidR="00F41016" w:rsidRPr="000D01A2" w:rsidRDefault="00F41016" w:rsidP="0045300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621C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6D96282E" w14:textId="22157742" w:rsidR="00F41016" w:rsidRPr="000D01A2" w:rsidRDefault="001C2787" w:rsidP="001C2787">
            <w:pPr>
              <w:rPr>
                <w:rFonts w:ascii="Acceseditionsscript Normal" w:hAnsi="Acceseditionsscript Normal"/>
                <w:sz w:val="28"/>
                <w:szCs w:val="28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</w:tr>
      <w:tr w:rsidR="00F41016" w:rsidRPr="00484C61" w14:paraId="7FF791DC" w14:textId="77777777" w:rsidTr="00453007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18CF754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F91B3F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70F8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03BD7D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3D0C8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2FD70A9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BB5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23BD2ED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7968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41016" w:rsidRPr="00484C61" w14:paraId="3A57ADAA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7A3A1AD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B7E5452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376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4F65C623" w14:textId="33FF0075" w:rsidR="002A12F8" w:rsidRDefault="001C2787" w:rsidP="001C2787">
            <w:pPr>
              <w:rPr>
                <w:rFonts w:ascii="Acceseditionsscript Normal" w:hAnsi="Acceseditionsscript Normal"/>
                <w:sz w:val="10"/>
                <w:szCs w:val="10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  <w:p w14:paraId="0D23052D" w14:textId="2A31B126" w:rsidR="002A12F8" w:rsidRPr="00706A53" w:rsidRDefault="002A12F8" w:rsidP="002A12F8">
            <w:pPr>
              <w:rPr>
                <w:rFonts w:ascii="Acceseditionsscript Normal" w:hAnsi="Acceseditionsscript Normal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4E11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5322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2335F350" w14:textId="0B9F15E6" w:rsidR="00F41016" w:rsidRPr="00362461" w:rsidRDefault="001C2787" w:rsidP="001C278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FA4F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C429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4B690D04" w14:textId="37CD4E28" w:rsidR="00F41016" w:rsidRPr="00362461" w:rsidRDefault="001C2787" w:rsidP="001C278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234E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38B6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66FAB0A6" w14:textId="53587256" w:rsidR="00F41016" w:rsidRPr="00362461" w:rsidRDefault="001C2787" w:rsidP="001C2787">
            <w:pPr>
              <w:rPr>
                <w:rFonts w:ascii="Acceseditionsscript Normal" w:hAnsi="Acceseditionsscript Normal"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</w:tr>
      <w:tr w:rsidR="00F41016" w:rsidRPr="00484C61" w14:paraId="2C844A0B" w14:textId="77777777" w:rsidTr="00453007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0AE3909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6CEE5C9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2FDB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02A440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3EDDD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2A8FD1F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4CD3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1A72E31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EB3C" w14:textId="77777777" w:rsidR="00F41016" w:rsidRPr="00877D20" w:rsidRDefault="00F41016" w:rsidP="00453007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F41016" w:rsidRPr="00484C61" w14:paraId="603D094F" w14:textId="77777777" w:rsidTr="0045300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A195B8A" w14:textId="77777777" w:rsidR="00F41016" w:rsidRPr="006E69FC" w:rsidRDefault="00F4101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9D9AB46" w14:textId="77777777" w:rsidR="00F41016" w:rsidRPr="00B30AE8" w:rsidRDefault="00F41016" w:rsidP="0045300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2D61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4E9ABBFB" w14:textId="11049771" w:rsidR="002A12F8" w:rsidRPr="00706A53" w:rsidRDefault="001C2787" w:rsidP="001C27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6952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7C2D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3A65E7B4" w14:textId="43D2CF0C" w:rsidR="00F41016" w:rsidRPr="00706A53" w:rsidRDefault="001C2787" w:rsidP="001C27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6BA55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CD37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4A906E76" w14:textId="6E965FE4" w:rsidR="00F41016" w:rsidRPr="00706A53" w:rsidRDefault="001C2787" w:rsidP="001C27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6EE6" w14:textId="77777777" w:rsidR="00F41016" w:rsidRPr="00362461" w:rsidRDefault="00F4101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8E6A" w14:textId="77777777" w:rsidR="001C2787" w:rsidRPr="001C2787" w:rsidRDefault="001C2787" w:rsidP="001C2787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1C2787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escargots (MS)</w:t>
            </w:r>
          </w:p>
          <w:p w14:paraId="5C4F109C" w14:textId="3009313B" w:rsidR="00F41016" w:rsidRPr="00706A53" w:rsidRDefault="001C2787" w:rsidP="001C278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proofErr w:type="spellStart"/>
            <w:r w:rsidRPr="001C2787">
              <w:rPr>
                <w:rFonts w:cstheme="minorHAnsi"/>
                <w:sz w:val="28"/>
                <w:szCs w:val="18"/>
              </w:rPr>
              <w:t>Hadjara</w:t>
            </w:r>
            <w:proofErr w:type="spellEnd"/>
            <w:r w:rsidRPr="001C2787">
              <w:rPr>
                <w:rFonts w:cstheme="minorHAnsi"/>
                <w:sz w:val="28"/>
                <w:szCs w:val="18"/>
              </w:rPr>
              <w:t xml:space="preserve"> joue au jeu des escargots. Son escargot est sur la deuxième case. Elle lance le dé et fait 3. Sur quelle case, son escargot va-t-il arriver ?</w:t>
            </w:r>
          </w:p>
        </w:tc>
      </w:tr>
    </w:tbl>
    <w:p w14:paraId="18B9A3F0" w14:textId="577A1A89" w:rsidR="00F41016" w:rsidRDefault="00F41016" w:rsidP="00F41016">
      <w:pPr>
        <w:rPr>
          <w:sz w:val="2"/>
          <w:szCs w:val="2"/>
        </w:rPr>
      </w:pPr>
    </w:p>
    <w:p w14:paraId="0258E3F2" w14:textId="272D7D27" w:rsidR="0071635A" w:rsidRDefault="0071635A" w:rsidP="00F41016">
      <w:pPr>
        <w:rPr>
          <w:sz w:val="2"/>
          <w:szCs w:val="2"/>
        </w:rPr>
      </w:pPr>
    </w:p>
    <w:p w14:paraId="17270A87" w14:textId="4FCBA0DA" w:rsidR="0071635A" w:rsidRDefault="0071635A" w:rsidP="00F41016">
      <w:pPr>
        <w:rPr>
          <w:sz w:val="2"/>
          <w:szCs w:val="2"/>
        </w:rPr>
      </w:pPr>
    </w:p>
    <w:p w14:paraId="51E6B3CB" w14:textId="77777777" w:rsidR="0071635A" w:rsidRPr="00F41016" w:rsidRDefault="0071635A" w:rsidP="00F41016">
      <w:pPr>
        <w:rPr>
          <w:sz w:val="2"/>
          <w:szCs w:val="2"/>
        </w:rPr>
      </w:pPr>
    </w:p>
    <w:p w14:paraId="4919A913" w14:textId="77777777" w:rsidR="00F41016" w:rsidRPr="00F41016" w:rsidRDefault="00F41016" w:rsidP="00F41016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71635A" w:rsidRPr="00484C61" w14:paraId="6648552B" w14:textId="77777777" w:rsidTr="00DA0E58">
        <w:trPr>
          <w:cantSplit/>
          <w:trHeight w:val="20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BCB8302" w14:textId="77777777" w:rsidR="0071635A" w:rsidRPr="008A27D5" w:rsidRDefault="0071635A" w:rsidP="00DA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drawing>
                <wp:anchor distT="0" distB="0" distL="114300" distR="114300" simplePos="0" relativeHeight="252297216" behindDoc="0" locked="0" layoutInCell="1" allowOverlap="1" wp14:anchorId="0F2F0820" wp14:editId="1A575DF6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FFFFFF" w:themeColor="background1"/>
              </w:rPr>
              <w:t xml:space="preserve"> </w:t>
            </w:r>
            <w:r w:rsidRPr="008A27D5">
              <w:rPr>
                <w:b/>
                <w:noProof/>
                <w:color w:val="FFFFFF" w:themeColor="background1"/>
              </w:rPr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8A27D5">
              <w:rPr>
                <w:b/>
                <w:color w:val="FFFFFF" w:themeColor="background1"/>
                <w:sz w:val="20"/>
              </w:rPr>
              <w:t>ECOUVERTE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96DA1EA" w14:textId="77777777" w:rsidR="0071635A" w:rsidRPr="00B30AE8" w:rsidRDefault="0071635A" w:rsidP="00DA0E5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4E10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72A2CF10" w14:textId="1CF35D3C" w:rsidR="0071635A" w:rsidRPr="002A12F8" w:rsidRDefault="0071635A" w:rsidP="0071635A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E9C9C" w14:textId="77777777" w:rsidR="0071635A" w:rsidRPr="000D01A2" w:rsidRDefault="0071635A" w:rsidP="00DA0E5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7EF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5D555FB6" w14:textId="23348B4A" w:rsidR="0071635A" w:rsidRPr="000D01A2" w:rsidRDefault="0071635A" w:rsidP="0071635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AC2C" w14:textId="77777777" w:rsidR="0071635A" w:rsidRPr="000D01A2" w:rsidRDefault="0071635A" w:rsidP="00DA0E5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7D7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367040CA" w14:textId="21D1008D" w:rsidR="0071635A" w:rsidRPr="000D01A2" w:rsidRDefault="0071635A" w:rsidP="0071635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5B54" w14:textId="77777777" w:rsidR="0071635A" w:rsidRPr="000D01A2" w:rsidRDefault="0071635A" w:rsidP="00DA0E58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2C52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0527E351" w14:textId="2F5B1F7B" w:rsidR="0071635A" w:rsidRPr="000D01A2" w:rsidRDefault="0071635A" w:rsidP="0071635A">
            <w:pPr>
              <w:rPr>
                <w:rFonts w:ascii="Acceseditionsscript Normal" w:hAnsi="Acceseditionsscript Normal"/>
                <w:sz w:val="28"/>
                <w:szCs w:val="28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</w:tr>
      <w:tr w:rsidR="0071635A" w:rsidRPr="00484C61" w14:paraId="400E6E2F" w14:textId="77777777" w:rsidTr="00DA0E58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FF83C0B" w14:textId="77777777" w:rsidR="0071635A" w:rsidRPr="006E69FC" w:rsidRDefault="0071635A" w:rsidP="00DA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2461A3" w14:textId="77777777" w:rsidR="0071635A" w:rsidRPr="00B30AE8" w:rsidRDefault="0071635A" w:rsidP="00DA0E58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29CEF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40B33E6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2C571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CED2D16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75ED7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42E1A46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2C3CE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71635A" w:rsidRPr="00484C61" w14:paraId="6CE2D007" w14:textId="77777777" w:rsidTr="00DA0E5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4A5CB55" w14:textId="77777777" w:rsidR="0071635A" w:rsidRPr="006E69FC" w:rsidRDefault="0071635A" w:rsidP="00DA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7762F94" w14:textId="77777777" w:rsidR="0071635A" w:rsidRPr="00B30AE8" w:rsidRDefault="0071635A" w:rsidP="00DA0E5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756B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066130FD" w14:textId="2C4C6B81" w:rsidR="0071635A" w:rsidRPr="00706A53" w:rsidRDefault="0071635A" w:rsidP="0071635A">
            <w:pPr>
              <w:rPr>
                <w:rFonts w:ascii="Acceseditionsscript Normal" w:hAnsi="Acceseditionsscript Normal"/>
                <w:sz w:val="10"/>
                <w:szCs w:val="10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11B19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967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5C5CD898" w14:textId="6F93F33D" w:rsidR="0071635A" w:rsidRPr="00362461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E2BA3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AD7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1AADE1B0" w14:textId="664B94F4" w:rsidR="0071635A" w:rsidRPr="00362461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7E2FF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B510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335206FC" w14:textId="59DCFD5A" w:rsidR="0071635A" w:rsidRPr="00362461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</w:tr>
      <w:tr w:rsidR="0071635A" w:rsidRPr="00484C61" w14:paraId="2F7EF17A" w14:textId="77777777" w:rsidTr="00DA0E58">
        <w:trPr>
          <w:trHeight w:val="227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4539E9E" w14:textId="77777777" w:rsidR="0071635A" w:rsidRPr="006E69FC" w:rsidRDefault="0071635A" w:rsidP="00DA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6F8F9D4" w14:textId="77777777" w:rsidR="0071635A" w:rsidRPr="00B30AE8" w:rsidRDefault="0071635A" w:rsidP="00DA0E5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4F91B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255866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D27DC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AEDE7D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A4AC1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32DD4D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0B150" w14:textId="77777777" w:rsidR="0071635A" w:rsidRPr="00877D20" w:rsidRDefault="0071635A" w:rsidP="00DA0E58">
            <w:pPr>
              <w:rPr>
                <w:rFonts w:ascii="Acceseditionsscript Normal" w:hAnsi="Acceseditionsscript Normal"/>
                <w:b/>
                <w:sz w:val="16"/>
                <w:szCs w:val="16"/>
              </w:rPr>
            </w:pPr>
          </w:p>
        </w:tc>
      </w:tr>
      <w:tr w:rsidR="0071635A" w:rsidRPr="00484C61" w14:paraId="62D136C5" w14:textId="77777777" w:rsidTr="00DA0E5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4029DA1" w14:textId="77777777" w:rsidR="0071635A" w:rsidRPr="006E69FC" w:rsidRDefault="0071635A" w:rsidP="00DA0E58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365E7D4" w14:textId="77777777" w:rsidR="0071635A" w:rsidRPr="00B30AE8" w:rsidRDefault="0071635A" w:rsidP="00DA0E58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7CE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3A1C5FF4" w14:textId="0C87EDF2" w:rsidR="0071635A" w:rsidRPr="00706A53" w:rsidRDefault="0071635A" w:rsidP="0071635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F1D3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B3BA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19BCCF1C" w14:textId="4621C1C2" w:rsidR="0071635A" w:rsidRPr="00706A53" w:rsidRDefault="0071635A" w:rsidP="0071635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222C2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9659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6B084C86" w14:textId="5110A94D" w:rsidR="0071635A" w:rsidRPr="00706A53" w:rsidRDefault="0071635A" w:rsidP="0071635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922A" w14:textId="77777777" w:rsidR="0071635A" w:rsidRPr="00362461" w:rsidRDefault="0071635A" w:rsidP="00DA0E58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E688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</w:pPr>
            <w:r w:rsidRPr="0071635A">
              <w:rPr>
                <w:rFonts w:ascii="Calibri" w:hAnsi="Calibri" w:cs="Calibri"/>
                <w:b/>
                <w:bCs/>
                <w:sz w:val="32"/>
                <w:szCs w:val="20"/>
                <w:u w:val="single"/>
              </w:rPr>
              <w:t xml:space="preserve">Petit escargot (PS) </w:t>
            </w:r>
          </w:p>
          <w:p w14:paraId="279D9105" w14:textId="3B76A548" w:rsidR="0071635A" w:rsidRPr="00706A53" w:rsidRDefault="0071635A" w:rsidP="0071635A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32"/>
                <w:szCs w:val="20"/>
              </w:rPr>
              <w:t>Un escargot est sur la case 2. Il avance de 1. Sur quelle case l’escargot est-il arrivé ?</w:t>
            </w:r>
          </w:p>
        </w:tc>
      </w:tr>
    </w:tbl>
    <w:p w14:paraId="388DF0B2" w14:textId="78782BE5" w:rsidR="00F41016" w:rsidRDefault="00F41016" w:rsidP="00F41016">
      <w:pPr>
        <w:rPr>
          <w:sz w:val="2"/>
          <w:szCs w:val="2"/>
        </w:rPr>
      </w:pPr>
    </w:p>
    <w:p w14:paraId="3538E2E8" w14:textId="77777777" w:rsidR="00427AC6" w:rsidRPr="00F41016" w:rsidRDefault="00427AC6" w:rsidP="00F41016">
      <w:pPr>
        <w:jc w:val="center"/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25"/>
        <w:gridCol w:w="224"/>
        <w:gridCol w:w="3490"/>
        <w:gridCol w:w="344"/>
        <w:gridCol w:w="3450"/>
        <w:gridCol w:w="249"/>
        <w:gridCol w:w="3444"/>
      </w:tblGrid>
      <w:tr w:rsidR="005B05D0" w:rsidRPr="00484C61" w14:paraId="5B72C094" w14:textId="77777777" w:rsidTr="00E440D5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3B762C7" w14:textId="114BFEA2" w:rsidR="005B05D0" w:rsidRPr="00733176" w:rsidRDefault="008A27D5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="005B05D0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 w:rsidR="005B05D0"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5A5FBEF2" wp14:editId="262D403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553532" w14:textId="77777777" w:rsidR="005B05D0" w:rsidRPr="00CD4C28" w:rsidRDefault="005B05D0" w:rsidP="005B05D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2304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45C43C47" w14:textId="2E331550" w:rsidR="005B05D0" w:rsidRPr="00F9454B" w:rsidRDefault="0071635A" w:rsidP="0071635A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bookmarkStart w:id="1" w:name="__DdeLink__467_1549653165"/>
            <w:r w:rsidRPr="0071635A">
              <w:rPr>
                <w:rFonts w:ascii="Calibri" w:hAnsi="Calibri" w:cs="Calibri"/>
                <w:sz w:val="28"/>
                <w:szCs w:val="18"/>
              </w:rPr>
              <w:t>Kaïs</w:t>
            </w:r>
            <w:bookmarkEnd w:id="1"/>
            <w:r w:rsidRPr="0071635A">
              <w:rPr>
                <w:rFonts w:ascii="Calibri" w:hAnsi="Calibri" w:cs="Calibri"/>
                <w:sz w:val="28"/>
                <w:szCs w:val="18"/>
              </w:rPr>
              <w:t xml:space="preserve"> joue aux petits chevaux. Son cheval est sur la case 4.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5C8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C15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05EA3385" w14:textId="2D15AB2D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72EDE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A402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6A0DF467" w14:textId="51249F37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FFFD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D8E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3906F85C" w14:textId="76321BA0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</w:tr>
      <w:tr w:rsidR="005B05D0" w:rsidRPr="00484C61" w14:paraId="359001C7" w14:textId="77777777" w:rsidTr="005B05D0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52E1D4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72AE69B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7A4F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3" w:type="pct"/>
            <w:vAlign w:val="center"/>
          </w:tcPr>
          <w:p w14:paraId="1AD2E0AC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1F44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" w:type="pct"/>
            <w:vAlign w:val="center"/>
          </w:tcPr>
          <w:p w14:paraId="110476A6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87CA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81" w:type="pct"/>
            <w:vAlign w:val="center"/>
          </w:tcPr>
          <w:p w14:paraId="3EE2A494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08521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5B05D0" w:rsidRPr="00484C61" w14:paraId="4626F366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0A1115F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E2460CC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CE6B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62456FA4" w14:textId="65ADE477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8DBEB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A456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3FD96DC2" w14:textId="5B0761CA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901C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6776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7DA896B9" w14:textId="2C70F4FB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3B61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163B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3C167F85" w14:textId="4E288F21" w:rsidR="005B05D0" w:rsidRPr="00F9454B" w:rsidRDefault="0071635A" w:rsidP="0071635A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</w:tr>
      <w:tr w:rsidR="005B05D0" w:rsidRPr="00484C61" w14:paraId="26ED4533" w14:textId="77777777" w:rsidTr="005B05D0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F5460FA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3193741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9B0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73" w:type="pct"/>
            <w:vAlign w:val="center"/>
          </w:tcPr>
          <w:p w14:paraId="20D3ECF2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5C8BE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" w:type="pct"/>
            <w:vAlign w:val="center"/>
          </w:tcPr>
          <w:p w14:paraId="13631025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1D4D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81" w:type="pct"/>
            <w:vAlign w:val="center"/>
          </w:tcPr>
          <w:p w14:paraId="73C40636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2D65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</w:tr>
      <w:tr w:rsidR="005B05D0" w:rsidRPr="00484C61" w14:paraId="0734FEF3" w14:textId="77777777" w:rsidTr="00E440D5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784704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2ED3F07E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996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758C5428" w14:textId="146765BE" w:rsidR="005B05D0" w:rsidRPr="00F9454B" w:rsidRDefault="0071635A" w:rsidP="007163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743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F0FB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70179F90" w14:textId="4E47A78C" w:rsidR="005B05D0" w:rsidRPr="00F9454B" w:rsidRDefault="0071635A" w:rsidP="007163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4BD3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81F3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0CE51072" w14:textId="71CD03D1" w:rsidR="005B05D0" w:rsidRPr="00F9454B" w:rsidRDefault="0071635A" w:rsidP="007163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9B70" w14:textId="77777777" w:rsidR="005B05D0" w:rsidRPr="00F9454B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6023" w14:textId="77777777" w:rsidR="0071635A" w:rsidRPr="0071635A" w:rsidRDefault="0071635A" w:rsidP="0071635A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71635A">
              <w:rPr>
                <w:rStyle w:val="normaltextrun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petits chevaux (GS)</w:t>
            </w:r>
          </w:p>
          <w:p w14:paraId="7DF6FC2B" w14:textId="7F2CF840" w:rsidR="005B05D0" w:rsidRPr="00F9454B" w:rsidRDefault="0071635A" w:rsidP="0071635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1635A">
              <w:rPr>
                <w:rFonts w:ascii="Calibri" w:hAnsi="Calibri" w:cs="Calibri"/>
                <w:sz w:val="28"/>
                <w:szCs w:val="18"/>
              </w:rPr>
              <w:t>Kaïs joue aux petits chevaux. Son cheval est sur la case 4. Il doit avancer de 5 cases. Sur quelle case son cheval va-t-il arriver ?</w:t>
            </w:r>
          </w:p>
        </w:tc>
      </w:tr>
      <w:tr w:rsidR="00F9454B" w:rsidRPr="00484C61" w14:paraId="34C4671B" w14:textId="77777777" w:rsidTr="00453007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229B9AC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75712" behindDoc="0" locked="0" layoutInCell="1" allowOverlap="1" wp14:anchorId="6DC1682B" wp14:editId="2FC61BC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75C4ED5F" w14:textId="77777777" w:rsidR="00F9454B" w:rsidRPr="00CD4C28" w:rsidRDefault="00F9454B" w:rsidP="00F9454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619E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43CAAF2E" w14:textId="0AB4E0A4" w:rsidR="00F9454B" w:rsidRPr="00F9454B" w:rsidRDefault="007B3E1F" w:rsidP="007B3E1F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53CC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98D1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1C786171" w14:textId="0F656E55" w:rsidR="00F9454B" w:rsidRPr="007B3E1F" w:rsidRDefault="007B3E1F" w:rsidP="007B3E1F">
            <w:pPr>
              <w:rPr>
                <w:rFonts w:ascii="Acceseditionsscript Normal" w:hAnsi="Acceseditionsscript Normal"/>
                <w:sz w:val="20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DB0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3CBE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556B4525" w14:textId="07081B45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82A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DC2A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3C877C9D" w14:textId="04AD16A5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</w:tr>
      <w:tr w:rsidR="00F9454B" w:rsidRPr="00484C61" w14:paraId="5D613747" w14:textId="77777777" w:rsidTr="007B3E1F">
        <w:trPr>
          <w:cantSplit/>
          <w:trHeight w:val="34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6DB44901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8618F2B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3C5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4A1E8A2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209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7699DE3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F38B5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7F5F1EF0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2DD50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4DCDFFD5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5928A50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1D11201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742E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198557D3" w14:textId="66580A69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E94F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482B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6F10AB0D" w14:textId="05A1744A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058F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61E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5E60BF6C" w14:textId="23E6DF52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869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1F22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54DA17C0" w14:textId="31414D18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</w:tr>
      <w:tr w:rsidR="00F9454B" w:rsidRPr="00484C61" w14:paraId="08BE6B21" w14:textId="77777777" w:rsidTr="007B3E1F">
        <w:trPr>
          <w:trHeight w:val="340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72DC7B79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F79BCC8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06D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1BAE68A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28C24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4FF70C0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474C7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0150DE2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701D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1189C7C4" w14:textId="77777777" w:rsidTr="00453007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0C207DB0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5582769B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615E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36B1A1E4" w14:textId="349F3036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8915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5205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7BFD6003" w14:textId="329C71D1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41D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3D43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71E748C0" w14:textId="1486011E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D71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A434" w14:textId="77777777" w:rsidR="007B3E1F" w:rsidRPr="007B3E1F" w:rsidRDefault="007B3E1F" w:rsidP="007B3E1F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7B3E1F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petits chevaux (MS)</w:t>
            </w:r>
          </w:p>
          <w:p w14:paraId="132BC74E" w14:textId="4BD94398" w:rsidR="00F9454B" w:rsidRPr="00362461" w:rsidRDefault="007B3E1F" w:rsidP="007B3E1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B3E1F">
              <w:rPr>
                <w:rFonts w:cstheme="minorHAnsi"/>
                <w:sz w:val="28"/>
                <w:szCs w:val="18"/>
              </w:rPr>
              <w:t>Kaïs joue aux petits chevaux. Son cheval est sur la première case. Il doit avancer de 5 cases. Sur quelle case son cheval va-t-il arriver ?</w:t>
            </w:r>
          </w:p>
        </w:tc>
      </w:tr>
      <w:tr w:rsidR="00F9454B" w:rsidRPr="00484C61" w14:paraId="5C088F20" w14:textId="77777777" w:rsidTr="00D479DB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593BFDA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A27D5">
              <w:rPr>
                <w:b/>
                <w:noProof/>
                <w:color w:val="FFFFFF" w:themeColor="background1"/>
              </w:rPr>
              <w:lastRenderedPageBreak/>
              <w:t>Jour</w:t>
            </w:r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8A27D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ENTRAÎNEMENT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289024" behindDoc="0" locked="0" layoutInCell="1" allowOverlap="1" wp14:anchorId="6DD32674" wp14:editId="587733D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033FE97" w14:textId="77777777" w:rsidR="00F9454B" w:rsidRPr="00CD4C28" w:rsidRDefault="00F9454B" w:rsidP="00F9454B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7F7C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242677F6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15CD971E" w14:textId="53E4EAAB" w:rsidR="00F9454B" w:rsidRPr="00F9454B" w:rsidRDefault="00F9454B" w:rsidP="00F9454B">
            <w:pPr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0C2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84C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0790944B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02CE642C" w14:textId="19DC06F4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A86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A235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4BC7906A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671D2A45" w14:textId="5095BC10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8AA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BAE4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6E8FBD1A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05F32614" w14:textId="41FBFF16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9454B" w:rsidRPr="00484C61" w14:paraId="64E8E2AE" w14:textId="77777777" w:rsidTr="00D479DB">
        <w:trPr>
          <w:cantSplit/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4F67B1DD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581F530F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563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6E7362A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DAF0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2B88189C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4CFF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624B38E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1FD21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1250EBFA" w14:textId="77777777" w:rsidTr="00D479DB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554D2B9D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C8F1049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A1E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7B915CD4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019E9263" w14:textId="1B568D74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93E4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6899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5853756B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139B7A71" w14:textId="12A31B7E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4F114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5C9D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256EB25A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7BEB8F16" w14:textId="14CC80C9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D340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5B74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6E7F5431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299D4AF2" w14:textId="22BCECD5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9454B" w:rsidRPr="00484C61" w14:paraId="4653B2BE" w14:textId="77777777" w:rsidTr="00D479DB">
        <w:trPr>
          <w:trHeight w:val="567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45798E6E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359E16C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9CB19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3" w:type="pct"/>
            <w:vAlign w:val="center"/>
          </w:tcPr>
          <w:p w14:paraId="00612FEA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CF7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" w:type="pct"/>
            <w:vAlign w:val="center"/>
          </w:tcPr>
          <w:p w14:paraId="2E5EEF8F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91552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1" w:type="pct"/>
            <w:vAlign w:val="center"/>
          </w:tcPr>
          <w:p w14:paraId="5C53B27E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3857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9454B" w:rsidRPr="00484C61" w14:paraId="7640FC37" w14:textId="77777777" w:rsidTr="00D479DB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vAlign w:val="center"/>
          </w:tcPr>
          <w:p w14:paraId="13FD09AE" w14:textId="77777777" w:rsidR="00F9454B" w:rsidRPr="00733176" w:rsidRDefault="00F9454B" w:rsidP="00F9454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6D6905D7" w14:textId="77777777" w:rsidR="00F9454B" w:rsidRPr="006E69FC" w:rsidRDefault="00F9454B" w:rsidP="00F9454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9B93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17CC3351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7FCBEA79" w14:textId="25CDE0F3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F0E48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913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052D7521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0C93FBA1" w14:textId="0FD966E5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11A7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DD90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147EE4A3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3B85FFAD" w14:textId="3BF32172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E5156" w14:textId="77777777" w:rsidR="00F9454B" w:rsidRPr="00362461" w:rsidRDefault="00F9454B" w:rsidP="00F9454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F8DE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r w:rsidRPr="00964488">
              <w:rPr>
                <w:b/>
                <w:bCs/>
                <w:color w:val="000000"/>
                <w:sz w:val="28"/>
                <w:szCs w:val="18"/>
                <w:u w:val="single"/>
                <w:lang w:val="de-DE"/>
              </w:rPr>
              <w:t>Mensch ärgere Dich nicht!</w:t>
            </w:r>
          </w:p>
          <w:p w14:paraId="33614639" w14:textId="77777777" w:rsidR="00964488" w:rsidRPr="00964488" w:rsidRDefault="00964488" w:rsidP="00964488">
            <w:pPr>
              <w:widowControl w:val="0"/>
              <w:rPr>
                <w:sz w:val="36"/>
              </w:rPr>
            </w:pPr>
            <w:proofErr w:type="spellStart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>Kaïs</w:t>
            </w:r>
            <w:proofErr w:type="spellEnd"/>
            <w:r w:rsidRPr="00964488">
              <w:rPr>
                <w:rFonts w:cs="Calibri"/>
                <w:color w:val="000000"/>
                <w:sz w:val="28"/>
                <w:szCs w:val="18"/>
                <w:lang w:val="de-DE"/>
              </w:rPr>
              <w:t xml:space="preserve"> </w:t>
            </w:r>
            <w:r w:rsidRPr="00964488">
              <w:rPr>
                <w:color w:val="000000"/>
                <w:sz w:val="28"/>
                <w:szCs w:val="18"/>
                <w:lang w:val="de-DE"/>
              </w:rPr>
              <w:t>spielt „Mensch ärgere Dich nicht“. Seine Spielfigur steht auf Feld 4. Er muss 5 Felder vorrücken. Auf welchem Feld wird seine Spielfigur ankommen?</w:t>
            </w:r>
          </w:p>
          <w:p w14:paraId="7D0CFC89" w14:textId="6315F67D" w:rsidR="00F9454B" w:rsidRPr="00362461" w:rsidRDefault="00F9454B" w:rsidP="00F9454B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</w:tbl>
    <w:p w14:paraId="3618D247" w14:textId="77777777" w:rsidR="00317120" w:rsidRDefault="00317120" w:rsidP="00317120">
      <w:pPr>
        <w:rPr>
          <w:sz w:val="2"/>
          <w:szCs w:val="2"/>
        </w:rPr>
      </w:pPr>
    </w:p>
    <w:p w14:paraId="7147B0DA" w14:textId="77777777" w:rsidR="00317120" w:rsidRDefault="00317120" w:rsidP="00317120">
      <w:pPr>
        <w:rPr>
          <w:sz w:val="2"/>
          <w:szCs w:val="2"/>
        </w:rPr>
      </w:pPr>
    </w:p>
    <w:p w14:paraId="66588AD6" w14:textId="77777777" w:rsidR="00317120" w:rsidRDefault="00317120" w:rsidP="00317120">
      <w:pPr>
        <w:rPr>
          <w:sz w:val="2"/>
          <w:szCs w:val="2"/>
        </w:rPr>
      </w:pPr>
    </w:p>
    <w:p w14:paraId="587A8AF8" w14:textId="77777777" w:rsidR="005B05D0" w:rsidRPr="005B05D0" w:rsidRDefault="005B05D0">
      <w:pPr>
        <w:rPr>
          <w:sz w:val="2"/>
          <w:szCs w:val="2"/>
        </w:rPr>
      </w:pPr>
    </w:p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5B05D0" w:rsidRPr="00484C61" w14:paraId="1D3C4B8D" w14:textId="77777777" w:rsidTr="00CD4C28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0B8F85AA" w14:textId="2B7447E6" w:rsidR="005B05D0" w:rsidRPr="00733176" w:rsidRDefault="004E57C7" w:rsidP="005B05D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="005B05D0"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 w:rsidR="005B05D0">
              <w:rPr>
                <w:noProof/>
              </w:rPr>
              <w:drawing>
                <wp:anchor distT="0" distB="0" distL="114300" distR="114300" simplePos="0" relativeHeight="252003328" behindDoc="0" locked="0" layoutInCell="1" allowOverlap="1" wp14:anchorId="3BF0D67C" wp14:editId="21611B21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C07872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793E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7D682EF8" w14:textId="1F583709" w:rsidR="005B05D0" w:rsidRPr="005B05D0" w:rsidRDefault="00510F58" w:rsidP="00510F58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DAE7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94BE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0153DC4B" w14:textId="6CF13B0D" w:rsidR="005B05D0" w:rsidRPr="005B05D0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6D861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4FA4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61EF7CF8" w14:textId="4BC33266" w:rsidR="005B05D0" w:rsidRPr="005B05D0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239A" w14:textId="77777777" w:rsidR="005B05D0" w:rsidRPr="005B05D0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B95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0111A6E5" w14:textId="09D32585" w:rsidR="005B05D0" w:rsidRPr="005B05D0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</w:tr>
      <w:tr w:rsidR="005B05D0" w:rsidRPr="00484C61" w14:paraId="000CA993" w14:textId="77777777" w:rsidTr="00CD4C28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2D2B2815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BAD7406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8E9D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03F2B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7A43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2E35E1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8F12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78E38E2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C46F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4BA6C61D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0D21851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6FB797A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1040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0A92D933" w14:textId="01A30BD2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3289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1CFA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2AB1381D" w14:textId="63A98AAC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68A7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C458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5795EF73" w14:textId="152E5856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F43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922B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2792F3FC" w14:textId="40973491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</w:tr>
      <w:tr w:rsidR="005B05D0" w:rsidRPr="00484C61" w14:paraId="51A079F6" w14:textId="77777777" w:rsidTr="00CD4C28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80B2FE2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4038D9C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7779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1984B77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E8275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775F87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9198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384485D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8F0F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5B05D0" w:rsidRPr="00484C61" w14:paraId="57C77699" w14:textId="77777777" w:rsidTr="00CD4C28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473AA7C" w14:textId="77777777" w:rsidR="005B05D0" w:rsidRPr="00733176" w:rsidRDefault="005B05D0" w:rsidP="005B05D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46021E7" w14:textId="77777777" w:rsidR="005B05D0" w:rsidRPr="006E69FC" w:rsidRDefault="005B05D0" w:rsidP="005B05D0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7A51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3ACCCBF9" w14:textId="3D092E86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DF7B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DE4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4BB5A5DE" w14:textId="5B323B0B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91F86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FF52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7B20839E" w14:textId="4DC2BCF6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3C83" w14:textId="77777777" w:rsidR="005B05D0" w:rsidRPr="00362461" w:rsidRDefault="005B05D0" w:rsidP="005B05D0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10D8" w14:textId="77777777" w:rsidR="00510F58" w:rsidRPr="00510F58" w:rsidRDefault="00510F58" w:rsidP="00510F5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510F58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voitures (GS)</w:t>
            </w:r>
          </w:p>
          <w:p w14:paraId="02FA4F79" w14:textId="760B0263" w:rsidR="005B05D0" w:rsidRPr="00362461" w:rsidRDefault="00510F58" w:rsidP="00510F58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510F58">
              <w:rPr>
                <w:rFonts w:ascii="Calibri" w:hAnsi="Calibri" w:cs="Calibri"/>
                <w:sz w:val="28"/>
                <w:szCs w:val="18"/>
              </w:rPr>
              <w:t>La voiture de Wassim était sur la deuxième case. Il a lancé le dé et sa voiture est arrivée sur la case 8. Dessine alors la face du dé.</w:t>
            </w:r>
          </w:p>
        </w:tc>
      </w:tr>
    </w:tbl>
    <w:p w14:paraId="2BEC42A2" w14:textId="0542C7B6" w:rsidR="00F60FBB" w:rsidRDefault="00F60FBB"/>
    <w:p w14:paraId="6DF432AF" w14:textId="4C494BCD" w:rsidR="00053D76" w:rsidRDefault="00053D76"/>
    <w:tbl>
      <w:tblPr>
        <w:tblStyle w:val="Grilledutableau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3453"/>
        <w:gridCol w:w="276"/>
        <w:gridCol w:w="3410"/>
        <w:gridCol w:w="365"/>
        <w:gridCol w:w="3441"/>
        <w:gridCol w:w="246"/>
        <w:gridCol w:w="3435"/>
      </w:tblGrid>
      <w:tr w:rsidR="00053D76" w:rsidRPr="00484C61" w14:paraId="447D5D59" w14:textId="77777777" w:rsidTr="00EA4684">
        <w:trPr>
          <w:cantSplit/>
          <w:trHeight w:val="2268"/>
        </w:trPr>
        <w:tc>
          <w:tcPr>
            <w:tcW w:w="163" w:type="pct"/>
            <w:vMerge w:val="restart"/>
            <w:shd w:val="clear" w:color="auto" w:fill="808080" w:themeFill="background1" w:themeFillShade="80"/>
            <w:textDirection w:val="btLr"/>
          </w:tcPr>
          <w:p w14:paraId="3767374A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166144" behindDoc="0" locked="0" layoutInCell="1" allowOverlap="1" wp14:anchorId="24477CDC" wp14:editId="658DBB5E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DC0E847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F803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3BB52F28" w14:textId="29CC568C" w:rsidR="001752E4" w:rsidRPr="001752E4" w:rsidRDefault="009C3853" w:rsidP="009C3853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9C3853">
              <w:rPr>
                <w:rFonts w:asciiTheme="minorHAnsi" w:hAnsiTheme="minorHAnsi"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EF4E3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073F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74700593" w14:textId="5E35B282" w:rsidR="001752E4" w:rsidRPr="005B05D0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D636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F06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54E5B0F1" w14:textId="2F63454D" w:rsidR="001752E4" w:rsidRPr="005B05D0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F208" w14:textId="77777777" w:rsidR="00053D76" w:rsidRPr="005B05D0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78F0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3292CADD" w14:textId="0C3A3A20" w:rsidR="001752E4" w:rsidRPr="005B05D0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</w:tr>
      <w:tr w:rsidR="00053D76" w:rsidRPr="00484C61" w14:paraId="00A6F269" w14:textId="77777777" w:rsidTr="00EA4684">
        <w:trPr>
          <w:cantSplit/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872E9BD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B7DB94D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76F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AF1EFB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21C1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6CDBD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A3160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6851628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ADAF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737B4C6D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1FAE65D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085855C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942D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17F680E9" w14:textId="66453ED0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1D5E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1CF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2725F34F" w14:textId="3357396C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E82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90E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23B5FEB7" w14:textId="7EC2193C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879A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1A1D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0D363426" w14:textId="30A9CC89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</w:tr>
      <w:tr w:rsidR="00053D76" w:rsidRPr="00484C61" w14:paraId="29F04BA1" w14:textId="77777777" w:rsidTr="00EA4684">
        <w:trPr>
          <w:trHeight w:val="170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5C2FDB65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33009DD0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3128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5DA6FF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A6BB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423736C4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C715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45AE4E3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B68CD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053D76" w:rsidRPr="00484C61" w14:paraId="46E6EE0E" w14:textId="77777777" w:rsidTr="00EA4684">
        <w:trPr>
          <w:trHeight w:val="2268"/>
        </w:trPr>
        <w:tc>
          <w:tcPr>
            <w:tcW w:w="163" w:type="pct"/>
            <w:vMerge/>
            <w:shd w:val="clear" w:color="auto" w:fill="808080" w:themeFill="background1" w:themeFillShade="80"/>
            <w:textDirection w:val="btLr"/>
          </w:tcPr>
          <w:p w14:paraId="02921A16" w14:textId="77777777" w:rsidR="00053D76" w:rsidRPr="00733176" w:rsidRDefault="00053D76" w:rsidP="00053D7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39FF731E" w14:textId="77777777" w:rsidR="00053D76" w:rsidRPr="006E69FC" w:rsidRDefault="00053D76" w:rsidP="00053D76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834D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70BF6CB0" w14:textId="30721184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98FB3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833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6B0CEF3C" w14:textId="3C0B1ECD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B067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62E3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25F1B770" w14:textId="2A434BB9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0866" w14:textId="77777777" w:rsidR="00053D76" w:rsidRPr="00362461" w:rsidRDefault="00053D76" w:rsidP="00053D76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C6F4" w14:textId="77777777" w:rsidR="009C3853" w:rsidRPr="009C3853" w:rsidRDefault="009C3853" w:rsidP="009C3853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C3853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voitures (MS)</w:t>
            </w:r>
          </w:p>
          <w:p w14:paraId="56EFC1B4" w14:textId="4F297B2C" w:rsidR="001752E4" w:rsidRPr="00362461" w:rsidRDefault="009C3853" w:rsidP="009C3853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9C3853">
              <w:rPr>
                <w:rFonts w:cstheme="minorHAnsi"/>
                <w:sz w:val="28"/>
                <w:szCs w:val="18"/>
              </w:rPr>
              <w:t>La voiture de Wassim était sur la deuxième case. Il a lancé le dé et sa voiture est arrivée sur la case 6. Dessine la face du dé.</w:t>
            </w:r>
          </w:p>
        </w:tc>
      </w:tr>
    </w:tbl>
    <w:p w14:paraId="2BBC5E7E" w14:textId="7481DA31" w:rsidR="00053D76" w:rsidRDefault="00053D76"/>
    <w:p w14:paraId="349C8283" w14:textId="77777777" w:rsidR="00053D76" w:rsidRDefault="00053D76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464"/>
        <w:gridCol w:w="278"/>
        <w:gridCol w:w="3420"/>
        <w:gridCol w:w="366"/>
        <w:gridCol w:w="3451"/>
        <w:gridCol w:w="246"/>
        <w:gridCol w:w="3445"/>
      </w:tblGrid>
      <w:tr w:rsidR="00DA5E86" w:rsidRPr="00484C61" w14:paraId="0EDA110B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24E8A440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2416" behindDoc="0" locked="0" layoutInCell="1" allowOverlap="1" wp14:anchorId="3A9869CC" wp14:editId="041F7D79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DECOUVERTE</w:t>
            </w: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0BF1E61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6D3A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5F3A6CB6" w14:textId="5252FF45" w:rsidR="00DA5E86" w:rsidRPr="005B05D0" w:rsidRDefault="008D1D1D" w:rsidP="008D1D1D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95C08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FB7B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6118CC16" w14:textId="68BB8276" w:rsidR="00DA5E86" w:rsidRPr="005B05D0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45BB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CE77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6F4C7FC7" w14:textId="2765B720" w:rsidR="00DA5E86" w:rsidRPr="005B05D0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EA54" w14:textId="77777777" w:rsidR="00DA5E86" w:rsidRPr="005B05D0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FEE6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3471DA8D" w14:textId="19F580D8" w:rsidR="00DA5E86" w:rsidRPr="005B05D0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</w:tr>
      <w:tr w:rsidR="00DA5E86" w:rsidRPr="00484C61" w14:paraId="7961EE19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ECC80DA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66780B54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7114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0399E4C3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9ADC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CBDB50B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2E7A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E1EE319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B1BA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15BB9B85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3CF83A01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19D61B32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9649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35510B6E" w14:textId="4CFE7B16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05BE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CB8A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3A6FBD54" w14:textId="6DC15116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202C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9EAC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24DE9776" w14:textId="2BE3F2B2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5A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51B5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29D61A4C" w14:textId="1F656BB1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</w:tr>
      <w:tr w:rsidR="00DA5E86" w:rsidRPr="00484C61" w14:paraId="631D08A6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594A02D9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</w:tcPr>
          <w:p w14:paraId="075C2E41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72AE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6EE6086E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E516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0E6D156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9AB0F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22417A0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F8F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DA5E86" w:rsidRPr="00484C61" w14:paraId="636F2983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6BE1A3A4" w14:textId="77777777" w:rsidR="00DA5E86" w:rsidRPr="00733176" w:rsidRDefault="00DA5E86" w:rsidP="0045300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" w:type="pct"/>
            <w:tcBorders>
              <w:left w:val="nil"/>
              <w:right w:val="single" w:sz="4" w:space="0" w:color="auto"/>
            </w:tcBorders>
          </w:tcPr>
          <w:p w14:paraId="4A4FB487" w14:textId="77777777" w:rsidR="00DA5E86" w:rsidRPr="006E69FC" w:rsidRDefault="00DA5E86" w:rsidP="0045300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1E1A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3913D789" w14:textId="274C72C9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7378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4A5C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38F62B31" w14:textId="301D6DE2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BE95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555C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4258E0A9" w14:textId="3E909798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9061" w14:textId="77777777" w:rsidR="00DA5E86" w:rsidRPr="00362461" w:rsidRDefault="00DA5E86" w:rsidP="0045300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6EB8" w14:textId="77777777" w:rsidR="008D1D1D" w:rsidRPr="008D1D1D" w:rsidRDefault="008D1D1D" w:rsidP="008D1D1D">
            <w:pPr>
              <w:pStyle w:val="paragraph"/>
              <w:widowControl w:val="0"/>
              <w:spacing w:before="0" w:after="0"/>
              <w:textAlignment w:val="baseline"/>
              <w:rPr>
                <w:rFonts w:ascii="Calibri" w:hAnsi="Calibri" w:cs="Calibri"/>
                <w:sz w:val="32"/>
                <w:szCs w:val="18"/>
              </w:rPr>
            </w:pPr>
            <w:r w:rsidRPr="008D1D1D">
              <w:rPr>
                <w:rFonts w:ascii="Calibri" w:eastAsia="Calibri" w:hAnsi="Calibri" w:cs="Calibri"/>
                <w:b/>
                <w:sz w:val="32"/>
                <w:szCs w:val="18"/>
                <w:u w:val="single"/>
              </w:rPr>
              <w:t>Le coffre au trésor (PS)</w:t>
            </w:r>
          </w:p>
          <w:p w14:paraId="135FF60E" w14:textId="46E87424" w:rsidR="00DA5E86" w:rsidRPr="00362461" w:rsidRDefault="008D1D1D" w:rsidP="008D1D1D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8D1D1D">
              <w:rPr>
                <w:rFonts w:ascii="Calibri" w:hAnsi="Calibri" w:cs="Calibri"/>
                <w:sz w:val="32"/>
                <w:szCs w:val="18"/>
              </w:rPr>
              <w:t>Barberousse avait une pièce dans son sac. Il en a maintenant 3. Combien de pièces a-t-il volées ?</w:t>
            </w:r>
          </w:p>
        </w:tc>
      </w:tr>
      <w:tr w:rsidR="00E55F33" w:rsidRPr="00484C61" w14:paraId="40CA7388" w14:textId="77777777" w:rsidTr="00DA0E58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87790F" w14:textId="61C42C25" w:rsidR="00E55F33" w:rsidRPr="00733176" w:rsidRDefault="00E55F33" w:rsidP="00E55F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2 ENTRAÎNEMENT</w:t>
            </w:r>
            <w:r>
              <w:rPr>
                <w:noProof/>
              </w:rPr>
              <w:drawing>
                <wp:anchor distT="0" distB="0" distL="114300" distR="114300" simplePos="0" relativeHeight="252305408" behindDoc="0" locked="0" layoutInCell="1" allowOverlap="1" wp14:anchorId="55A49E77" wp14:editId="12325E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4A3C1EC6" w14:textId="3E55E73C" w:rsidR="00E55F33" w:rsidRPr="00CD4C28" w:rsidRDefault="00E55F33" w:rsidP="00E55F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F9C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554166EC" w14:textId="15DB3BD5" w:rsidR="00E55F33" w:rsidRPr="00E55F33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28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3FBB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572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57E770D2" w14:textId="059B611F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FFBA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D8B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5E1A5948" w14:textId="0452FB9C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07C2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112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0B1BB3B9" w14:textId="76C878DA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</w:tr>
      <w:tr w:rsidR="00E55F33" w:rsidRPr="00484C61" w14:paraId="1600087A" w14:textId="77777777" w:rsidTr="00DA5E86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1BF1282" w14:textId="77777777" w:rsidR="00E55F33" w:rsidRPr="00733176" w:rsidRDefault="00E55F33" w:rsidP="00E55F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A35C080" w14:textId="77777777" w:rsidR="00E55F33" w:rsidRPr="006E69FC" w:rsidRDefault="00E55F33" w:rsidP="00E55F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959D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2467AD5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30C35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580408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51EA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71661E3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6203F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55F33" w:rsidRPr="00484C61" w14:paraId="70AF08F2" w14:textId="77777777" w:rsidTr="00DA0E5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A51DFE7" w14:textId="77777777" w:rsidR="00E55F33" w:rsidRPr="00733176" w:rsidRDefault="00E55F33" w:rsidP="00E55F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52076181" w14:textId="77777777" w:rsidR="00E55F33" w:rsidRPr="006E69FC" w:rsidRDefault="00E55F33" w:rsidP="00E55F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BAA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7961C40A" w14:textId="2C7A4902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9D0F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4A0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31D7C62D" w14:textId="31FE556B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860A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E5DA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6CBC84C7" w14:textId="63B3CA1D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BA23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243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727E41CB" w14:textId="04AD4886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</w:tr>
      <w:tr w:rsidR="00E55F33" w:rsidRPr="00484C61" w14:paraId="5EC018A9" w14:textId="77777777" w:rsidTr="00DA5E86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0294D14" w14:textId="77777777" w:rsidR="00E55F33" w:rsidRPr="00733176" w:rsidRDefault="00E55F33" w:rsidP="00E55F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B7EE4E9" w14:textId="77777777" w:rsidR="00E55F33" w:rsidRPr="006E69FC" w:rsidRDefault="00E55F33" w:rsidP="00E55F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0A72B" w14:textId="77777777" w:rsidR="00E55F33" w:rsidRPr="005B05D0" w:rsidRDefault="00E55F33" w:rsidP="00E55F33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55BA0572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FC4AC" w14:textId="77777777" w:rsidR="00E55F33" w:rsidRPr="005B05D0" w:rsidRDefault="00E55F33" w:rsidP="00E55F33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46D8E7A8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E476" w14:textId="77777777" w:rsidR="00E55F33" w:rsidRPr="005B05D0" w:rsidRDefault="00E55F33" w:rsidP="00E55F33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  <w:tc>
          <w:tcPr>
            <w:tcW w:w="0" w:type="auto"/>
            <w:vAlign w:val="center"/>
          </w:tcPr>
          <w:p w14:paraId="36B840D5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C0D89" w14:textId="77777777" w:rsidR="00E55F33" w:rsidRPr="005B05D0" w:rsidRDefault="00E55F33" w:rsidP="00E55F33">
            <w:pPr>
              <w:pStyle w:val="Default"/>
              <w:rPr>
                <w:rFonts w:ascii="Acceseditionsscript Normal" w:eastAsia="Acceseditionsscript Normal" w:hAnsi="Acceseditionsscript Normal" w:cs="Acceseditionsscript Normal"/>
                <w:sz w:val="6"/>
                <w:szCs w:val="6"/>
                <w:lang w:eastAsia="fr-FR"/>
              </w:rPr>
            </w:pPr>
          </w:p>
        </w:tc>
      </w:tr>
      <w:tr w:rsidR="00E55F33" w:rsidRPr="00484C61" w14:paraId="7F1E29BB" w14:textId="77777777" w:rsidTr="00DA0E58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E8A9AC" w14:textId="77777777" w:rsidR="00E55F33" w:rsidRPr="00733176" w:rsidRDefault="00E55F33" w:rsidP="00E55F33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</w:tcPr>
          <w:p w14:paraId="24C1E495" w14:textId="77777777" w:rsidR="00E55F33" w:rsidRPr="006E69FC" w:rsidRDefault="00E55F33" w:rsidP="00E55F33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60C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3D6AEB57" w14:textId="7ABF52F5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33FD2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58FD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4844459D" w14:textId="6001D705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F6834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BF11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7BBDA0BA" w14:textId="4931D933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9EE" w14:textId="77777777" w:rsidR="00E55F33" w:rsidRPr="005B05D0" w:rsidRDefault="00E55F33" w:rsidP="00E55F33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717F" w14:textId="77777777" w:rsidR="00E55F33" w:rsidRPr="00E55F33" w:rsidRDefault="00E55F33" w:rsidP="00E55F33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E55F33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des pirates (GS)</w:t>
            </w:r>
          </w:p>
          <w:p w14:paraId="103FEAC4" w14:textId="3D990B00" w:rsidR="00E55F33" w:rsidRPr="003F07FA" w:rsidRDefault="00E55F33" w:rsidP="00E55F33">
            <w:pPr>
              <w:pStyle w:val="paragraph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sz w:val="40"/>
              </w:rPr>
            </w:pPr>
            <w:r w:rsidRPr="00E55F33">
              <w:rPr>
                <w:rStyle w:val="normaltextrun"/>
                <w:rFonts w:ascii="Calibri" w:hAnsi="Calibri" w:cs="Calibri"/>
                <w:sz w:val="28"/>
                <w:szCs w:val="18"/>
              </w:rPr>
              <w:t>Pour avancer son pirate vers le trésor, Louna pioche des cartes points. Le pirate était sur la case 3. Il avance jusqu’à la case 10. Dessine la carte que Louna a tirée.</w:t>
            </w:r>
          </w:p>
        </w:tc>
      </w:tr>
    </w:tbl>
    <w:p w14:paraId="7A0FD04D" w14:textId="1C479F7F" w:rsidR="005B05D0" w:rsidRDefault="005B05D0" w:rsidP="005B05D0">
      <w:pPr>
        <w:spacing w:after="0" w:line="240" w:lineRule="auto"/>
        <w:rPr>
          <w:sz w:val="2"/>
          <w:szCs w:val="2"/>
        </w:rPr>
      </w:pPr>
    </w:p>
    <w:p w14:paraId="02BE8BF4" w14:textId="43806532" w:rsidR="00FE1227" w:rsidRDefault="00FE1227" w:rsidP="005B05D0">
      <w:pPr>
        <w:spacing w:after="0" w:line="240" w:lineRule="auto"/>
        <w:rPr>
          <w:sz w:val="2"/>
          <w:szCs w:val="2"/>
        </w:rPr>
      </w:pPr>
    </w:p>
    <w:p w14:paraId="56B8C6C6" w14:textId="77777777" w:rsidR="00FE1227" w:rsidRPr="00FE1227" w:rsidRDefault="00FE1227" w:rsidP="00FE1227">
      <w:pPr>
        <w:rPr>
          <w:sz w:val="2"/>
          <w:szCs w:val="2"/>
        </w:rPr>
      </w:pPr>
    </w:p>
    <w:p w14:paraId="06316C02" w14:textId="77777777" w:rsidR="00FE1227" w:rsidRPr="00FE1227" w:rsidRDefault="00FE1227" w:rsidP="00FE1227">
      <w:pPr>
        <w:rPr>
          <w:sz w:val="2"/>
          <w:szCs w:val="2"/>
        </w:rPr>
      </w:pPr>
    </w:p>
    <w:p w14:paraId="496E930A" w14:textId="77777777" w:rsidR="00FE1227" w:rsidRPr="00FE1227" w:rsidRDefault="00FE1227" w:rsidP="00FE1227">
      <w:pPr>
        <w:rPr>
          <w:sz w:val="2"/>
          <w:szCs w:val="2"/>
        </w:rPr>
      </w:pPr>
    </w:p>
    <w:tbl>
      <w:tblPr>
        <w:tblStyle w:val="Grilledutableau1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40"/>
        <w:gridCol w:w="3464"/>
        <w:gridCol w:w="277"/>
        <w:gridCol w:w="3421"/>
        <w:gridCol w:w="367"/>
        <w:gridCol w:w="3451"/>
        <w:gridCol w:w="247"/>
        <w:gridCol w:w="3442"/>
      </w:tblGrid>
      <w:tr w:rsidR="00FE1227" w:rsidRPr="00FE1227" w14:paraId="13B3FCE8" w14:textId="77777777" w:rsidTr="00D479DB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3FC67251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E122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Jour 2 </w:t>
            </w:r>
            <w:r w:rsidRPr="00FE1227">
              <w:rPr>
                <w:noProof/>
              </w:rPr>
              <w:drawing>
                <wp:anchor distT="0" distB="0" distL="114300" distR="114300" simplePos="0" relativeHeight="252154880" behindDoc="0" locked="0" layoutInCell="1" allowOverlap="1" wp14:anchorId="7F4543E8" wp14:editId="1F4B0E0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16510</wp:posOffset>
                  </wp:positionV>
                  <wp:extent cx="179705" cy="179705"/>
                  <wp:effectExtent l="0" t="0" r="0" b="0"/>
                  <wp:wrapSquare wrapText="bothSides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122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3B1C72E1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D233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3DF35F69" w14:textId="246CAD3F" w:rsidR="00F22C5F" w:rsidRPr="00FE1227" w:rsidRDefault="00D144AC" w:rsidP="00D144AC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019B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09BC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328F9D4F" w14:textId="14C649F1" w:rsidR="00F22C5F" w:rsidRPr="00FE1227" w:rsidRDefault="00D144AC" w:rsidP="00D144A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9B91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5175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15B6AAA3" w14:textId="64B4C41A" w:rsidR="00F22C5F" w:rsidRPr="00FE1227" w:rsidRDefault="00D144AC" w:rsidP="00D144A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F114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080B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04001F0E" w14:textId="3245455F" w:rsidR="00F22C5F" w:rsidRPr="00FE1227" w:rsidRDefault="00D144AC" w:rsidP="00D144A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</w:tr>
      <w:tr w:rsidR="00FE1227" w:rsidRPr="00FE1227" w14:paraId="6F72A1BC" w14:textId="77777777" w:rsidTr="00D479DB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7AFA192F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67A51629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006E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70267861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5099E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03AEA6E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923C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464F438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9DBD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4143E5AA" w14:textId="77777777" w:rsidTr="00D479DB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BB3AE13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5729BD48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9E8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688AB1AB" w14:textId="0C1FCC32" w:rsidR="00F22C5F" w:rsidRPr="00FE1227" w:rsidRDefault="00D144AC" w:rsidP="00D144A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C90F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5582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398945DE" w14:textId="248230AC" w:rsidR="00F22C5F" w:rsidRPr="00FE1227" w:rsidRDefault="00D144AC" w:rsidP="00D144A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A202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0529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4F53E81B" w14:textId="49DCC518" w:rsidR="00F22C5F" w:rsidRPr="00FE1227" w:rsidRDefault="00D144AC" w:rsidP="00D144A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C23E8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355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7EA5FF66" w14:textId="57C6B702" w:rsidR="00F22C5F" w:rsidRPr="00FE1227" w:rsidRDefault="00D144AC" w:rsidP="00D144A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</w:tr>
      <w:tr w:rsidR="00FE1227" w:rsidRPr="00FE1227" w14:paraId="3A270BD8" w14:textId="77777777" w:rsidTr="00D479DB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64CE7D1A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60A2402F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540F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5219065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FDB6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0AF8F002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C3BBF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52CB8A5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47CDE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460D81D3" w14:textId="77777777" w:rsidTr="00D479DB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6FE23FB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5EB704BC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D7A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36F5BF48" w14:textId="0D7714CA" w:rsidR="00F22C5F" w:rsidRPr="00FE1227" w:rsidRDefault="00D144AC" w:rsidP="00D144A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F71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396A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579043A7" w14:textId="42585B8B" w:rsidR="00F22C5F" w:rsidRPr="00FE1227" w:rsidRDefault="00D144AC" w:rsidP="00D144A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4AEA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BAA3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4950D266" w14:textId="2D50E292" w:rsidR="00F22C5F" w:rsidRPr="00FE1227" w:rsidRDefault="00D144AC" w:rsidP="00D144A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8120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CF56" w14:textId="77777777" w:rsidR="00D144AC" w:rsidRPr="00D144AC" w:rsidRDefault="00D144AC" w:rsidP="00D144AC">
            <w:pPr>
              <w:widowControl w:val="0"/>
              <w:rPr>
                <w:b/>
                <w:sz w:val="36"/>
                <w:u w:val="single"/>
              </w:rPr>
            </w:pPr>
            <w:r w:rsidRPr="00D144AC">
              <w:rPr>
                <w:b/>
                <w:color w:val="000000"/>
                <w:sz w:val="28"/>
                <w:szCs w:val="18"/>
                <w:u w:val="single"/>
                <w:lang w:val="de-DE"/>
              </w:rPr>
              <w:t>Das Piratenspiel</w:t>
            </w:r>
          </w:p>
          <w:p w14:paraId="4F247E48" w14:textId="06EED6FC" w:rsidR="00F22C5F" w:rsidRPr="00FE1227" w:rsidRDefault="00D144AC" w:rsidP="00D144AC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Um ihren Piraten zum Schatz vorzurücken, zieht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Karten mit Punkten. Der Pirat steht auf Feld 3. Dann rückt er bis zum Feld 10 vor. Zeichne die Karte, die </w:t>
            </w:r>
            <w:proofErr w:type="spellStart"/>
            <w:r w:rsidRPr="00D144AC">
              <w:rPr>
                <w:color w:val="000000"/>
                <w:sz w:val="28"/>
                <w:szCs w:val="18"/>
                <w:lang w:val="de-DE"/>
              </w:rPr>
              <w:t>Louna</w:t>
            </w:r>
            <w:proofErr w:type="spellEnd"/>
            <w:r w:rsidRPr="00D144AC">
              <w:rPr>
                <w:color w:val="000000"/>
                <w:sz w:val="28"/>
                <w:szCs w:val="18"/>
                <w:lang w:val="de-DE"/>
              </w:rPr>
              <w:t xml:space="preserve"> gezogen hat.</w:t>
            </w:r>
          </w:p>
        </w:tc>
      </w:tr>
    </w:tbl>
    <w:p w14:paraId="2FB6F66C" w14:textId="37F4B2D5" w:rsidR="00C158CA" w:rsidRPr="00FE1227" w:rsidRDefault="00C158CA" w:rsidP="00FE1227">
      <w:pPr>
        <w:tabs>
          <w:tab w:val="left" w:pos="1320"/>
        </w:tabs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40"/>
        <w:gridCol w:w="3464"/>
        <w:gridCol w:w="277"/>
        <w:gridCol w:w="647"/>
        <w:gridCol w:w="237"/>
        <w:gridCol w:w="2536"/>
        <w:gridCol w:w="367"/>
        <w:gridCol w:w="1516"/>
        <w:gridCol w:w="237"/>
        <w:gridCol w:w="1698"/>
        <w:gridCol w:w="247"/>
        <w:gridCol w:w="2499"/>
        <w:gridCol w:w="943"/>
      </w:tblGrid>
      <w:tr w:rsidR="00116232" w:rsidRPr="00484C61" w14:paraId="0C8E60A1" w14:textId="77777777" w:rsidTr="00116232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</w:tcPr>
          <w:p w14:paraId="7F982C57" w14:textId="7E0AF1A2" w:rsidR="00116232" w:rsidRPr="00733176" w:rsidRDefault="00116232" w:rsidP="00D479D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2 </w:t>
            </w:r>
            <w:r>
              <w:rPr>
                <w:noProof/>
              </w:rPr>
              <w:drawing>
                <wp:anchor distT="0" distB="0" distL="114300" distR="114300" simplePos="0" relativeHeight="252095488" behindDoc="0" locked="0" layoutInCell="1" allowOverlap="1" wp14:anchorId="19BF86B6" wp14:editId="639FC13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ENTRAINEMENT</w:t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BEA0A62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E926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477B0E13" w14:textId="7927306A" w:rsidR="006551B0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206CA734" w14:textId="68E8D688" w:rsidR="006551B0" w:rsidRPr="001F6A14" w:rsidRDefault="006551B0" w:rsidP="001F6A14">
            <w:pPr>
              <w:rPr>
                <w:rFonts w:ascii="Acceseditionsscript Normal" w:hAnsi="Acceseditionsscript Normal"/>
                <w:b/>
                <w:bCs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4AF0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2C10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5BE31B22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305ACBC0" w14:textId="6D759EF2" w:rsidR="00116232" w:rsidRPr="005B05D0" w:rsidRDefault="00116232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75F1E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BF78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0F822973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0C6D2C90" w14:textId="56D7D39B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3F4B" w14:textId="77777777" w:rsidR="00116232" w:rsidRPr="005B05D0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5DD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458B14E5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68227278" w14:textId="46196A33" w:rsidR="006551B0" w:rsidRPr="005B05D0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61F4B216" w14:textId="77777777" w:rsidTr="00116232">
        <w:trPr>
          <w:cantSplit/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4D1DBDB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09038B98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EFA97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21B071C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FA5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5ED4EE8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DF7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005EF9A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D0C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014226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360D15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344B6D77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6538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2E10C885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16600354" w14:textId="601DA051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672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727A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1AD99C32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5E1AAC52" w14:textId="6376D932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B67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F6E4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159162AC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3C71FFAF" w14:textId="35552BF6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AF8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0BCC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0F684424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0FD74F13" w14:textId="32E65830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515339D9" w14:textId="77777777" w:rsidTr="00116232">
        <w:trPr>
          <w:trHeight w:val="17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15539921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</w:tcPr>
          <w:p w14:paraId="43263AFD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D800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90" w:type="pct"/>
            <w:vAlign w:val="center"/>
          </w:tcPr>
          <w:p w14:paraId="3DB8348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895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14:paraId="34D5CE6F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D4D8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0" w:type="pct"/>
            <w:vAlign w:val="center"/>
          </w:tcPr>
          <w:p w14:paraId="5B73AEF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6CA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5220D4D8" w14:textId="77777777" w:rsidTr="00116232">
        <w:trPr>
          <w:trHeight w:val="2268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</w:tcPr>
          <w:p w14:paraId="00DF201D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</w:tcPr>
          <w:p w14:paraId="0ADFB754" w14:textId="77777777" w:rsidR="00116232" w:rsidRPr="006E69FC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C0F1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6D98A94D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511B094C" w14:textId="18A3AEA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809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E151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6E079B18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18A60B70" w14:textId="294A708B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84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CA2D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08B9EDE7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303299DA" w14:textId="61A8B053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040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6A51" w14:textId="77777777" w:rsidR="002501DE" w:rsidRPr="002501DE" w:rsidRDefault="002501DE" w:rsidP="002501DE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2501DE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des pirates (MS)</w:t>
            </w:r>
          </w:p>
          <w:p w14:paraId="7243967D" w14:textId="77777777" w:rsidR="002501DE" w:rsidRPr="002501DE" w:rsidRDefault="002501DE" w:rsidP="002501DE">
            <w:pPr>
              <w:rPr>
                <w:rFonts w:ascii="Acceseditionsscript Normal" w:hAnsi="Acceseditionsscript Normal"/>
                <w:b/>
                <w:bCs/>
                <w:sz w:val="34"/>
                <w:szCs w:val="26"/>
              </w:rPr>
            </w:pPr>
            <w:r w:rsidRPr="002501DE">
              <w:rPr>
                <w:rStyle w:val="normaltextrun"/>
                <w:rFonts w:cstheme="minorHAnsi"/>
                <w:sz w:val="28"/>
                <w:szCs w:val="18"/>
              </w:rPr>
              <w:t>Pour avancer son pirate vers le trésor, Louna pioche des cartes points. Le pirate était sur la troisième case. Il avance jusqu’à la case 5. Dessine la carte de Louna.</w:t>
            </w:r>
          </w:p>
          <w:p w14:paraId="4720D890" w14:textId="3DA2DF8A" w:rsidR="006551B0" w:rsidRPr="00362461" w:rsidRDefault="006551B0" w:rsidP="001F6A1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F6A14" w:rsidRPr="00484C61" w14:paraId="6E0E79F8" w14:textId="77777777" w:rsidTr="00116232">
        <w:trPr>
          <w:gridAfter w:val="1"/>
          <w:wAfter w:w="306" w:type="pct"/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A77E1A0" w14:textId="14AC7832" w:rsidR="001F6A14" w:rsidRPr="00733176" w:rsidRDefault="001F6A14" w:rsidP="001F6A1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2" w:name="_Hlk151717238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174336" behindDoc="0" locked="0" layoutInCell="1" allowOverlap="1" wp14:anchorId="626D0A33" wp14:editId="0C2D3294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6417B873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77E7" w14:textId="77777777" w:rsidR="00DA0E58" w:rsidRPr="00DA0E58" w:rsidRDefault="00DA0E58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5ACCD5AC" w14:textId="77777777" w:rsidR="00DA0E58" w:rsidRPr="00DA0E58" w:rsidRDefault="00DA0E58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509E75ED" w14:textId="58723BE3" w:rsidR="006551B0" w:rsidRPr="00915BBF" w:rsidRDefault="00DA0E58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64EAB1C4" wp14:editId="2E843977">
                  <wp:extent cx="1386840" cy="1351641"/>
                  <wp:effectExtent l="0" t="0" r="3810" b="127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EF736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FD5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5571BB10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08D6CBE4" w14:textId="0D5D898A" w:rsidR="006551B0" w:rsidRPr="00915BBF" w:rsidRDefault="00915BBF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4CCD7C66" wp14:editId="022A3471">
                  <wp:extent cx="1386840" cy="1351641"/>
                  <wp:effectExtent l="0" t="0" r="3810" b="127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97FC" w14:textId="77777777" w:rsidR="001F6A14" w:rsidRPr="00362461" w:rsidRDefault="001F6A14" w:rsidP="001F6A14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B97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2C715415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603546E1" w14:textId="31705B9E" w:rsidR="006551B0" w:rsidRPr="00915BBF" w:rsidRDefault="00915BBF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0988664B" wp14:editId="50C8F3C8">
                  <wp:extent cx="1386840" cy="1351641"/>
                  <wp:effectExtent l="0" t="0" r="3810" b="127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</w:tr>
      <w:tr w:rsidR="001F6A14" w:rsidRPr="00484C61" w14:paraId="2888E2CF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3C6A1123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C2030E0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CDF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58CD58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0F6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660107C8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47F5D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F6A14" w:rsidRPr="00484C61" w14:paraId="5AA25A16" w14:textId="77777777" w:rsidTr="00116232">
        <w:trPr>
          <w:gridAfter w:val="1"/>
          <w:wAfter w:w="306" w:type="pct"/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63270F96" w14:textId="77777777" w:rsidR="001F6A14" w:rsidRPr="00733176" w:rsidRDefault="001F6A14" w:rsidP="001F6A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6C8DD4D1" w14:textId="77777777" w:rsidR="001F6A14" w:rsidRPr="00362461" w:rsidRDefault="001F6A14" w:rsidP="001F6A14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BD17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2E0FFF9C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182A4246" w14:textId="3E77824F" w:rsidR="006551B0" w:rsidRPr="00915BBF" w:rsidRDefault="00915BBF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4B3E758B" wp14:editId="36302B37">
                  <wp:extent cx="1386840" cy="1351641"/>
                  <wp:effectExtent l="0" t="0" r="3810" b="127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4415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7569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60961D47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5169AC80" w14:textId="09CED63C" w:rsidR="006551B0" w:rsidRPr="00915BBF" w:rsidRDefault="00915BBF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51CEDFA1" wp14:editId="0866014D">
                  <wp:extent cx="1386840" cy="1351641"/>
                  <wp:effectExtent l="0" t="0" r="3810" b="127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804B" w14:textId="77777777" w:rsidR="001F6A14" w:rsidRPr="00362461" w:rsidRDefault="001F6A14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6408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</w:pPr>
            <w:r w:rsidRPr="00DA0E58">
              <w:rPr>
                <w:rFonts w:ascii="Calibri" w:eastAsia="Calibri" w:hAnsi="Calibri" w:cs="Calibri"/>
                <w:b/>
                <w:sz w:val="28"/>
                <w:szCs w:val="18"/>
                <w:u w:val="single"/>
              </w:rPr>
              <w:t xml:space="preserve">Le trésor (GS) </w:t>
            </w:r>
          </w:p>
          <w:p w14:paraId="191D68FD" w14:textId="77777777" w:rsidR="00915BBF" w:rsidRPr="00DA0E58" w:rsidRDefault="00915BBF" w:rsidP="00915BB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18"/>
              </w:rPr>
            </w:pPr>
            <w:r w:rsidRPr="00DA0E58">
              <w:rPr>
                <w:rFonts w:ascii="Calibri" w:hAnsi="Calibri" w:cs="Calibri"/>
                <w:sz w:val="28"/>
                <w:szCs w:val="18"/>
              </w:rPr>
              <w:t xml:space="preserve">Un pirate a 10 pièces d’or dans son trésor. Voici ce que vole </w:t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Barberousse.</w:t>
            </w:r>
          </w:p>
          <w:p w14:paraId="7A459642" w14:textId="5EFD84DA" w:rsidR="006551B0" w:rsidRPr="00915BBF" w:rsidRDefault="00915BBF" w:rsidP="00915BBF">
            <w:pPr>
              <w:pStyle w:val="paragraph"/>
              <w:widowControl w:val="0"/>
              <w:spacing w:before="0" w:after="0"/>
              <w:jc w:val="right"/>
              <w:textAlignment w:val="baseline"/>
              <w:rPr>
                <w:sz w:val="28"/>
                <w:szCs w:val="18"/>
              </w:rPr>
            </w:pPr>
            <w:r w:rsidRPr="00DA0E58">
              <w:rPr>
                <w:noProof/>
                <w:sz w:val="28"/>
                <w:szCs w:val="18"/>
              </w:rPr>
              <w:drawing>
                <wp:inline distT="0" distB="0" distL="0" distR="0" wp14:anchorId="638CCDA2" wp14:editId="2BB9AE39">
                  <wp:extent cx="1386840" cy="1351641"/>
                  <wp:effectExtent l="0" t="0" r="3810" b="127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96" cy="13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0E58">
              <w:rPr>
                <w:rFonts w:ascii="Calibri" w:eastAsia="Calibri" w:hAnsi="Calibri" w:cs="Calibri"/>
                <w:bCs/>
                <w:sz w:val="28"/>
                <w:szCs w:val="18"/>
              </w:rPr>
              <w:t>Combien de pièces reste-il dans le coffre ?</w:t>
            </w:r>
          </w:p>
        </w:tc>
      </w:tr>
    </w:tbl>
    <w:p w14:paraId="63DE76E3" w14:textId="58EE287B" w:rsidR="00CD4C28" w:rsidRDefault="00CD4C28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61017F" w:rsidRPr="00484C61" w14:paraId="6982295B" w14:textId="77777777" w:rsidTr="0061017F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6A8FC24" w14:textId="08CEE9BD" w:rsidR="0061017F" w:rsidRPr="00733176" w:rsidRDefault="00946306" w:rsidP="0061017F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Jour </w:t>
            </w:r>
            <w:r w:rsidR="0061017F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 w:rsidR="0061017F">
              <w:rPr>
                <w:noProof/>
              </w:rPr>
              <w:drawing>
                <wp:anchor distT="0" distB="0" distL="114300" distR="114300" simplePos="0" relativeHeight="252084224" behindDoc="0" locked="0" layoutInCell="1" allowOverlap="1" wp14:anchorId="747A6DB3" wp14:editId="17CF52C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DDE272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B54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74BB16CE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4866CF40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79A53FB6" wp14:editId="50438096">
                  <wp:extent cx="2316480" cy="781050"/>
                  <wp:effectExtent l="0" t="0" r="7620" b="0"/>
                  <wp:docPr id="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3DF14" w14:textId="2B29B22D" w:rsidR="00755694" w:rsidRPr="00755694" w:rsidRDefault="007C773F" w:rsidP="007C773F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C9E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862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3320A36E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062A85E9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03D564E5" wp14:editId="4D7DA5ED">
                  <wp:extent cx="2316480" cy="742950"/>
                  <wp:effectExtent l="0" t="0" r="7620" b="0"/>
                  <wp:docPr id="3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10BBD" w14:textId="285FF20B" w:rsidR="00755694" w:rsidRPr="00362461" w:rsidRDefault="007C773F" w:rsidP="007C773F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1159" w14:textId="77777777" w:rsidR="0061017F" w:rsidRPr="00362461" w:rsidRDefault="0061017F" w:rsidP="0061017F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571E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0DBCCF67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1F6D4A0F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3A7CB3F3" wp14:editId="5E6E3BFD">
                  <wp:extent cx="2316480" cy="676275"/>
                  <wp:effectExtent l="0" t="0" r="7620" b="9525"/>
                  <wp:docPr id="5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545B" w14:textId="3EBED84C" w:rsidR="00755694" w:rsidRPr="00362461" w:rsidRDefault="007C773F" w:rsidP="007C773F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1017F" w:rsidRPr="00484C61" w14:paraId="0AC6702E" w14:textId="77777777" w:rsidTr="0061017F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41798364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B26C6A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61D95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CD9DFB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8D37D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798631FB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866A4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61017F" w:rsidRPr="00484C61" w14:paraId="7E53EB65" w14:textId="77777777" w:rsidTr="0061017F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CA5CF0" w14:textId="77777777" w:rsidR="0061017F" w:rsidRPr="00733176" w:rsidRDefault="0061017F" w:rsidP="0061017F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5C6749" w14:textId="77777777" w:rsidR="0061017F" w:rsidRPr="00362461" w:rsidRDefault="0061017F" w:rsidP="0061017F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A55A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18315ACB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3874E335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008E2D64" wp14:editId="6E277CF8">
                  <wp:extent cx="2316480" cy="771525"/>
                  <wp:effectExtent l="0" t="0" r="7620" b="9525"/>
                  <wp:docPr id="910043008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7DCFA" w14:textId="773D2A56" w:rsidR="00755694" w:rsidRDefault="007C773F" w:rsidP="007C773F">
            <w:pPr>
              <w:rPr>
                <w:rStyle w:val="normaltextrun"/>
                <w:rFonts w:cstheme="minorHAnsi"/>
                <w:b/>
                <w:bCs/>
                <w:sz w:val="28"/>
                <w:szCs w:val="1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CCCAADE" w14:textId="707C682F" w:rsidR="006551B0" w:rsidRPr="00362461" w:rsidRDefault="006551B0" w:rsidP="001F6A1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85C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D5AB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670AB1AC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204F084D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3BF512AE" wp14:editId="2D04726C">
                  <wp:extent cx="2316480" cy="742950"/>
                  <wp:effectExtent l="0" t="0" r="7620" b="0"/>
                  <wp:docPr id="910043009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DD232" w14:textId="12FE2C45" w:rsidR="00755694" w:rsidRPr="00362461" w:rsidRDefault="007C773F" w:rsidP="007C773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7DE3" w14:textId="77777777" w:rsidR="0061017F" w:rsidRPr="00362461" w:rsidRDefault="0061017F" w:rsidP="0061017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14D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7C773F">
              <w:rPr>
                <w:rStyle w:val="eop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Le jeu de la pêche aux canards (GS)</w:t>
            </w:r>
          </w:p>
          <w:p w14:paraId="6DEEB529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 xml:space="preserve">Voici les canards de Nicolas : </w:t>
            </w:r>
          </w:p>
          <w:p w14:paraId="79A8DCF4" w14:textId="77777777" w:rsidR="007C773F" w:rsidRPr="007C773F" w:rsidRDefault="007C773F" w:rsidP="007C773F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</w:rPr>
            </w:pPr>
            <w:r w:rsidRPr="007C773F">
              <w:rPr>
                <w:noProof/>
                <w:sz w:val="28"/>
                <w:szCs w:val="28"/>
              </w:rPr>
              <w:drawing>
                <wp:inline distT="0" distB="0" distL="0" distR="0" wp14:anchorId="296D14CA" wp14:editId="2009577A">
                  <wp:extent cx="2316480" cy="752475"/>
                  <wp:effectExtent l="0" t="0" r="7620" b="9525"/>
                  <wp:docPr id="910043010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FB308" w14:textId="5E316E9B" w:rsidR="00755694" w:rsidRPr="00362461" w:rsidRDefault="007C773F" w:rsidP="007C773F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7C773F">
              <w:rPr>
                <w:rStyle w:val="normaltextrun"/>
                <w:rFonts w:ascii="Calibri" w:hAnsi="Calibri" w:cs="Calibri"/>
                <w:sz w:val="28"/>
                <w:szCs w:val="28"/>
              </w:rPr>
              <w:t>Il joue à la pêche aux canards. A la fin du jeu, il a dix canards. Combien en a-t-il gagnés ?</w:t>
            </w:r>
            <w:r w:rsidRPr="00F177F5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4B98BF6D" w14:textId="0C52F27F" w:rsidR="00777407" w:rsidRDefault="00777407" w:rsidP="00777407">
      <w:pPr>
        <w:spacing w:after="0" w:line="240" w:lineRule="auto"/>
        <w:rPr>
          <w:sz w:val="2"/>
          <w:szCs w:val="2"/>
        </w:rPr>
      </w:pPr>
    </w:p>
    <w:p w14:paraId="652D9F04" w14:textId="223A5517" w:rsidR="00321336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2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FE1227" w:rsidRPr="00FE1227" w14:paraId="04AAF61E" w14:textId="77777777" w:rsidTr="00D479DB">
        <w:trPr>
          <w:cantSplit/>
          <w:trHeight w:val="2268"/>
        </w:trPr>
        <w:tc>
          <w:tcPr>
            <w:tcW w:w="173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9F445E" w14:textId="77777777" w:rsidR="00FE1227" w:rsidRPr="00FE1227" w:rsidRDefault="00FE1227" w:rsidP="00FE122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E12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3 RÉINVESTISSEMENT </w:t>
            </w:r>
            <w:r w:rsidRPr="00FE1227">
              <w:rPr>
                <w:noProof/>
              </w:rPr>
              <w:drawing>
                <wp:anchor distT="0" distB="0" distL="114300" distR="114300" simplePos="0" relativeHeight="252157952" behindDoc="0" locked="0" layoutInCell="1" allowOverlap="1" wp14:anchorId="2B502AA3" wp14:editId="3D806BD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center"/>
          </w:tcPr>
          <w:p w14:paraId="770E771A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1D99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Der Schatz</w:t>
            </w:r>
          </w:p>
          <w:p w14:paraId="250D348D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 xml:space="preserve">Ein Pirat hat 10 Goldstücke in seiner Schatztruhe.  Hier siehst du die Goldstücke, die Barbarossa stiehlt: </w:t>
            </w:r>
          </w:p>
          <w:p w14:paraId="06A5C105" w14:textId="77777777" w:rsidR="003025AA" w:rsidRPr="003025AA" w:rsidRDefault="003025AA" w:rsidP="003025AA">
            <w:pPr>
              <w:widowControl w:val="0"/>
              <w:jc w:val="center"/>
              <w:rPr>
                <w:sz w:val="28"/>
                <w:szCs w:val="28"/>
              </w:rPr>
            </w:pPr>
            <w:r w:rsidRPr="003025AA">
              <w:rPr>
                <w:noProof/>
                <w:sz w:val="28"/>
                <w:szCs w:val="28"/>
              </w:rPr>
              <w:drawing>
                <wp:inline distT="0" distB="0" distL="0" distR="0" wp14:anchorId="061CDE6F" wp14:editId="1C8DF3D3">
                  <wp:extent cx="1501140" cy="1463040"/>
                  <wp:effectExtent l="0" t="0" r="0" b="0"/>
                  <wp:docPr id="3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B21B0" w14:textId="1FEA99D9" w:rsidR="00EA4684" w:rsidRPr="00EA4684" w:rsidRDefault="003025AA" w:rsidP="003025AA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>Wie viele Goldstücke bleiben jetzt in der Schatztruhe?</w:t>
            </w: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2012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B476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Der Schatz</w:t>
            </w:r>
          </w:p>
          <w:p w14:paraId="354A122C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 xml:space="preserve">Ein Pirat hat 10 Goldstücke in seiner Schatztruhe.  Hier siehst du die Goldstücke, die Barbarossa stiehlt: </w:t>
            </w:r>
          </w:p>
          <w:p w14:paraId="75A7ECC3" w14:textId="77777777" w:rsidR="003025AA" w:rsidRPr="003025AA" w:rsidRDefault="003025AA" w:rsidP="003025AA">
            <w:pPr>
              <w:widowControl w:val="0"/>
              <w:jc w:val="center"/>
              <w:rPr>
                <w:sz w:val="28"/>
                <w:szCs w:val="28"/>
              </w:rPr>
            </w:pPr>
            <w:r w:rsidRPr="003025AA">
              <w:rPr>
                <w:noProof/>
                <w:sz w:val="28"/>
                <w:szCs w:val="28"/>
              </w:rPr>
              <w:drawing>
                <wp:inline distT="0" distB="0" distL="0" distR="0" wp14:anchorId="27C7E898" wp14:editId="3B32E5D6">
                  <wp:extent cx="1501140" cy="1463040"/>
                  <wp:effectExtent l="0" t="0" r="0" b="0"/>
                  <wp:docPr id="910043011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B8FC8" w14:textId="4632D952" w:rsidR="00EA4684" w:rsidRDefault="003025AA" w:rsidP="003025AA">
            <w:pPr>
              <w:textAlignment w:val="baseline"/>
              <w:rPr>
                <w:b/>
                <w:color w:val="000000"/>
                <w:sz w:val="28"/>
                <w:szCs w:val="20"/>
                <w:lang w:val="de-DE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>Wie viele Goldstücke bleiben jetzt in der Schatztruhe?</w:t>
            </w:r>
          </w:p>
          <w:p w14:paraId="6D85EEC9" w14:textId="3F02F9A9" w:rsidR="00EA4684" w:rsidRPr="00FE1227" w:rsidRDefault="00EA4684" w:rsidP="00EA468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7A3F" w14:textId="77777777" w:rsidR="00FE1227" w:rsidRPr="00FE1227" w:rsidRDefault="00FE1227" w:rsidP="00FE1227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1BAF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Der Schatz</w:t>
            </w:r>
          </w:p>
          <w:p w14:paraId="0E3AD35B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 xml:space="preserve">Ein Pirat hat 10 Goldstücke in seiner Schatztruhe.  Hier siehst du die Goldstücke, die Barbarossa stiehlt: </w:t>
            </w:r>
          </w:p>
          <w:p w14:paraId="01CB082E" w14:textId="77777777" w:rsidR="003025AA" w:rsidRPr="003025AA" w:rsidRDefault="003025AA" w:rsidP="003025AA">
            <w:pPr>
              <w:widowControl w:val="0"/>
              <w:jc w:val="center"/>
              <w:rPr>
                <w:sz w:val="28"/>
                <w:szCs w:val="28"/>
              </w:rPr>
            </w:pPr>
            <w:r w:rsidRPr="003025AA">
              <w:rPr>
                <w:noProof/>
                <w:sz w:val="28"/>
                <w:szCs w:val="28"/>
              </w:rPr>
              <w:drawing>
                <wp:inline distT="0" distB="0" distL="0" distR="0" wp14:anchorId="1CA97EEB" wp14:editId="2D76CB13">
                  <wp:extent cx="1501140" cy="1463040"/>
                  <wp:effectExtent l="0" t="0" r="0" b="0"/>
                  <wp:docPr id="910043012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317A46" w14:textId="65057013" w:rsidR="00EA4684" w:rsidRDefault="003025AA" w:rsidP="003025AA">
            <w:pPr>
              <w:rPr>
                <w:b/>
                <w:color w:val="000000"/>
                <w:sz w:val="28"/>
                <w:szCs w:val="20"/>
                <w:lang w:val="de-DE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>Wie viele Goldstücke bleiben jetzt in der Schatztruhe?</w:t>
            </w:r>
          </w:p>
          <w:p w14:paraId="413AB7D3" w14:textId="11E9EAB5" w:rsidR="00EA4684" w:rsidRPr="00FE1227" w:rsidRDefault="00EA4684" w:rsidP="00EA468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E1227" w:rsidRPr="00FE1227" w14:paraId="5881A197" w14:textId="77777777" w:rsidTr="00D479DB">
        <w:trPr>
          <w:cantSplit/>
          <w:trHeight w:val="20"/>
        </w:trPr>
        <w:tc>
          <w:tcPr>
            <w:tcW w:w="173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2DB095EC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vAlign w:val="center"/>
          </w:tcPr>
          <w:p w14:paraId="6A743AF9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76429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1E9A3C7B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0E62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vAlign w:val="center"/>
          </w:tcPr>
          <w:p w14:paraId="42A774F5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EAD0D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0362C85B" w14:textId="77777777" w:rsidTr="00D479DB">
        <w:trPr>
          <w:cantSplit/>
          <w:trHeight w:val="20"/>
        </w:trPr>
        <w:tc>
          <w:tcPr>
            <w:tcW w:w="173" w:type="pct"/>
            <w:shd w:val="clear" w:color="auto" w:fill="808080" w:themeFill="background1" w:themeFillShade="80"/>
            <w:textDirection w:val="btLr"/>
            <w:vAlign w:val="center"/>
          </w:tcPr>
          <w:p w14:paraId="0020FDD8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0CB6EEBC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593D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Der Schatz</w:t>
            </w:r>
          </w:p>
          <w:p w14:paraId="1BC161FD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 xml:space="preserve">Ein Pirat hat 10 Goldstücke in seiner Schatztruhe.  Hier siehst du die Goldstücke, die Barbarossa stiehlt: </w:t>
            </w:r>
          </w:p>
          <w:p w14:paraId="64D8DECE" w14:textId="77777777" w:rsidR="003025AA" w:rsidRPr="003025AA" w:rsidRDefault="003025AA" w:rsidP="003025AA">
            <w:pPr>
              <w:widowControl w:val="0"/>
              <w:jc w:val="center"/>
              <w:rPr>
                <w:sz w:val="28"/>
                <w:szCs w:val="28"/>
              </w:rPr>
            </w:pPr>
            <w:r w:rsidRPr="003025AA">
              <w:rPr>
                <w:noProof/>
                <w:sz w:val="28"/>
                <w:szCs w:val="28"/>
              </w:rPr>
              <w:drawing>
                <wp:inline distT="0" distB="0" distL="0" distR="0" wp14:anchorId="666A8327" wp14:editId="1F365380">
                  <wp:extent cx="1501140" cy="1463040"/>
                  <wp:effectExtent l="0" t="0" r="0" b="0"/>
                  <wp:docPr id="910043013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F24EB" w14:textId="6EE87201" w:rsidR="00EA4684" w:rsidRDefault="003025AA" w:rsidP="003025A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>Wie viele Goldstücke bleiben jetzt in der Schatztruhe?</w:t>
            </w:r>
          </w:p>
          <w:p w14:paraId="6BE39A7D" w14:textId="678DE3F5" w:rsidR="00EA4684" w:rsidRPr="00FE1227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A9E8E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114C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Der Schatz</w:t>
            </w:r>
          </w:p>
          <w:p w14:paraId="3C5A4223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 xml:space="preserve">Ein Pirat hat 10 Goldstücke in seiner Schatztruhe.  Hier siehst du die Goldstücke, die Barbarossa stiehlt: </w:t>
            </w:r>
          </w:p>
          <w:p w14:paraId="6DA81507" w14:textId="77777777" w:rsidR="003025AA" w:rsidRPr="003025AA" w:rsidRDefault="003025AA" w:rsidP="003025AA">
            <w:pPr>
              <w:widowControl w:val="0"/>
              <w:jc w:val="center"/>
              <w:rPr>
                <w:sz w:val="28"/>
                <w:szCs w:val="28"/>
              </w:rPr>
            </w:pPr>
            <w:r w:rsidRPr="003025AA">
              <w:rPr>
                <w:noProof/>
                <w:sz w:val="28"/>
                <w:szCs w:val="28"/>
              </w:rPr>
              <w:drawing>
                <wp:inline distT="0" distB="0" distL="0" distR="0" wp14:anchorId="5CF61334" wp14:editId="674B9B3D">
                  <wp:extent cx="1501140" cy="1463040"/>
                  <wp:effectExtent l="0" t="0" r="0" b="0"/>
                  <wp:docPr id="910043015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DFEB9" w14:textId="643B95FE" w:rsidR="00EA4684" w:rsidRDefault="003025AA" w:rsidP="003025A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>Wie viele Goldstücke bleiben jetzt in der Schatztruhe?</w:t>
            </w:r>
          </w:p>
          <w:p w14:paraId="568B21E5" w14:textId="4B0D3744" w:rsidR="00EA4684" w:rsidRPr="00FE1227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3359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5BD5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Der Schatz</w:t>
            </w:r>
          </w:p>
          <w:p w14:paraId="48C2F111" w14:textId="77777777" w:rsidR="003025AA" w:rsidRPr="003025AA" w:rsidRDefault="003025AA" w:rsidP="003025AA">
            <w:pPr>
              <w:widowControl w:val="0"/>
              <w:rPr>
                <w:sz w:val="28"/>
                <w:szCs w:val="28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 xml:space="preserve">Ein Pirat hat 10 Goldstücke in seiner Schatztruhe.  Hier siehst du die Goldstücke, die Barbarossa stiehlt: </w:t>
            </w:r>
          </w:p>
          <w:p w14:paraId="79A6E839" w14:textId="77777777" w:rsidR="003025AA" w:rsidRPr="003025AA" w:rsidRDefault="003025AA" w:rsidP="003025AA">
            <w:pPr>
              <w:widowControl w:val="0"/>
              <w:jc w:val="center"/>
              <w:rPr>
                <w:sz w:val="28"/>
                <w:szCs w:val="28"/>
              </w:rPr>
            </w:pPr>
            <w:r w:rsidRPr="003025AA">
              <w:rPr>
                <w:noProof/>
                <w:sz w:val="28"/>
                <w:szCs w:val="28"/>
              </w:rPr>
              <w:drawing>
                <wp:inline distT="0" distB="0" distL="0" distR="0" wp14:anchorId="77B3BEE8" wp14:editId="45AFBD39">
                  <wp:extent cx="1501140" cy="1463040"/>
                  <wp:effectExtent l="0" t="0" r="0" b="0"/>
                  <wp:docPr id="910043016" name="Image 1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53399" w14:textId="1327C4C0" w:rsidR="00EA4684" w:rsidRDefault="003025AA" w:rsidP="003025AA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3025AA">
              <w:rPr>
                <w:color w:val="000000"/>
                <w:sz w:val="28"/>
                <w:szCs w:val="28"/>
                <w:lang w:val="de-DE"/>
              </w:rPr>
              <w:t>Wie viele Goldstücke bleiben jetzt in der Schatztruhe?</w:t>
            </w:r>
          </w:p>
          <w:p w14:paraId="4AC85B48" w14:textId="5D386CDD" w:rsidR="00EA4684" w:rsidRPr="00FE1227" w:rsidRDefault="00EA4684" w:rsidP="00EA468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7FACED72" w14:textId="77777777" w:rsidR="00FE1227" w:rsidRPr="00FE1227" w:rsidRDefault="00FE1227" w:rsidP="00FE1227">
      <w:pPr>
        <w:rPr>
          <w:sz w:val="2"/>
          <w:szCs w:val="2"/>
        </w:rPr>
      </w:pPr>
    </w:p>
    <w:tbl>
      <w:tblPr>
        <w:tblStyle w:val="Grilledutableau2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FE1227" w:rsidRPr="00FE1227" w14:paraId="16FAA9BF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81E3CEE" w14:textId="77777777" w:rsidR="00FE1227" w:rsidRPr="00FE1227" w:rsidRDefault="00FE1227" w:rsidP="00FE1227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E122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3 RÉINVESTISSEMENT </w:t>
            </w:r>
            <w:r w:rsidRPr="00FE1227">
              <w:rPr>
                <w:noProof/>
              </w:rPr>
              <w:drawing>
                <wp:anchor distT="0" distB="0" distL="114300" distR="114300" simplePos="0" relativeHeight="252156928" behindDoc="0" locked="0" layoutInCell="1" allowOverlap="1" wp14:anchorId="2564B38B" wp14:editId="2348A215">
                  <wp:simplePos x="0" y="0"/>
                  <wp:positionH relativeFrom="margin">
                    <wp:posOffset>0</wp:posOffset>
                  </wp:positionH>
                  <wp:positionV relativeFrom="margin">
                    <wp:posOffset>46990</wp:posOffset>
                  </wp:positionV>
                  <wp:extent cx="179705" cy="179705"/>
                  <wp:effectExtent l="0" t="0" r="0" b="0"/>
                  <wp:wrapSquare wrapText="bothSides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B143C85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D8BB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  <w:r w:rsidRPr="003B19D7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Das Entenangeln-Spiel</w:t>
            </w:r>
          </w:p>
          <w:p w14:paraId="04724040" w14:textId="09094DCD" w:rsidR="003B19D7" w:rsidRDefault="003B19D7" w:rsidP="003B19D7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Nicolas spielt Entenangeln. Hier sind die Enten, die er schon gewonnen hat:</w:t>
            </w:r>
          </w:p>
          <w:p w14:paraId="44FA7462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</w:p>
          <w:p w14:paraId="27EB6C25" w14:textId="7B3DF3CA" w:rsidR="003B19D7" w:rsidRPr="003B19D7" w:rsidRDefault="003B19D7" w:rsidP="003B19D7">
            <w:pPr>
              <w:widowControl w:val="0"/>
              <w:jc w:val="center"/>
              <w:rPr>
                <w:sz w:val="28"/>
                <w:szCs w:val="28"/>
              </w:rPr>
            </w:pPr>
            <w:r w:rsidRPr="003B19D7">
              <w:rPr>
                <w:noProof/>
                <w:sz w:val="28"/>
                <w:szCs w:val="28"/>
              </w:rPr>
              <w:drawing>
                <wp:inline distT="0" distB="0" distL="0" distR="0" wp14:anchorId="559342CC" wp14:editId="434DCCE2">
                  <wp:extent cx="2316480" cy="716280"/>
                  <wp:effectExtent l="0" t="0" r="7620" b="7620"/>
                  <wp:docPr id="910043017" name="Image3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A5F087" w14:textId="77777777" w:rsidR="003B19D7" w:rsidRDefault="003B19D7" w:rsidP="003B19D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 xml:space="preserve">Am Ende des Spiels hat er zehn Enten. </w:t>
            </w:r>
          </w:p>
          <w:p w14:paraId="0C1DD6F8" w14:textId="77777777" w:rsidR="00C557D4" w:rsidRDefault="003B19D7" w:rsidP="003B19D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Wie viele Enten</w:t>
            </w:r>
            <w:r w:rsidRPr="003B19D7">
              <w:rPr>
                <w:color w:val="0A5394"/>
                <w:sz w:val="28"/>
                <w:szCs w:val="28"/>
                <w:lang w:val="de-DE"/>
              </w:rPr>
              <w:t xml:space="preserve"> </w:t>
            </w:r>
            <w:r w:rsidRPr="003B19D7">
              <w:rPr>
                <w:color w:val="000000"/>
                <w:sz w:val="28"/>
                <w:szCs w:val="28"/>
                <w:lang w:val="de-DE"/>
              </w:rPr>
              <w:t>hat er gewonnen?</w:t>
            </w:r>
          </w:p>
          <w:p w14:paraId="0A7ABF26" w14:textId="60392A6F" w:rsidR="003B19D7" w:rsidRPr="00C557D4" w:rsidRDefault="003B19D7" w:rsidP="003B19D7">
            <w:pPr>
              <w:autoSpaceDE w:val="0"/>
              <w:autoSpaceDN w:val="0"/>
              <w:adjustRightInd w:val="0"/>
              <w:rPr>
                <w:rFonts w:ascii="Acceseditionsscript Normal" w:hAnsi="Acceseditionsscript Normal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D911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D4F1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  <w:r w:rsidRPr="003B19D7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Das Entenangeln-Spiel</w:t>
            </w:r>
          </w:p>
          <w:p w14:paraId="54BFCF42" w14:textId="77777777" w:rsidR="003B19D7" w:rsidRDefault="003B19D7" w:rsidP="003B19D7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Nicolas spielt Entenangeln. Hier sind die Enten, die er schon gewonnen hat:</w:t>
            </w:r>
          </w:p>
          <w:p w14:paraId="5D7EE92C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</w:p>
          <w:p w14:paraId="68C420C9" w14:textId="77777777" w:rsidR="003B19D7" w:rsidRPr="003B19D7" w:rsidRDefault="003B19D7" w:rsidP="003B19D7">
            <w:pPr>
              <w:widowControl w:val="0"/>
              <w:jc w:val="center"/>
              <w:rPr>
                <w:sz w:val="28"/>
                <w:szCs w:val="28"/>
              </w:rPr>
            </w:pPr>
            <w:r w:rsidRPr="003B19D7">
              <w:rPr>
                <w:noProof/>
                <w:sz w:val="28"/>
                <w:szCs w:val="28"/>
              </w:rPr>
              <w:drawing>
                <wp:inline distT="0" distB="0" distL="0" distR="0" wp14:anchorId="7E6530B0" wp14:editId="0B09BA0A">
                  <wp:extent cx="2316480" cy="716280"/>
                  <wp:effectExtent l="0" t="0" r="7620" b="7620"/>
                  <wp:docPr id="910043018" name="Image3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2ABD20" w14:textId="77777777" w:rsidR="003B19D7" w:rsidRDefault="003B19D7" w:rsidP="003B19D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 xml:space="preserve">Am Ende des Spiels hat er zehn Enten. </w:t>
            </w:r>
          </w:p>
          <w:p w14:paraId="56BB3979" w14:textId="4DA64300" w:rsidR="00C557D4" w:rsidRDefault="003B19D7" w:rsidP="003B19D7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Wie viele Enten</w:t>
            </w:r>
            <w:r w:rsidRPr="003B19D7">
              <w:rPr>
                <w:color w:val="0A5394"/>
                <w:sz w:val="28"/>
                <w:szCs w:val="28"/>
                <w:lang w:val="de-DE"/>
              </w:rPr>
              <w:t xml:space="preserve"> </w:t>
            </w:r>
            <w:r w:rsidRPr="003B19D7">
              <w:rPr>
                <w:color w:val="000000"/>
                <w:sz w:val="28"/>
                <w:szCs w:val="28"/>
                <w:lang w:val="de-DE"/>
              </w:rPr>
              <w:t>hat er gewonnen?</w:t>
            </w:r>
          </w:p>
          <w:p w14:paraId="24BC3C23" w14:textId="6D9DB87B" w:rsidR="00C557D4" w:rsidRPr="00FE1227" w:rsidRDefault="00C557D4" w:rsidP="00C557D4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CAB4" w14:textId="77777777" w:rsidR="00FE1227" w:rsidRPr="00FE1227" w:rsidRDefault="00FE1227" w:rsidP="00FE1227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CCE8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  <w:r w:rsidRPr="003B19D7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Das Entenangeln-Spiel</w:t>
            </w:r>
          </w:p>
          <w:p w14:paraId="2AEB8765" w14:textId="77777777" w:rsidR="003B19D7" w:rsidRDefault="003B19D7" w:rsidP="003B19D7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Nicolas spielt Entenangeln. Hier sind die Enten, die er schon gewonnen hat:</w:t>
            </w:r>
          </w:p>
          <w:p w14:paraId="28B6007D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</w:p>
          <w:p w14:paraId="693D8A3C" w14:textId="77777777" w:rsidR="003B19D7" w:rsidRPr="003B19D7" w:rsidRDefault="003B19D7" w:rsidP="003B19D7">
            <w:pPr>
              <w:widowControl w:val="0"/>
              <w:jc w:val="center"/>
              <w:rPr>
                <w:sz w:val="28"/>
                <w:szCs w:val="28"/>
              </w:rPr>
            </w:pPr>
            <w:r w:rsidRPr="003B19D7">
              <w:rPr>
                <w:noProof/>
                <w:sz w:val="28"/>
                <w:szCs w:val="28"/>
              </w:rPr>
              <w:drawing>
                <wp:inline distT="0" distB="0" distL="0" distR="0" wp14:anchorId="1FE91832" wp14:editId="4C51FC72">
                  <wp:extent cx="2316480" cy="716280"/>
                  <wp:effectExtent l="0" t="0" r="7620" b="7620"/>
                  <wp:docPr id="910043019" name="Image3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CFCEE" w14:textId="77777777" w:rsidR="003B19D7" w:rsidRDefault="003B19D7" w:rsidP="003B19D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 xml:space="preserve">Am Ende des Spiels hat er zehn Enten. </w:t>
            </w:r>
          </w:p>
          <w:p w14:paraId="3C27EBF9" w14:textId="36B02E32" w:rsidR="00C557D4" w:rsidRDefault="003B19D7" w:rsidP="003B19D7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Wie viele Enten</w:t>
            </w:r>
            <w:r w:rsidRPr="003B19D7">
              <w:rPr>
                <w:color w:val="0A5394"/>
                <w:sz w:val="28"/>
                <w:szCs w:val="28"/>
                <w:lang w:val="de-DE"/>
              </w:rPr>
              <w:t xml:space="preserve"> </w:t>
            </w:r>
            <w:r w:rsidRPr="003B19D7">
              <w:rPr>
                <w:color w:val="000000"/>
                <w:sz w:val="28"/>
                <w:szCs w:val="28"/>
                <w:lang w:val="de-DE"/>
              </w:rPr>
              <w:t>hat er gewonnen?</w:t>
            </w:r>
          </w:p>
          <w:p w14:paraId="424CCA53" w14:textId="19F3E1BE" w:rsidR="00C557D4" w:rsidRPr="00FE1227" w:rsidRDefault="00C557D4" w:rsidP="00C557D4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FE1227" w:rsidRPr="00FE1227" w14:paraId="153A5162" w14:textId="77777777" w:rsidTr="00D479DB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294EC4D4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E1B495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9A17A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14ADFF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DFF6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6C93AF6A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678C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FE1227" w:rsidRPr="00FE1227" w14:paraId="572FBC7B" w14:textId="77777777" w:rsidTr="00D479DB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7950E940" w14:textId="77777777" w:rsidR="00FE1227" w:rsidRPr="00FE1227" w:rsidRDefault="00FE1227" w:rsidP="00FE122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11357C" w14:textId="77777777" w:rsidR="00FE1227" w:rsidRPr="00FE1227" w:rsidRDefault="00FE1227" w:rsidP="00FE1227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89CB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  <w:r w:rsidRPr="003B19D7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Das Entenangeln-Spiel</w:t>
            </w:r>
          </w:p>
          <w:p w14:paraId="6008E532" w14:textId="77777777" w:rsidR="003B19D7" w:rsidRDefault="003B19D7" w:rsidP="003B19D7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Nicolas spielt Entenangeln. Hier sind die Enten, die er schon gewonnen hat:</w:t>
            </w:r>
          </w:p>
          <w:p w14:paraId="504D8EB3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</w:p>
          <w:p w14:paraId="4A684198" w14:textId="77777777" w:rsidR="003B19D7" w:rsidRPr="003B19D7" w:rsidRDefault="003B19D7" w:rsidP="003B19D7">
            <w:pPr>
              <w:widowControl w:val="0"/>
              <w:jc w:val="center"/>
              <w:rPr>
                <w:sz w:val="28"/>
                <w:szCs w:val="28"/>
              </w:rPr>
            </w:pPr>
            <w:r w:rsidRPr="003B19D7">
              <w:rPr>
                <w:noProof/>
                <w:sz w:val="28"/>
                <w:szCs w:val="28"/>
              </w:rPr>
              <w:drawing>
                <wp:inline distT="0" distB="0" distL="0" distR="0" wp14:anchorId="0B5CA67E" wp14:editId="7C6BEAAA">
                  <wp:extent cx="2316480" cy="716280"/>
                  <wp:effectExtent l="0" t="0" r="7620" b="7620"/>
                  <wp:docPr id="910043020" name="Image3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A93285" w14:textId="77777777" w:rsidR="003B19D7" w:rsidRDefault="003B19D7" w:rsidP="003B19D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 xml:space="preserve">Am Ende des Spiels hat er zehn Enten. </w:t>
            </w:r>
          </w:p>
          <w:p w14:paraId="1D502450" w14:textId="77777777" w:rsidR="006551B0" w:rsidRDefault="003B19D7" w:rsidP="003B19D7">
            <w:pPr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Wie viele Enten</w:t>
            </w:r>
            <w:r w:rsidRPr="003B19D7">
              <w:rPr>
                <w:color w:val="0A5394"/>
                <w:sz w:val="28"/>
                <w:szCs w:val="28"/>
                <w:lang w:val="de-DE"/>
              </w:rPr>
              <w:t xml:space="preserve"> </w:t>
            </w:r>
            <w:r w:rsidRPr="003B19D7">
              <w:rPr>
                <w:color w:val="000000"/>
                <w:sz w:val="28"/>
                <w:szCs w:val="28"/>
                <w:lang w:val="de-DE"/>
              </w:rPr>
              <w:t>hat er gewonnen?</w:t>
            </w:r>
          </w:p>
          <w:p w14:paraId="1463B87E" w14:textId="1433ABBD" w:rsidR="003B19D7" w:rsidRPr="00FE1227" w:rsidRDefault="003B19D7" w:rsidP="003B19D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7CD5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731E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  <w:r w:rsidRPr="003B19D7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Das Entenangeln-Spiel</w:t>
            </w:r>
          </w:p>
          <w:p w14:paraId="1F4B2D60" w14:textId="77777777" w:rsidR="003B19D7" w:rsidRDefault="003B19D7" w:rsidP="003B19D7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Nicolas spielt Entenangeln. Hier sind die Enten, die er schon gewonnen hat:</w:t>
            </w:r>
          </w:p>
          <w:p w14:paraId="22188FCC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</w:p>
          <w:p w14:paraId="2351495F" w14:textId="77777777" w:rsidR="003B19D7" w:rsidRPr="003B19D7" w:rsidRDefault="003B19D7" w:rsidP="003B19D7">
            <w:pPr>
              <w:widowControl w:val="0"/>
              <w:jc w:val="center"/>
              <w:rPr>
                <w:sz w:val="28"/>
                <w:szCs w:val="28"/>
              </w:rPr>
            </w:pPr>
            <w:r w:rsidRPr="003B19D7">
              <w:rPr>
                <w:noProof/>
                <w:sz w:val="28"/>
                <w:szCs w:val="28"/>
              </w:rPr>
              <w:drawing>
                <wp:inline distT="0" distB="0" distL="0" distR="0" wp14:anchorId="0960B3F4" wp14:editId="5DE45950">
                  <wp:extent cx="2316480" cy="716280"/>
                  <wp:effectExtent l="0" t="0" r="7620" b="7620"/>
                  <wp:docPr id="910043021" name="Image3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88733" w14:textId="77777777" w:rsidR="003B19D7" w:rsidRDefault="003B19D7" w:rsidP="003B19D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 xml:space="preserve">Am Ende des Spiels hat er zehn Enten. </w:t>
            </w:r>
          </w:p>
          <w:p w14:paraId="2C42FF8F" w14:textId="77777777" w:rsidR="006551B0" w:rsidRDefault="003B19D7" w:rsidP="003B19D7">
            <w:pPr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Wie viele Enten</w:t>
            </w:r>
            <w:r w:rsidRPr="003B19D7">
              <w:rPr>
                <w:color w:val="0A5394"/>
                <w:sz w:val="28"/>
                <w:szCs w:val="28"/>
                <w:lang w:val="de-DE"/>
              </w:rPr>
              <w:t xml:space="preserve"> </w:t>
            </w:r>
            <w:r w:rsidRPr="003B19D7">
              <w:rPr>
                <w:color w:val="000000"/>
                <w:sz w:val="28"/>
                <w:szCs w:val="28"/>
                <w:lang w:val="de-DE"/>
              </w:rPr>
              <w:t>hat er gewonnen?</w:t>
            </w:r>
          </w:p>
          <w:p w14:paraId="504A3CB3" w14:textId="268DE2D0" w:rsidR="003B19D7" w:rsidRPr="00FE1227" w:rsidRDefault="003B19D7" w:rsidP="003B19D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75CC" w14:textId="77777777" w:rsidR="00FE1227" w:rsidRPr="00FE1227" w:rsidRDefault="00FE1227" w:rsidP="00FE122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4711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  <w:r w:rsidRPr="003B19D7">
              <w:rPr>
                <w:b/>
                <w:bCs/>
                <w:color w:val="000000"/>
                <w:sz w:val="28"/>
                <w:szCs w:val="28"/>
                <w:u w:val="single"/>
                <w:lang w:val="de-DE"/>
              </w:rPr>
              <w:t>Das Entenangeln-Spiel</w:t>
            </w:r>
          </w:p>
          <w:p w14:paraId="5C0A0FAC" w14:textId="77777777" w:rsidR="003B19D7" w:rsidRDefault="003B19D7" w:rsidP="003B19D7">
            <w:pPr>
              <w:widowControl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Nicolas spielt Entenangeln. Hier sind die Enten, die er schon gewonnen hat:</w:t>
            </w:r>
          </w:p>
          <w:p w14:paraId="090811AE" w14:textId="77777777" w:rsidR="003B19D7" w:rsidRPr="003B19D7" w:rsidRDefault="003B19D7" w:rsidP="003B19D7">
            <w:pPr>
              <w:widowControl w:val="0"/>
              <w:rPr>
                <w:sz w:val="28"/>
                <w:szCs w:val="28"/>
              </w:rPr>
            </w:pPr>
          </w:p>
          <w:p w14:paraId="159AEBAC" w14:textId="77777777" w:rsidR="003B19D7" w:rsidRPr="003B19D7" w:rsidRDefault="003B19D7" w:rsidP="003B19D7">
            <w:pPr>
              <w:widowControl w:val="0"/>
              <w:jc w:val="center"/>
              <w:rPr>
                <w:sz w:val="28"/>
                <w:szCs w:val="28"/>
              </w:rPr>
            </w:pPr>
            <w:r w:rsidRPr="003B19D7">
              <w:rPr>
                <w:noProof/>
                <w:sz w:val="28"/>
                <w:szCs w:val="28"/>
              </w:rPr>
              <w:drawing>
                <wp:inline distT="0" distB="0" distL="0" distR="0" wp14:anchorId="09BFF87F" wp14:editId="24ACCCA5">
                  <wp:extent cx="2316480" cy="716280"/>
                  <wp:effectExtent l="0" t="0" r="7620" b="7620"/>
                  <wp:docPr id="910043022" name="Image3 Cop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 Cop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FE672" w14:textId="77777777" w:rsidR="003B19D7" w:rsidRDefault="003B19D7" w:rsidP="003B19D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 xml:space="preserve">Am Ende des Spiels hat er zehn Enten. </w:t>
            </w:r>
          </w:p>
          <w:p w14:paraId="02AA7438" w14:textId="77777777" w:rsidR="006551B0" w:rsidRDefault="003B19D7" w:rsidP="003B19D7">
            <w:pPr>
              <w:rPr>
                <w:color w:val="000000"/>
                <w:sz w:val="28"/>
                <w:szCs w:val="28"/>
                <w:lang w:val="de-DE"/>
              </w:rPr>
            </w:pPr>
            <w:r w:rsidRPr="003B19D7">
              <w:rPr>
                <w:color w:val="000000"/>
                <w:sz w:val="28"/>
                <w:szCs w:val="28"/>
                <w:lang w:val="de-DE"/>
              </w:rPr>
              <w:t>Wie viele Enten</w:t>
            </w:r>
            <w:r w:rsidRPr="003B19D7">
              <w:rPr>
                <w:color w:val="0A5394"/>
                <w:sz w:val="28"/>
                <w:szCs w:val="28"/>
                <w:lang w:val="de-DE"/>
              </w:rPr>
              <w:t xml:space="preserve"> </w:t>
            </w:r>
            <w:r w:rsidRPr="003B19D7">
              <w:rPr>
                <w:color w:val="000000"/>
                <w:sz w:val="28"/>
                <w:szCs w:val="28"/>
                <w:lang w:val="de-DE"/>
              </w:rPr>
              <w:t>hat er gewonnen?</w:t>
            </w:r>
          </w:p>
          <w:p w14:paraId="20F44CB7" w14:textId="2152DB0E" w:rsidR="003B19D7" w:rsidRPr="00FE1227" w:rsidRDefault="003B19D7" w:rsidP="003B19D7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5D5E96C5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10CAE67A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52F880CE" w14:textId="77777777" w:rsidR="00FE1227" w:rsidRPr="00FE1227" w:rsidRDefault="00FE1227" w:rsidP="00FE1227">
      <w:pPr>
        <w:spacing w:after="0" w:line="240" w:lineRule="auto"/>
        <w:rPr>
          <w:sz w:val="2"/>
          <w:szCs w:val="2"/>
        </w:rPr>
      </w:pPr>
    </w:p>
    <w:p w14:paraId="2272384D" w14:textId="77777777" w:rsidR="00FE1227" w:rsidRPr="00FE1227" w:rsidRDefault="00FE1227" w:rsidP="00FE1227"/>
    <w:p w14:paraId="12E6B72B" w14:textId="77777777" w:rsidR="00FE1227" w:rsidRPr="00FE1227" w:rsidRDefault="00FE1227" w:rsidP="00FE1227">
      <w:pPr>
        <w:rPr>
          <w:sz w:val="2"/>
          <w:szCs w:val="2"/>
        </w:rPr>
      </w:pPr>
    </w:p>
    <w:p w14:paraId="380DB441" w14:textId="77777777" w:rsidR="00FE1227" w:rsidRPr="00FE1227" w:rsidRDefault="00FE1227" w:rsidP="00FE1227">
      <w:pPr>
        <w:rPr>
          <w:sz w:val="2"/>
          <w:szCs w:val="2"/>
        </w:rPr>
      </w:pPr>
    </w:p>
    <w:p w14:paraId="00C8EDF8" w14:textId="77777777" w:rsidR="00FE1227" w:rsidRPr="00FE1227" w:rsidRDefault="00FE1227" w:rsidP="00FE1227">
      <w:pPr>
        <w:rPr>
          <w:sz w:val="2"/>
          <w:szCs w:val="2"/>
        </w:rPr>
      </w:pPr>
    </w:p>
    <w:p w14:paraId="375DFA18" w14:textId="77777777" w:rsidR="00FE1227" w:rsidRPr="00FE1227" w:rsidRDefault="00FE1227" w:rsidP="00FE1227">
      <w:pPr>
        <w:rPr>
          <w:sz w:val="2"/>
          <w:szCs w:val="2"/>
        </w:rPr>
      </w:pPr>
      <w:r w:rsidRPr="00FE1227">
        <w:rPr>
          <w:sz w:val="2"/>
          <w:szCs w:val="2"/>
        </w:rPr>
        <w:t xml:space="preserve">  </w:t>
      </w:r>
    </w:p>
    <w:p w14:paraId="32DF17C4" w14:textId="77777777" w:rsidR="00321336" w:rsidRPr="00777407" w:rsidRDefault="00321336" w:rsidP="00777407">
      <w:pPr>
        <w:spacing w:after="0" w:line="240" w:lineRule="auto"/>
        <w:rPr>
          <w:sz w:val="2"/>
          <w:szCs w:val="2"/>
        </w:rPr>
      </w:pPr>
    </w:p>
    <w:tbl>
      <w:tblPr>
        <w:tblStyle w:val="Grilledutableau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6"/>
        <w:gridCol w:w="4675"/>
        <w:gridCol w:w="253"/>
        <w:gridCol w:w="4706"/>
        <w:gridCol w:w="253"/>
        <w:gridCol w:w="4733"/>
      </w:tblGrid>
      <w:tr w:rsidR="00116232" w:rsidRPr="00484C61" w14:paraId="76F6282B" w14:textId="77777777" w:rsidTr="00D479DB">
        <w:trPr>
          <w:cantSplit/>
          <w:trHeight w:val="2268"/>
        </w:trPr>
        <w:tc>
          <w:tcPr>
            <w:tcW w:w="162" w:type="pct"/>
            <w:vMerge w:val="restart"/>
            <w:shd w:val="clear" w:color="auto" w:fill="808080" w:themeFill="background1" w:themeFillShade="80"/>
            <w:textDirection w:val="btLr"/>
            <w:vAlign w:val="center"/>
          </w:tcPr>
          <w:bookmarkEnd w:id="2"/>
          <w:p w14:paraId="7D3D5924" w14:textId="77777777" w:rsidR="00116232" w:rsidRPr="00733176" w:rsidRDefault="00116232" w:rsidP="00D479D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7536" behindDoc="0" locked="0" layoutInCell="1" allowOverlap="1" wp14:anchorId="5B31C333" wp14:editId="1F1A6627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71" name="Image 91004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" w:type="pct"/>
            <w:tcBorders>
              <w:left w:val="nil"/>
              <w:right w:val="single" w:sz="4" w:space="0" w:color="auto"/>
            </w:tcBorders>
            <w:vAlign w:val="center"/>
          </w:tcPr>
          <w:p w14:paraId="3591A53A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12A6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65F73B4D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58AAE05F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2908065" wp14:editId="5C9A8E5D">
                  <wp:extent cx="1257300" cy="1348740"/>
                  <wp:effectExtent l="0" t="0" r="0" b="0"/>
                  <wp:docPr id="910043023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487B0" w14:textId="2E6E8FD4" w:rsidR="00116232" w:rsidRPr="00AD743B" w:rsidRDefault="00A65B11" w:rsidP="00A65B11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3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B825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2F444081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686B5F44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028C26BB" wp14:editId="55B67B6B">
                  <wp:extent cx="1257300" cy="1348740"/>
                  <wp:effectExtent l="0" t="0" r="0" b="0"/>
                  <wp:docPr id="91004302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59BFC" w14:textId="7A329BB3" w:rsidR="00116232" w:rsidRPr="00362461" w:rsidRDefault="00A65B11" w:rsidP="00A65B11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  <w:r w:rsidRPr="00A65B11">
              <w:rPr>
                <w:rFonts w:eastAsia="Calibri" w:cstheme="minorHAnsi"/>
                <w:bCs/>
                <w:sz w:val="28"/>
                <w:szCs w:val="2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F920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D8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0C724BD1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17D34082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29C0CA6F" wp14:editId="6422BF11">
                  <wp:extent cx="1257300" cy="1348740"/>
                  <wp:effectExtent l="0" t="0" r="0" b="0"/>
                  <wp:docPr id="910043025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AEEC1" w14:textId="1E5E7BD1" w:rsidR="00116232" w:rsidRPr="00362461" w:rsidRDefault="00A65B11" w:rsidP="00A65B11">
            <w:pPr>
              <w:rPr>
                <w:rFonts w:ascii="Acceseditionsscript Normal" w:hAnsi="Acceseditionsscript Normal"/>
                <w:sz w:val="26"/>
                <w:szCs w:val="26"/>
              </w:rPr>
            </w:pPr>
            <w:r w:rsidRPr="00A65B11">
              <w:rPr>
                <w:rFonts w:eastAsia="Calibri" w:cstheme="minorHAnsi"/>
                <w:bCs/>
                <w:sz w:val="28"/>
                <w:szCs w:val="28"/>
              </w:rPr>
              <w:t>Combien de pièces reste-il dans le coffre ?</w:t>
            </w:r>
          </w:p>
        </w:tc>
      </w:tr>
      <w:tr w:rsidR="00116232" w:rsidRPr="00484C61" w14:paraId="3EF92EC3" w14:textId="77777777" w:rsidTr="00D479DB">
        <w:trPr>
          <w:cantSplit/>
          <w:trHeight w:val="20"/>
        </w:trPr>
        <w:tc>
          <w:tcPr>
            <w:tcW w:w="162" w:type="pct"/>
            <w:vMerge/>
            <w:shd w:val="clear" w:color="auto" w:fill="808080" w:themeFill="background1" w:themeFillShade="80"/>
            <w:textDirection w:val="btLr"/>
            <w:vAlign w:val="center"/>
          </w:tcPr>
          <w:p w14:paraId="5C6FF374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vAlign w:val="center"/>
          </w:tcPr>
          <w:p w14:paraId="4DDB9077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119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30A9274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471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77" w:type="pct"/>
            <w:vAlign w:val="center"/>
          </w:tcPr>
          <w:p w14:paraId="103788E9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006D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796C7714" w14:textId="77777777" w:rsidTr="00D479DB">
        <w:trPr>
          <w:cantSplit/>
          <w:trHeight w:val="20"/>
        </w:trPr>
        <w:tc>
          <w:tcPr>
            <w:tcW w:w="162" w:type="pct"/>
            <w:shd w:val="clear" w:color="auto" w:fill="808080" w:themeFill="background1" w:themeFillShade="80"/>
            <w:textDirection w:val="btLr"/>
            <w:vAlign w:val="center"/>
          </w:tcPr>
          <w:p w14:paraId="7883CE85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vAlign w:val="center"/>
          </w:tcPr>
          <w:p w14:paraId="7396C2CB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D89A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026A553B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44545E46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9901AB7" wp14:editId="285DD2B2">
                  <wp:extent cx="1257300" cy="1348740"/>
                  <wp:effectExtent l="0" t="0" r="0" b="0"/>
                  <wp:docPr id="910043026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A4761" w14:textId="73B172DA" w:rsidR="00116232" w:rsidRPr="00362461" w:rsidRDefault="00A65B11" w:rsidP="00A65B1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65B11">
              <w:rPr>
                <w:rFonts w:eastAsia="Calibri" w:cstheme="minorHAnsi"/>
                <w:bCs/>
                <w:sz w:val="28"/>
                <w:szCs w:val="2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12D42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C604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788148A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12CC9678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3C77873A" wp14:editId="508B8B6B">
                  <wp:extent cx="1257300" cy="1348740"/>
                  <wp:effectExtent l="0" t="0" r="0" b="0"/>
                  <wp:docPr id="910043027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A4154" w14:textId="4DB539CF" w:rsidR="00116232" w:rsidRPr="00362461" w:rsidRDefault="00A65B11" w:rsidP="00A65B1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65B11">
              <w:rPr>
                <w:rFonts w:eastAsia="Calibri" w:cstheme="minorHAnsi"/>
                <w:bCs/>
                <w:sz w:val="28"/>
                <w:szCs w:val="28"/>
              </w:rPr>
              <w:t>Combien de pièces reste-il dans le coffre ?</w:t>
            </w:r>
          </w:p>
        </w:tc>
        <w:tc>
          <w:tcPr>
            <w:tcW w:w="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926E8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6F6D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</w:pPr>
            <w:r w:rsidRPr="00A65B11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</w:rPr>
              <w:t xml:space="preserve">Le trésor (MS) </w:t>
            </w:r>
          </w:p>
          <w:p w14:paraId="386F5D20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sz w:val="28"/>
                <w:szCs w:val="28"/>
              </w:rPr>
              <w:t xml:space="preserve">Un pirate a 6 pièces d’or dans son trésor. Voici ce que vole </w:t>
            </w:r>
            <w:r w:rsidRPr="00A65B11">
              <w:rPr>
                <w:rFonts w:asciiTheme="minorHAnsi" w:eastAsia="Calibri" w:hAnsiTheme="minorHAnsi" w:cstheme="minorHAnsi"/>
                <w:bCs/>
                <w:sz w:val="28"/>
                <w:szCs w:val="28"/>
              </w:rPr>
              <w:t>Barberousse :</w:t>
            </w:r>
          </w:p>
          <w:p w14:paraId="235454C4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61E42CF" wp14:editId="31F5E687">
                  <wp:extent cx="1257300" cy="1348740"/>
                  <wp:effectExtent l="0" t="0" r="0" b="0"/>
                  <wp:docPr id="910043028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0F8BA2" w14:textId="7544A942" w:rsidR="00116232" w:rsidRPr="00362461" w:rsidRDefault="00A65B11" w:rsidP="00A65B1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  <w:r w:rsidRPr="00A65B11">
              <w:rPr>
                <w:rFonts w:eastAsia="Calibri" w:cstheme="minorHAnsi"/>
                <w:bCs/>
                <w:sz w:val="28"/>
                <w:szCs w:val="28"/>
              </w:rPr>
              <w:t>Combien de pièces reste-il dans le coffre ?</w:t>
            </w:r>
          </w:p>
        </w:tc>
      </w:tr>
    </w:tbl>
    <w:p w14:paraId="51212111" w14:textId="77777777" w:rsidR="00116232" w:rsidRDefault="00116232" w:rsidP="00116232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116232" w:rsidRPr="00484C61" w14:paraId="52E35EBF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7EFE6B1B" w14:textId="77777777" w:rsidR="00116232" w:rsidRPr="00733176" w:rsidRDefault="00116232" w:rsidP="00D479DB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098560" behindDoc="0" locked="0" layoutInCell="1" allowOverlap="1" wp14:anchorId="3453B52E" wp14:editId="0A5A691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18" name="Imag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15FD429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475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1781042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4B88630B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36096F0" wp14:editId="248A1F3C">
                  <wp:extent cx="2308860" cy="714375"/>
                  <wp:effectExtent l="0" t="0" r="0" b="9525"/>
                  <wp:docPr id="910043029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C8552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7FEED36F" w14:textId="77777777" w:rsidR="00E95924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>Combien en a-t-il gagnés ?</w:t>
            </w:r>
          </w:p>
          <w:p w14:paraId="23C13639" w14:textId="15B29AF1" w:rsidR="00A65B11" w:rsidRPr="00E95924" w:rsidRDefault="00A65B11" w:rsidP="00A65B11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FC54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90A2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28D37809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53B0BB4C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177CF85E" wp14:editId="3050E1B3">
                  <wp:extent cx="2308860" cy="714375"/>
                  <wp:effectExtent l="0" t="0" r="0" b="9525"/>
                  <wp:docPr id="910043030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E3E22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09BD6E81" w14:textId="77777777" w:rsidR="00E95924" w:rsidRDefault="00A65B11" w:rsidP="00A65B11">
            <w:pPr>
              <w:textAlignment w:val="baseline"/>
              <w:rPr>
                <w:rStyle w:val="normaltextrun"/>
                <w:rFonts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cstheme="minorHAnsi"/>
                <w:sz w:val="28"/>
                <w:szCs w:val="28"/>
              </w:rPr>
              <w:t>Combien en a-t-il gagnés ?</w:t>
            </w:r>
          </w:p>
          <w:p w14:paraId="5B20E35E" w14:textId="083238E5" w:rsidR="00A65B11" w:rsidRPr="00362461" w:rsidRDefault="00A65B11" w:rsidP="00A65B11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6F62" w14:textId="77777777" w:rsidR="00116232" w:rsidRPr="00362461" w:rsidRDefault="00116232" w:rsidP="00D479DB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68AB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608F3D6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7232F3ED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4E3FD106" wp14:editId="0142BC75">
                  <wp:extent cx="2308860" cy="714375"/>
                  <wp:effectExtent l="0" t="0" r="0" b="9525"/>
                  <wp:docPr id="91004303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4B9B2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48F8001D" w14:textId="77777777" w:rsidR="00E95924" w:rsidRDefault="00A65B11" w:rsidP="00A65B11">
            <w:pPr>
              <w:rPr>
                <w:rStyle w:val="normaltextrun"/>
                <w:rFonts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cstheme="minorHAnsi"/>
                <w:sz w:val="28"/>
                <w:szCs w:val="28"/>
              </w:rPr>
              <w:t>Combien en a-t-il gagnés ?</w:t>
            </w:r>
          </w:p>
          <w:p w14:paraId="02856795" w14:textId="4344FF03" w:rsidR="00A65B11" w:rsidRPr="00362461" w:rsidRDefault="00A65B11" w:rsidP="00A65B11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116232" w:rsidRPr="00484C61" w14:paraId="45631236" w14:textId="77777777" w:rsidTr="00D479DB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7B6B840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7C7718D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C034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9F627C3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3895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D6796AE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C4FEC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116232" w:rsidRPr="00484C61" w14:paraId="0D0EF2DC" w14:textId="77777777" w:rsidTr="00D479DB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04BE76AA" w14:textId="77777777" w:rsidR="00116232" w:rsidRPr="00733176" w:rsidRDefault="0011623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9DB1175" w14:textId="77777777" w:rsidR="00116232" w:rsidRPr="00362461" w:rsidRDefault="00116232" w:rsidP="00D479DB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8FD8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794F4C46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722E1A14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4FB376D1" wp14:editId="32E21023">
                  <wp:extent cx="2308860" cy="714375"/>
                  <wp:effectExtent l="0" t="0" r="0" b="9525"/>
                  <wp:docPr id="910043032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B6CD2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43926698" w14:textId="6D293332" w:rsidR="00116232" w:rsidRDefault="00A65B11" w:rsidP="00A65B11">
            <w:pPr>
              <w:rPr>
                <w:rStyle w:val="normaltextrun"/>
                <w:rFonts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cstheme="minorHAnsi"/>
                <w:sz w:val="28"/>
                <w:szCs w:val="28"/>
              </w:rPr>
              <w:t>Combien en a-t-il gagnés ?</w:t>
            </w:r>
          </w:p>
          <w:p w14:paraId="609DFD1F" w14:textId="77777777" w:rsidR="00A65B11" w:rsidRDefault="00A65B11" w:rsidP="00A65B11">
            <w:pPr>
              <w:rPr>
                <w:rStyle w:val="eop"/>
                <w:rFonts w:cstheme="minorHAnsi"/>
                <w:b/>
                <w:sz w:val="28"/>
                <w:szCs w:val="18"/>
              </w:rPr>
            </w:pPr>
          </w:p>
          <w:p w14:paraId="2953724F" w14:textId="782521E6" w:rsidR="00E95924" w:rsidRPr="00362461" w:rsidRDefault="00E95924" w:rsidP="00E95924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1CCA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AE2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65211478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411B2DAA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C8D0983" wp14:editId="79B2E0F2">
                  <wp:extent cx="2308860" cy="714375"/>
                  <wp:effectExtent l="0" t="0" r="0" b="9525"/>
                  <wp:docPr id="910043033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3A614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50C08993" w14:textId="77777777" w:rsidR="00E95924" w:rsidRDefault="00A65B11" w:rsidP="00A65B11">
            <w:pPr>
              <w:rPr>
                <w:rStyle w:val="normaltextrun"/>
                <w:rFonts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cstheme="minorHAnsi"/>
                <w:sz w:val="28"/>
                <w:szCs w:val="28"/>
              </w:rPr>
              <w:t>Combien en a-t-il gagnés ?</w:t>
            </w:r>
          </w:p>
          <w:p w14:paraId="434D88A5" w14:textId="2804871F" w:rsidR="00A65B11" w:rsidRPr="00362461" w:rsidRDefault="00A65B11" w:rsidP="00A65B1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FF3B" w14:textId="77777777" w:rsidR="00116232" w:rsidRPr="00362461" w:rsidRDefault="00116232" w:rsidP="00D479DB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9594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Le jeu de la pêche aux canards (MS)</w:t>
            </w:r>
          </w:p>
          <w:p w14:paraId="06B33DBD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Voici le canard de Nicolas : </w:t>
            </w:r>
          </w:p>
          <w:p w14:paraId="25542F83" w14:textId="77777777" w:rsidR="00A65B11" w:rsidRPr="00A65B11" w:rsidRDefault="00A65B11" w:rsidP="00A65B11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3FC104C" wp14:editId="580A141E">
                  <wp:extent cx="2308860" cy="714375"/>
                  <wp:effectExtent l="0" t="0" r="0" b="9525"/>
                  <wp:docPr id="910043034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F82BE" w14:textId="77777777" w:rsidR="00A65B11" w:rsidRDefault="00A65B11" w:rsidP="00A65B11">
            <w:pPr>
              <w:pStyle w:val="Default"/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asciiTheme="minorHAnsi" w:hAnsiTheme="minorHAnsi" w:cstheme="minorHAnsi"/>
                <w:sz w:val="28"/>
                <w:szCs w:val="28"/>
              </w:rPr>
              <w:t xml:space="preserve">Il joue à la pêche aux canards. A la fin du jeu, il a six canards. </w:t>
            </w:r>
          </w:p>
          <w:p w14:paraId="6A6F480D" w14:textId="77777777" w:rsidR="00E95924" w:rsidRDefault="00A65B11" w:rsidP="00A65B11">
            <w:pPr>
              <w:rPr>
                <w:rStyle w:val="normaltextrun"/>
                <w:rFonts w:cstheme="minorHAnsi"/>
                <w:sz w:val="28"/>
                <w:szCs w:val="28"/>
              </w:rPr>
            </w:pPr>
            <w:r w:rsidRPr="00A65B11">
              <w:rPr>
                <w:rStyle w:val="normaltextrun"/>
                <w:rFonts w:cstheme="minorHAnsi"/>
                <w:sz w:val="28"/>
                <w:szCs w:val="28"/>
              </w:rPr>
              <w:t>Combien en a-t-il gagnés ?</w:t>
            </w:r>
          </w:p>
          <w:p w14:paraId="650507F3" w14:textId="056ABA07" w:rsidR="00A65B11" w:rsidRPr="00362461" w:rsidRDefault="00A65B11" w:rsidP="00A65B11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1187A5E3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1BF39F47" w14:textId="77777777" w:rsidR="00116232" w:rsidRDefault="00116232" w:rsidP="00116232">
      <w:pPr>
        <w:spacing w:after="0" w:line="240" w:lineRule="auto"/>
        <w:rPr>
          <w:sz w:val="2"/>
          <w:szCs w:val="2"/>
        </w:rPr>
      </w:pPr>
    </w:p>
    <w:p w14:paraId="6C3227E7" w14:textId="77777777" w:rsidR="00116232" w:rsidRPr="00777407" w:rsidRDefault="00116232" w:rsidP="00116232">
      <w:pPr>
        <w:spacing w:after="0" w:line="240" w:lineRule="auto"/>
        <w:rPr>
          <w:sz w:val="2"/>
          <w:szCs w:val="2"/>
        </w:rPr>
      </w:pPr>
    </w:p>
    <w:p w14:paraId="51BB6688" w14:textId="345CB587" w:rsidR="003808F0" w:rsidRDefault="003808F0"/>
    <w:p w14:paraId="63ACCCD0" w14:textId="773A406B" w:rsidR="00E95924" w:rsidRDefault="00E95924"/>
    <w:p w14:paraId="10C6488D" w14:textId="21DA107B" w:rsidR="00E95924" w:rsidRDefault="00E95924"/>
    <w:p w14:paraId="45B70E8F" w14:textId="1AB64F8E" w:rsidR="00E95924" w:rsidRDefault="00E95924"/>
    <w:p w14:paraId="5F16B8A0" w14:textId="05B5BB41" w:rsidR="00E95924" w:rsidRDefault="00E95924"/>
    <w:p w14:paraId="27DD5A06" w14:textId="71D34E80" w:rsidR="00E95924" w:rsidRDefault="00E95924"/>
    <w:p w14:paraId="527778CA" w14:textId="4C61B3A0" w:rsidR="00E95924" w:rsidRDefault="00E95924"/>
    <w:p w14:paraId="5B34DD96" w14:textId="1625A2E1" w:rsidR="00E95924" w:rsidRDefault="00E95924"/>
    <w:p w14:paraId="3CE64DFB" w14:textId="6A4A7185" w:rsidR="00E95924" w:rsidRDefault="00E95924"/>
    <w:p w14:paraId="44F1E544" w14:textId="0EF53567" w:rsidR="00E95924" w:rsidRDefault="00E95924"/>
    <w:p w14:paraId="700E5FC5" w14:textId="727D00F9" w:rsidR="00E95924" w:rsidRDefault="00E95924"/>
    <w:p w14:paraId="409B4CC3" w14:textId="20DCBBDE" w:rsidR="00E95924" w:rsidRDefault="00E95924"/>
    <w:p w14:paraId="4F20041F" w14:textId="1A4AF640" w:rsidR="00E95924" w:rsidRDefault="00E95924"/>
    <w:p w14:paraId="48D5B8AF" w14:textId="4A1AFDB2" w:rsidR="00E95924" w:rsidRDefault="00E95924"/>
    <w:p w14:paraId="088373A1" w14:textId="35F7926C" w:rsidR="00E95924" w:rsidRDefault="00E95924"/>
    <w:p w14:paraId="75B91624" w14:textId="58936C45" w:rsidR="00E95924" w:rsidRDefault="00E95924"/>
    <w:p w14:paraId="2AAD8363" w14:textId="5D962B27" w:rsidR="00E95924" w:rsidRDefault="00E95924"/>
    <w:p w14:paraId="65026E3A" w14:textId="294B98F7" w:rsidR="00E95924" w:rsidRDefault="00E95924"/>
    <w:p w14:paraId="5437F2CD" w14:textId="016A8FB9" w:rsidR="00E95924" w:rsidRDefault="00E95924"/>
    <w:p w14:paraId="7018593D" w14:textId="7124595E" w:rsidR="00E95924" w:rsidRDefault="00E95924"/>
    <w:p w14:paraId="1A855939" w14:textId="08BC8CBE" w:rsidR="00E95924" w:rsidRDefault="00E95924"/>
    <w:p w14:paraId="44700EDE" w14:textId="19F73D2F" w:rsidR="00E95924" w:rsidRDefault="00E95924"/>
    <w:tbl>
      <w:tblPr>
        <w:tblStyle w:val="Grilledutableau"/>
        <w:tblpPr w:leftFromText="141" w:rightFromText="141" w:vertAnchor="text" w:tblpY="1"/>
        <w:tblOverlap w:val="never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27"/>
        <w:gridCol w:w="4386"/>
        <w:gridCol w:w="236"/>
        <w:gridCol w:w="4421"/>
        <w:gridCol w:w="236"/>
        <w:gridCol w:w="4442"/>
      </w:tblGrid>
      <w:tr w:rsidR="00E95924" w:rsidRPr="00484C61" w14:paraId="6A60D5E7" w14:textId="77777777" w:rsidTr="00F13FD2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CD80756" w14:textId="77777777" w:rsidR="00E95924" w:rsidRPr="00733176" w:rsidRDefault="00E95924" w:rsidP="00E95924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3 RÉINVESTISSEMENT </w:t>
            </w:r>
            <w:r>
              <w:rPr>
                <w:noProof/>
              </w:rPr>
              <w:drawing>
                <wp:anchor distT="0" distB="0" distL="114300" distR="114300" simplePos="0" relativeHeight="252234752" behindDoc="0" locked="0" layoutInCell="1" allowOverlap="1" wp14:anchorId="5D38C973" wp14:editId="66952D1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49" name="Image 910043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69E4191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E373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360653D2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2BCA7D1A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0C6DF0FE" wp14:editId="70C2FBFD">
                  <wp:extent cx="2316480" cy="541020"/>
                  <wp:effectExtent l="0" t="0" r="0" b="0"/>
                  <wp:docPr id="910043042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CC696" w14:textId="77777777" w:rsidR="00E95924" w:rsidRDefault="005F6E2D" w:rsidP="005F6E2D">
            <w:pPr>
              <w:pStyle w:val="Default"/>
              <w:rPr>
                <w:rStyle w:val="normaltextrun"/>
                <w:sz w:val="28"/>
                <w:szCs w:val="18"/>
              </w:rPr>
            </w:pPr>
            <w:r w:rsidRPr="005F6E2D">
              <w:rPr>
                <w:rStyle w:val="normaltextrun"/>
                <w:sz w:val="28"/>
                <w:szCs w:val="18"/>
              </w:rPr>
              <w:t>A la fin du jeu, il a 3 canards. Combien en a-t-il gagnés ?</w:t>
            </w:r>
          </w:p>
          <w:p w14:paraId="43595F96" w14:textId="31F00BAD" w:rsidR="005F6E2D" w:rsidRPr="00E95924" w:rsidRDefault="005F6E2D" w:rsidP="005F6E2D">
            <w:pPr>
              <w:pStyle w:val="Default"/>
              <w:rPr>
                <w:rFonts w:ascii="Acceseditionsscript Normal" w:hAnsi="Acceseditionsscript Normal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D4D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EDB5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3BA62AA5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70BED960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54EAE9CE" wp14:editId="531871FB">
                  <wp:extent cx="2316480" cy="541020"/>
                  <wp:effectExtent l="0" t="0" r="0" b="0"/>
                  <wp:docPr id="910043043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BAAC0" w14:textId="77777777" w:rsidR="00E95924" w:rsidRDefault="005F6E2D" w:rsidP="005F6E2D">
            <w:pPr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>A la fin du jeu, il a 3 canards. Combien en a-t-il gagnés ?</w:t>
            </w:r>
          </w:p>
          <w:p w14:paraId="0C811AC9" w14:textId="5C5B410E" w:rsidR="005F6E2D" w:rsidRPr="00362461" w:rsidRDefault="005F6E2D" w:rsidP="005F6E2D">
            <w:pPr>
              <w:textAlignment w:val="baseline"/>
              <w:rPr>
                <w:rFonts w:ascii="Acceseditionsscript Normal" w:eastAsia="Times New Roman" w:hAnsi="Acceseditionsscript Normal" w:cs="Segoe UI"/>
                <w:sz w:val="26"/>
                <w:szCs w:val="26"/>
                <w:lang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5A73" w14:textId="77777777" w:rsidR="00E95924" w:rsidRPr="00362461" w:rsidRDefault="00E95924" w:rsidP="00F13FD2">
            <w:pPr>
              <w:ind w:left="-9663"/>
              <w:rPr>
                <w:rFonts w:ascii="Acceseditionsscript Normal" w:hAnsi="Acceseditionsscript Normal"/>
                <w:b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8478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12BBEB14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4E361EEE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6C8C8DCF" wp14:editId="672927FF">
                  <wp:extent cx="2316480" cy="541020"/>
                  <wp:effectExtent l="0" t="0" r="0" b="0"/>
                  <wp:docPr id="910043044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59BD0" w14:textId="77777777" w:rsidR="00E95924" w:rsidRDefault="005F6E2D" w:rsidP="005F6E2D">
            <w:pPr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>A la fin du jeu, il a 3 canards. Combien en a-t-il gagnés ?</w:t>
            </w:r>
          </w:p>
          <w:p w14:paraId="44AE362B" w14:textId="0D325A79" w:rsidR="005F6E2D" w:rsidRPr="00362461" w:rsidRDefault="005F6E2D" w:rsidP="005F6E2D">
            <w:pPr>
              <w:rPr>
                <w:rFonts w:ascii="Acceseditionsscript Normal" w:hAnsi="Acceseditionsscript Normal"/>
                <w:sz w:val="26"/>
                <w:szCs w:val="26"/>
              </w:rPr>
            </w:pPr>
          </w:p>
        </w:tc>
      </w:tr>
      <w:tr w:rsidR="00E95924" w:rsidRPr="00484C61" w14:paraId="3DE9B5C5" w14:textId="77777777" w:rsidTr="00BA3BBC">
        <w:trPr>
          <w:cantSplit/>
          <w:trHeight w:val="2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FFAE74C" w14:textId="77777777" w:rsidR="00E95924" w:rsidRPr="00733176" w:rsidRDefault="00E95924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88030E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35F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F25CECD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08E3C" w14:textId="77777777" w:rsidR="00E95924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  <w:p w14:paraId="538F82E1" w14:textId="77777777" w:rsidR="00BA3BBC" w:rsidRDefault="00BA3BBC" w:rsidP="00F13FD2">
            <w:pPr>
              <w:rPr>
                <w:rFonts w:ascii="Acceseditionsscript Normal" w:hAnsi="Acceseditionsscript Normal"/>
                <w:sz w:val="14"/>
                <w:szCs w:val="14"/>
              </w:rPr>
            </w:pPr>
          </w:p>
          <w:p w14:paraId="587B6889" w14:textId="0A9D6745" w:rsidR="00BA3BBC" w:rsidRPr="00362461" w:rsidRDefault="00BA3BBC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1663659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C15C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  <w:tr w:rsidR="00E95924" w:rsidRPr="00484C61" w14:paraId="545508A0" w14:textId="77777777" w:rsidTr="00377690">
        <w:trPr>
          <w:cantSplit/>
          <w:trHeight w:val="20"/>
        </w:trPr>
        <w:tc>
          <w:tcPr>
            <w:tcW w:w="0" w:type="auto"/>
            <w:shd w:val="clear" w:color="auto" w:fill="808080" w:themeFill="background1" w:themeFillShade="80"/>
            <w:textDirection w:val="btLr"/>
            <w:vAlign w:val="center"/>
          </w:tcPr>
          <w:p w14:paraId="49EF2E1E" w14:textId="77777777" w:rsidR="00E95924" w:rsidRPr="00733176" w:rsidRDefault="00E95924" w:rsidP="00377690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7C90FC9" w14:textId="77777777" w:rsidR="00E95924" w:rsidRPr="00362461" w:rsidRDefault="00E95924" w:rsidP="00F13FD2">
            <w:pPr>
              <w:jc w:val="center"/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4DC2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0DE3E971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7B7F3EFB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29F03956" wp14:editId="7FD4621E">
                  <wp:extent cx="2316480" cy="541020"/>
                  <wp:effectExtent l="0" t="0" r="0" b="0"/>
                  <wp:docPr id="910043045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A5849" w14:textId="77777777" w:rsidR="00E95924" w:rsidRDefault="005F6E2D" w:rsidP="005F6E2D">
            <w:pPr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>A la fin du jeu, il a 3 canards. Combien en a-t-il gagnés ?</w:t>
            </w:r>
          </w:p>
          <w:p w14:paraId="4EA578B5" w14:textId="3AF75BD2" w:rsidR="005F6E2D" w:rsidRPr="00362461" w:rsidRDefault="005F6E2D" w:rsidP="005F6E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9ACF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CDA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51F085BA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134702B2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5E4DA393" wp14:editId="638932C4">
                  <wp:extent cx="2316480" cy="541020"/>
                  <wp:effectExtent l="0" t="0" r="0" b="0"/>
                  <wp:docPr id="91004304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A5DAF" w14:textId="77777777" w:rsidR="00E95924" w:rsidRDefault="005F6E2D" w:rsidP="005F6E2D">
            <w:pPr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>A la fin du jeu, il a 3 canards. Combien en a-t-il gagnés ?</w:t>
            </w:r>
          </w:p>
          <w:p w14:paraId="5AC48437" w14:textId="5C69CFEB" w:rsidR="005F6E2D" w:rsidRPr="00362461" w:rsidRDefault="005F6E2D" w:rsidP="005F6E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11316" w14:textId="77777777" w:rsidR="00E95924" w:rsidRPr="00362461" w:rsidRDefault="00E95924" w:rsidP="00F13FD2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666B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sz w:val="40"/>
              </w:rPr>
            </w:pPr>
            <w:r w:rsidRPr="005F6E2D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la pêche aux canards (PS)</w:t>
            </w:r>
          </w:p>
          <w:p w14:paraId="7CFEC8D8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 xml:space="preserve">Nicolas joue à la pêche aux canards. Voici les canards de Nicolas : </w:t>
            </w:r>
          </w:p>
          <w:p w14:paraId="556C0C97" w14:textId="77777777" w:rsidR="005F6E2D" w:rsidRPr="005F6E2D" w:rsidRDefault="005F6E2D" w:rsidP="005F6E2D">
            <w:pPr>
              <w:pStyle w:val="paragraph"/>
              <w:widowControl w:val="0"/>
              <w:spacing w:before="0" w:after="0"/>
              <w:textAlignment w:val="baseline"/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noProof/>
                <w:sz w:val="40"/>
              </w:rPr>
              <w:drawing>
                <wp:inline distT="0" distB="0" distL="0" distR="0" wp14:anchorId="06A73307" wp14:editId="575D50C2">
                  <wp:extent cx="2316480" cy="541020"/>
                  <wp:effectExtent l="0" t="0" r="0" b="0"/>
                  <wp:docPr id="910043047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DE9C1A" w14:textId="77777777" w:rsidR="00E95924" w:rsidRDefault="005F6E2D" w:rsidP="005F6E2D">
            <w:pPr>
              <w:rPr>
                <w:rStyle w:val="normaltextrun"/>
                <w:rFonts w:ascii="Calibri" w:hAnsi="Calibri" w:cs="Calibri"/>
                <w:sz w:val="28"/>
                <w:szCs w:val="18"/>
              </w:rPr>
            </w:pPr>
            <w:r w:rsidRPr="005F6E2D">
              <w:rPr>
                <w:rStyle w:val="normaltextrun"/>
                <w:rFonts w:ascii="Calibri" w:hAnsi="Calibri" w:cs="Calibri"/>
                <w:sz w:val="28"/>
                <w:szCs w:val="18"/>
              </w:rPr>
              <w:t>A la fin du jeu, il a 3 canards. Combien en a-t-il gagnés ?</w:t>
            </w:r>
          </w:p>
          <w:p w14:paraId="7B505836" w14:textId="3FC8F152" w:rsidR="005F6E2D" w:rsidRPr="00362461" w:rsidRDefault="005F6E2D" w:rsidP="005F6E2D">
            <w:pPr>
              <w:rPr>
                <w:rFonts w:ascii="Acceseditionsscript Normal" w:hAnsi="Acceseditionsscript Normal"/>
                <w:b/>
                <w:sz w:val="14"/>
                <w:szCs w:val="14"/>
              </w:rPr>
            </w:pPr>
          </w:p>
        </w:tc>
      </w:tr>
    </w:tbl>
    <w:p w14:paraId="3CF2E215" w14:textId="72EABAFC" w:rsidR="00E95924" w:rsidRDefault="00E95924"/>
    <w:p w14:paraId="32143DEC" w14:textId="4D98619F" w:rsidR="00E95924" w:rsidRDefault="00E95924"/>
    <w:p w14:paraId="69E5F743" w14:textId="364BB1C3" w:rsidR="00E95924" w:rsidRDefault="00E95924"/>
    <w:p w14:paraId="10EF5950" w14:textId="494212E0" w:rsidR="00E95924" w:rsidRDefault="00E95924"/>
    <w:p w14:paraId="06DAF9CA" w14:textId="19AD68C4" w:rsidR="00E95924" w:rsidRDefault="00E95924"/>
    <w:p w14:paraId="2C98EB64" w14:textId="018B1A0C" w:rsidR="00E95924" w:rsidRDefault="00E95924"/>
    <w:p w14:paraId="5072F31C" w14:textId="64E54E37" w:rsidR="00E95924" w:rsidRDefault="00E95924"/>
    <w:p w14:paraId="4BF67F81" w14:textId="4A864471" w:rsidR="00E95924" w:rsidRDefault="00E95924"/>
    <w:p w14:paraId="1BFC6EF5" w14:textId="3E39608E" w:rsidR="00E95924" w:rsidRDefault="00E95924"/>
    <w:p w14:paraId="3A3A003A" w14:textId="5E278656" w:rsidR="00E95924" w:rsidRDefault="00E95924"/>
    <w:p w14:paraId="2D598635" w14:textId="5E7E677C" w:rsidR="00E95924" w:rsidRDefault="00E95924"/>
    <w:p w14:paraId="3254DDC9" w14:textId="7CCD2469" w:rsidR="00E95924" w:rsidRDefault="00E95924"/>
    <w:p w14:paraId="64FAB96B" w14:textId="01A81FA8" w:rsidR="00E95924" w:rsidRDefault="00E95924"/>
    <w:p w14:paraId="29D32515" w14:textId="24426130" w:rsidR="00E95924" w:rsidRDefault="00E95924"/>
    <w:p w14:paraId="21972327" w14:textId="44A05864" w:rsidR="00E95924" w:rsidRDefault="00E95924"/>
    <w:p w14:paraId="566BD4FC" w14:textId="01D6AD87" w:rsidR="00E95924" w:rsidRDefault="00E95924"/>
    <w:p w14:paraId="23CBCFB0" w14:textId="77777777" w:rsidR="00E95924" w:rsidRDefault="00E95924"/>
    <w:p w14:paraId="44A7C2CC" w14:textId="77777777" w:rsidR="00E95924" w:rsidRDefault="00E9592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DB67B7" w:rsidRPr="00484C61" w14:paraId="4F3D8B21" w14:textId="77777777" w:rsidTr="003808F0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91C1E95" w14:textId="21113AB5" w:rsidR="00DB67B7" w:rsidRPr="00733176" w:rsidRDefault="00946306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61017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="00DB67B7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 w:rsidR="00DB67B7">
              <w:rPr>
                <w:noProof/>
              </w:rPr>
              <w:drawing>
                <wp:anchor distT="0" distB="0" distL="114300" distR="114300" simplePos="0" relativeHeight="252045312" behindDoc="0" locked="0" layoutInCell="1" allowOverlap="1" wp14:anchorId="0E28BC0B" wp14:editId="4BC2A87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6CE36F5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D2D3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3413917D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2ADB7D9C" w14:textId="57E9607D" w:rsidR="00DB67B7" w:rsidRPr="00E95924" w:rsidRDefault="00DB67B7" w:rsidP="00E95924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8E02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9388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0793761E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5136EF1C" w14:textId="41778B9C" w:rsidR="00DB67B7" w:rsidRPr="000E0C3D" w:rsidRDefault="00DB67B7" w:rsidP="00E95924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FDAF7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08BB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5786D1BD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6C428722" w14:textId="76F7DAE1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3B5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1766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457398CB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54014193" w14:textId="2917DA4E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5900B952" w14:textId="77777777" w:rsidTr="00DB67B7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70F4BF4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E196BF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5B1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A2404C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8505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F8DD6DF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D94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33DEA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2AB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DB67B7" w:rsidRPr="00484C61" w14:paraId="0A015506" w14:textId="77777777" w:rsidTr="00DB67B7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BD26EE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2F4A3C1" w14:textId="77777777" w:rsidR="00DB67B7" w:rsidRPr="006E69FC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D6F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2D0DF56D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52C2CAF7" w14:textId="39BC4525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14DBC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1DF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3DF33F20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5E186DD7" w14:textId="71700953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ABF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816C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4876DB0F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131E6C7D" w14:textId="18E24ECE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BAC6" w14:textId="77777777" w:rsidR="00DB67B7" w:rsidRPr="000E0C3D" w:rsidRDefault="00DB67B7" w:rsidP="00DB67B7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AB97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37C96ADD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7B0500EC" w14:textId="64AB743D" w:rsidR="00DB67B7" w:rsidRPr="000E0C3D" w:rsidRDefault="00DB67B7" w:rsidP="00E95924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DB67B7" w:rsidRPr="00484C61" w14:paraId="3D5C769B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CD57C61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5117094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A15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0F2CD64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E4B1F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854BD47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E1E89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16747E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FD007" w14:textId="77777777" w:rsidR="00DB67B7" w:rsidRPr="00DB67B7" w:rsidRDefault="00DB67B7" w:rsidP="00DB67B7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DB67B7" w:rsidRPr="00484C61" w14:paraId="7B6A1E0C" w14:textId="77777777" w:rsidTr="00DB67B7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870F93" w14:textId="77777777" w:rsidR="00DB67B7" w:rsidRPr="00733176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6D5F2E" w14:textId="77777777" w:rsidR="00DB67B7" w:rsidRPr="00DB67B7" w:rsidRDefault="00DB67B7" w:rsidP="00DB67B7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842A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657C1DF7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33E94D51" w14:textId="0EAE5BFB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7DB98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7D59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59539965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17C00E6B" w14:textId="11E9B8A7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DB30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E44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1F348A18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1BE6A2BF" w14:textId="4F10BCCF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E38D9" w14:textId="77777777" w:rsidR="00DB67B7" w:rsidRPr="00DB67B7" w:rsidRDefault="00DB67B7" w:rsidP="00DB67B7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8A11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</w:pPr>
            <w:r w:rsidRPr="00BC7E8F">
              <w:rPr>
                <w:rFonts w:ascii="Calibri" w:eastAsia="Calibri" w:hAnsi="Calibri" w:cs="Calibri"/>
                <w:b/>
                <w:bCs/>
                <w:sz w:val="28"/>
                <w:szCs w:val="18"/>
                <w:u w:val="single"/>
              </w:rPr>
              <w:t>Le jeu de l’échelle (GS)</w:t>
            </w:r>
          </w:p>
          <w:p w14:paraId="1F9795BB" w14:textId="77777777" w:rsidR="00BC7E8F" w:rsidRPr="00BC7E8F" w:rsidRDefault="00BC7E8F" w:rsidP="00BC7E8F">
            <w:pPr>
              <w:pStyle w:val="paragraph"/>
              <w:widowControl w:val="0"/>
              <w:spacing w:before="0" w:after="0"/>
              <w:textAlignment w:val="baseline"/>
              <w:rPr>
                <w:rFonts w:ascii="Calibri" w:eastAsia="Calibri" w:hAnsi="Calibri" w:cs="Calibri"/>
                <w:sz w:val="28"/>
                <w:szCs w:val="18"/>
              </w:rPr>
            </w:pPr>
            <w:r w:rsidRPr="00BC7E8F">
              <w:rPr>
                <w:rFonts w:ascii="Calibri" w:eastAsia="Calibri" w:hAnsi="Calibri" w:cs="Calibri"/>
                <w:sz w:val="28"/>
                <w:szCs w:val="18"/>
              </w:rPr>
              <w:t>Sarah est sur la quatrième marche et monte de 4 marches. Sur quelle marche est-elle maintenant ?</w:t>
            </w:r>
          </w:p>
          <w:p w14:paraId="28D7D744" w14:textId="144C00C1" w:rsidR="00DB67B7" w:rsidRPr="00DB67B7" w:rsidRDefault="00DB67B7" w:rsidP="00E95924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BFE1AEB" w14:textId="3420F92E" w:rsidR="003808F0" w:rsidRDefault="003808F0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47"/>
        <w:gridCol w:w="3495"/>
        <w:gridCol w:w="222"/>
        <w:gridCol w:w="3495"/>
        <w:gridCol w:w="222"/>
        <w:gridCol w:w="3495"/>
        <w:gridCol w:w="222"/>
        <w:gridCol w:w="3495"/>
      </w:tblGrid>
      <w:tr w:rsidR="002D36EC" w:rsidRPr="00484C61" w14:paraId="748CA032" w14:textId="77777777" w:rsidTr="003F07FA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910F8B6" w14:textId="44EB1D75" w:rsidR="002D36EC" w:rsidRPr="00733176" w:rsidRDefault="00946306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Jour</w:t>
            </w:r>
            <w:r w:rsidR="00FF47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A8736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="002D36EC"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 w:rsidR="002D36EC">
              <w:rPr>
                <w:noProof/>
              </w:rPr>
              <w:drawing>
                <wp:anchor distT="0" distB="0" distL="114300" distR="114300" simplePos="0" relativeHeight="252063744" behindDoc="0" locked="0" layoutInCell="1" allowOverlap="1" wp14:anchorId="2C3A79DD" wp14:editId="5A61CF9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36E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221E54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A85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2CD231A4" w14:textId="77777777" w:rsidR="002D36EC" w:rsidRDefault="00C35D75" w:rsidP="00C35D75">
            <w:pPr>
              <w:pStyle w:val="Default"/>
              <w:rPr>
                <w:sz w:val="28"/>
                <w:szCs w:val="18"/>
              </w:rPr>
            </w:pPr>
            <w:r w:rsidRPr="00C35D75">
              <w:rPr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7207D8AB" w14:textId="62031F3C" w:rsidR="00C35D75" w:rsidRPr="00DB67B7" w:rsidRDefault="00C35D75" w:rsidP="00C35D75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0C90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4336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7183CA49" w14:textId="77777777" w:rsidR="002D36EC" w:rsidRDefault="00C35D75" w:rsidP="00C35D75">
            <w:pPr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6B161AEE" w14:textId="16C72930" w:rsidR="00C35D75" w:rsidRPr="000E0C3D" w:rsidRDefault="00C35D75" w:rsidP="00C35D75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144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9AF4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2155E921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297BF21B" w14:textId="67F44708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BC0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10D3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04D3EB7A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3E20348B" w14:textId="77DD6E0D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2B216CF4" w14:textId="77777777" w:rsidTr="00C35D75">
        <w:trPr>
          <w:cantSplit/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51EA86FD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49763F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A1CA9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A6E11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D409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BC3C67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5C0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9547D77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20E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2D36EC" w:rsidRPr="00484C61" w14:paraId="17C1D63B" w14:textId="77777777" w:rsidTr="003F07FA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C5D8C1B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BD4BBE0" w14:textId="77777777" w:rsidR="002D36EC" w:rsidRPr="006E69FC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8E6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225D581C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4A95D3B3" w14:textId="50FD5972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5417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9D27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04D5BDF0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1CD9E8E3" w14:textId="720A0103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0435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138D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5213DF4A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004C9761" w14:textId="16E45EC1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18FE" w14:textId="77777777" w:rsidR="002D36EC" w:rsidRPr="000E0C3D" w:rsidRDefault="002D36EC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D30A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7F3C0BED" w14:textId="77777777" w:rsidR="002D36EC" w:rsidRDefault="00C35D75" w:rsidP="00C35D75">
            <w:pPr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031A01C0" w14:textId="5F69F72B" w:rsidR="00C35D75" w:rsidRPr="000E0C3D" w:rsidRDefault="00C35D75" w:rsidP="00C35D75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2D36EC" w:rsidRPr="00484C61" w14:paraId="51A8367C" w14:textId="77777777" w:rsidTr="00C35D75">
        <w:trPr>
          <w:trHeight w:val="34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024440C0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F74A96B" w14:textId="77777777" w:rsidR="002D36EC" w:rsidRPr="00DB67B7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3309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769D7D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48740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14556A0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910B1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8A23B9A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572F8" w14:textId="77777777" w:rsidR="002D36EC" w:rsidRPr="00DB67B7" w:rsidRDefault="002D36EC" w:rsidP="002D36EC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2D36EC" w:rsidRPr="00484C61" w14:paraId="0E06198B" w14:textId="77777777" w:rsidTr="003F07FA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D3F1B33" w14:textId="77777777" w:rsidR="002D36EC" w:rsidRPr="00733176" w:rsidRDefault="002D36EC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9035070" w14:textId="2D05E528" w:rsidR="002D36EC" w:rsidRPr="00DB67B7" w:rsidRDefault="00CF2E47" w:rsidP="00CF2E47">
            <w:pPr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  <w:r>
              <w:rPr>
                <w:rFonts w:cstheme="minorHAnsi"/>
                <w:b/>
                <w:color w:val="FFFFFF" w:themeColor="background1"/>
                <w:sz w:val="6"/>
                <w:szCs w:val="6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637B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1ED8EF9E" w14:textId="5C9287EB" w:rsidR="002D36EC" w:rsidRDefault="00C35D75" w:rsidP="00C35D75">
            <w:pPr>
              <w:pStyle w:val="Default"/>
              <w:rPr>
                <w:sz w:val="28"/>
                <w:szCs w:val="18"/>
              </w:rPr>
            </w:pPr>
            <w:r w:rsidRPr="00C35D75">
              <w:rPr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7C753A7A" w14:textId="77777777" w:rsidR="00C35D75" w:rsidRDefault="00C35D75" w:rsidP="00C35D75">
            <w:pPr>
              <w:pStyle w:val="Default"/>
              <w:rPr>
                <w:sz w:val="28"/>
                <w:szCs w:val="18"/>
              </w:rPr>
            </w:pPr>
          </w:p>
          <w:p w14:paraId="3AA9C892" w14:textId="3DA28519" w:rsidR="00C35D75" w:rsidRPr="00DB67B7" w:rsidRDefault="00C35D75" w:rsidP="00C35D7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5432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DAF1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12D2E2DD" w14:textId="3851610B" w:rsidR="002D36EC" w:rsidRDefault="00C35D75" w:rsidP="00C35D75">
            <w:pPr>
              <w:pStyle w:val="Default"/>
              <w:rPr>
                <w:sz w:val="28"/>
                <w:szCs w:val="18"/>
              </w:rPr>
            </w:pPr>
            <w:r w:rsidRPr="00C35D75">
              <w:rPr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2504AD41" w14:textId="77777777" w:rsidR="00C35D75" w:rsidRDefault="00C35D75" w:rsidP="00C35D75">
            <w:pPr>
              <w:pStyle w:val="Default"/>
              <w:rPr>
                <w:sz w:val="28"/>
                <w:szCs w:val="18"/>
              </w:rPr>
            </w:pPr>
          </w:p>
          <w:p w14:paraId="0068AB12" w14:textId="036D4A95" w:rsidR="00C35D75" w:rsidRPr="00DB67B7" w:rsidRDefault="00C35D75" w:rsidP="00C35D7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81A5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8DA5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60C92C69" w14:textId="3F774A50" w:rsidR="002D36EC" w:rsidRDefault="00C35D75" w:rsidP="00C35D75">
            <w:pPr>
              <w:pStyle w:val="Default"/>
              <w:rPr>
                <w:sz w:val="28"/>
                <w:szCs w:val="18"/>
              </w:rPr>
            </w:pPr>
            <w:r w:rsidRPr="00C35D75">
              <w:rPr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5E6AC5A3" w14:textId="77777777" w:rsidR="00C35D75" w:rsidRDefault="00C35D75" w:rsidP="00C35D75">
            <w:pPr>
              <w:pStyle w:val="Default"/>
              <w:rPr>
                <w:sz w:val="28"/>
                <w:szCs w:val="18"/>
              </w:rPr>
            </w:pPr>
          </w:p>
          <w:p w14:paraId="0F761272" w14:textId="3F55FC9F" w:rsidR="00C35D75" w:rsidRPr="00DB67B7" w:rsidRDefault="00C35D75" w:rsidP="00C35D75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4DB8" w14:textId="77777777" w:rsidR="002D36EC" w:rsidRPr="00DB67B7" w:rsidRDefault="002D36EC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8DE" w14:textId="77777777" w:rsidR="00C35D75" w:rsidRPr="00C35D75" w:rsidRDefault="00C35D75" w:rsidP="00C35D75">
            <w:pPr>
              <w:pStyle w:val="paragraph"/>
              <w:widowControl w:val="0"/>
              <w:spacing w:before="0" w:after="0"/>
              <w:textAlignment w:val="baseline"/>
              <w:rPr>
                <w:b/>
                <w:bCs/>
                <w:sz w:val="28"/>
                <w:szCs w:val="18"/>
              </w:rPr>
            </w:pPr>
            <w:r w:rsidRPr="00C35D75">
              <w:rPr>
                <w:rStyle w:val="eop"/>
                <w:rFonts w:ascii="Calibri" w:hAnsi="Calibri" w:cs="Calibri"/>
                <w:b/>
                <w:bCs/>
                <w:sz w:val="28"/>
                <w:szCs w:val="18"/>
                <w:u w:val="single"/>
              </w:rPr>
              <w:t>Le jeu de l’oie (GS)</w:t>
            </w:r>
          </w:p>
          <w:p w14:paraId="0ED6AC09" w14:textId="412CF19B" w:rsidR="002D36EC" w:rsidRDefault="00C35D75" w:rsidP="00C35D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  <w:r w:rsidRPr="00C35D75">
              <w:rPr>
                <w:rFonts w:ascii="Calibri" w:hAnsi="Calibri" w:cs="Calibri"/>
                <w:sz w:val="28"/>
                <w:szCs w:val="18"/>
              </w:rPr>
              <w:t>Sofiane part de la troisième case. Il lance le dé. Il est maintenant sur la case 7. Dessine la face du dé.</w:t>
            </w:r>
          </w:p>
          <w:p w14:paraId="743D96A8" w14:textId="77777777" w:rsidR="00C35D75" w:rsidRDefault="00C35D75" w:rsidP="00C35D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Calibri" w:hAnsi="Calibri" w:cs="Calibri"/>
                <w:sz w:val="28"/>
                <w:szCs w:val="18"/>
              </w:rPr>
            </w:pPr>
          </w:p>
          <w:p w14:paraId="2625AA61" w14:textId="20B9B161" w:rsidR="00C35D75" w:rsidRPr="00DB67B7" w:rsidRDefault="00C35D75" w:rsidP="00C35D75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08C8AEC1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F9021AA" w14:textId="4970AD4F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Jour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 w:rsidR="00CF2E4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VALUATION</w:t>
            </w:r>
            <w:proofErr w:type="gramEnd"/>
            <w:r>
              <w:rPr>
                <w:noProof/>
              </w:rPr>
              <w:drawing>
                <wp:anchor distT="0" distB="0" distL="114300" distR="114300" simplePos="0" relativeHeight="252112896" behindDoc="0" locked="0" layoutInCell="1" allowOverlap="1" wp14:anchorId="5081B89E" wp14:editId="1B94622A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8" name="Imag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7686EF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B1CD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6E52E8D6" w14:textId="77777777" w:rsidR="00E77E5E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eastAsia="Calibri" w:hAnsiTheme="minorHAns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5900630D" w14:textId="3B8B6949" w:rsidR="009828D8" w:rsidRPr="001A0A0F" w:rsidRDefault="009828D8" w:rsidP="009828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4C7C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9A8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175F6BB3" w14:textId="77777777" w:rsidR="00E77E5E" w:rsidRDefault="009828D8" w:rsidP="009828D8">
            <w:pPr>
              <w:textAlignment w:val="baseline"/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4D82D7B4" w14:textId="7DBB5957" w:rsidR="009828D8" w:rsidRPr="000E0C3D" w:rsidRDefault="009828D8" w:rsidP="009828D8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04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F99E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7777D576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09536676" w14:textId="42B366B4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74D6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AE61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35130271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7786C88D" w14:textId="4B451A69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38FD3D34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5E4DA6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79ACB41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346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D0C6C8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479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C434FE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C7DBF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050F0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43A7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314C8939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621BE2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37886B82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4CFF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0F5441D4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3AC06296" w14:textId="355169CA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EF6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BC2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5015F620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52D66836" w14:textId="2E6E1485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CB71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6EC6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3318046D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165E92A6" w14:textId="75901239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B5C2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E958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1D83DCBE" w14:textId="77777777" w:rsidR="00E77E5E" w:rsidRDefault="009828D8" w:rsidP="009828D8">
            <w:pPr>
              <w:rPr>
                <w:rFonts w:eastAsia="Calibri" w:cstheme="minorHAnsi"/>
                <w:sz w:val="28"/>
                <w:szCs w:val="18"/>
              </w:rPr>
            </w:pPr>
            <w:r w:rsidRPr="009828D8">
              <w:rPr>
                <w:rFonts w:eastAsia="Calibr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3349CD0F" w14:textId="3B6E9CD8" w:rsidR="009828D8" w:rsidRPr="000E0C3D" w:rsidRDefault="009828D8" w:rsidP="009828D8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334E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6039223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E1FE35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1FE83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6AEDB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1BD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ECC9ED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727A8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6B90151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45D7D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42A593E3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C636991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D597A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5C2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421A5AF2" w14:textId="76F83E36" w:rsidR="00E77E5E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eastAsia="Calibri" w:hAnsiTheme="minorHAns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2C7799ED" w14:textId="77777777" w:rsidR="009828D8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</w:p>
          <w:p w14:paraId="45C883ED" w14:textId="77777777" w:rsidR="009828D8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56F89CAD" w14:textId="081FC4AB" w:rsidR="009828D8" w:rsidRPr="00DB67B7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F829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98CC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390FB45C" w14:textId="0358D9C4" w:rsidR="00E77E5E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eastAsia="Calibri" w:hAnsiTheme="minorHAns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02A6DE51" w14:textId="77777777" w:rsidR="009828D8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</w:p>
          <w:p w14:paraId="1A705888" w14:textId="77777777" w:rsidR="009828D8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2EDAFA7C" w14:textId="2A870FA8" w:rsidR="009828D8" w:rsidRPr="00DB67B7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340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0E5F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3A18CE9F" w14:textId="56AB800C" w:rsidR="00E77E5E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eastAsia="Calibri" w:hAnsiTheme="minorHAns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0C5C362A" w14:textId="77777777" w:rsidR="009828D8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</w:p>
          <w:p w14:paraId="04FA278F" w14:textId="77777777" w:rsidR="009828D8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28BBE98E" w14:textId="64BB6AB9" w:rsidR="009828D8" w:rsidRPr="00DB67B7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C74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9C19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</w:pPr>
            <w:r w:rsidRPr="009828D8">
              <w:rPr>
                <w:rFonts w:asciiTheme="minorHAnsi" w:eastAsia="Calibri" w:hAnsiTheme="minorHAnsi" w:cstheme="minorHAnsi"/>
                <w:b/>
                <w:bCs/>
                <w:sz w:val="28"/>
                <w:szCs w:val="18"/>
                <w:u w:val="single"/>
              </w:rPr>
              <w:t>Le jeu de l’échelle (MS)</w:t>
            </w:r>
          </w:p>
          <w:p w14:paraId="359D1A4A" w14:textId="48969FA8" w:rsidR="00E77E5E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eastAsia="Calibri" w:hAnsiTheme="minorHAnsi" w:cstheme="minorHAnsi"/>
                <w:sz w:val="28"/>
                <w:szCs w:val="18"/>
              </w:rPr>
              <w:t>Sarah est sur la deuxième marche et monte de 2 marches. Sur quelle marche est-elle maintenant ?</w:t>
            </w:r>
          </w:p>
          <w:p w14:paraId="5577C4ED" w14:textId="77777777" w:rsidR="009828D8" w:rsidRDefault="009828D8" w:rsidP="009828D8">
            <w:pPr>
              <w:pStyle w:val="Default"/>
              <w:rPr>
                <w:rFonts w:asciiTheme="minorHAnsi" w:eastAsia="Calibri" w:hAnsiTheme="minorHAnsi" w:cstheme="minorHAnsi"/>
                <w:sz w:val="28"/>
                <w:szCs w:val="18"/>
              </w:rPr>
            </w:pPr>
          </w:p>
          <w:p w14:paraId="7BA71DA2" w14:textId="77777777" w:rsidR="009828D8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7AC069BE" w14:textId="670666EA" w:rsidR="009828D8" w:rsidRPr="00DB67B7" w:rsidRDefault="009828D8" w:rsidP="009828D8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</w:tbl>
    <w:p w14:paraId="65273AA9" w14:textId="6ECA8A37" w:rsidR="00E77E5E" w:rsidRDefault="00E77E5E" w:rsidP="00E77E5E">
      <w:pPr>
        <w:rPr>
          <w:sz w:val="2"/>
          <w:szCs w:val="2"/>
        </w:rPr>
      </w:pPr>
    </w:p>
    <w:p w14:paraId="6B25632D" w14:textId="77777777" w:rsidR="009828D8" w:rsidRDefault="009828D8" w:rsidP="00E77E5E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223"/>
        <w:gridCol w:w="3501"/>
        <w:gridCol w:w="222"/>
        <w:gridCol w:w="3501"/>
        <w:gridCol w:w="222"/>
        <w:gridCol w:w="3501"/>
        <w:gridCol w:w="222"/>
        <w:gridCol w:w="3501"/>
      </w:tblGrid>
      <w:tr w:rsidR="00E77E5E" w:rsidRPr="00484C61" w14:paraId="72D1AF60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D02656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 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113920" behindDoc="0" locked="0" layoutInCell="1" allowOverlap="1" wp14:anchorId="268693CA" wp14:editId="13E07E82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539" name="Imag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FF7D0A4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42ED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72647A5B" w14:textId="77777777" w:rsidR="002F2CA1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58FE76E0" w14:textId="357C08A5" w:rsidR="009828D8" w:rsidRPr="002F2CA1" w:rsidRDefault="009828D8" w:rsidP="009828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4D7C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42DB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1CEEC625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18C829A3" w14:textId="7AA316BE" w:rsidR="002F2CA1" w:rsidRPr="000E0C3D" w:rsidRDefault="002F2CA1" w:rsidP="002F2CA1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20697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3337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609D7A2E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5D5F43A1" w14:textId="3CBCF9F0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58BF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0F34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0405053A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7F54C9E1" w14:textId="35B6AFB5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05BD5010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7141F2C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0BB4B5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335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45E2AD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F709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61ADCF4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377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20AB73E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A03B6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E77E5E" w:rsidRPr="00484C61" w14:paraId="6CE22D1D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AB51B80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0ECE55A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28C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35EE12B5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62316FCD" w14:textId="039D9C44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F400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682C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6CB91F39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03319956" w14:textId="6FCBDF02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39BB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B33D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4ABBE36E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74115659" w14:textId="133BD836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9C1A" w14:textId="77777777" w:rsidR="00E77E5E" w:rsidRPr="000E0C3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C9D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12EC2ADC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07F569A2" w14:textId="76DBD0E8" w:rsidR="002F2CA1" w:rsidRPr="000E0C3D" w:rsidRDefault="002F2CA1" w:rsidP="002F2CA1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CA0A504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3BE99364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AC845DD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D4B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4324DF5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5CF5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22C229B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7AF6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BD2035D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D204" w14:textId="77777777" w:rsidR="00E77E5E" w:rsidRPr="00DB67B7" w:rsidRDefault="00E77E5E" w:rsidP="00D479DB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3351499C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29E761D3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2CA09E3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9C4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505E7E63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0A9FDA1F" w14:textId="317F875E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0478EC28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43BB01FF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69E888E1" w14:textId="14595FC0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1AA0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7FEB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70EF400C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7FF081BE" w14:textId="48AE5E2B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645F731B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15A49E42" w14:textId="784864C8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7F4C2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F8DC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2CEFC400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02B6E629" w14:textId="77777777" w:rsidR="002F2CA1" w:rsidRDefault="002F2CA1" w:rsidP="002F2CA1">
            <w:pPr>
              <w:pStyle w:val="Default"/>
            </w:pPr>
          </w:p>
          <w:p w14:paraId="2DC24F99" w14:textId="2960D422" w:rsidR="002F2CA1" w:rsidRPr="002F2CA1" w:rsidRDefault="002F2CA1" w:rsidP="002F2CA1">
            <w:pPr>
              <w:pStyle w:val="Default"/>
              <w:rPr>
                <w:rFonts w:asciiTheme="minorHAnsi" w:hAnsiTheme="minorHAnsi" w:cstheme="minorHAnsi"/>
                <w:b/>
                <w:sz w:val="2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47853" w14:textId="77777777" w:rsidR="00E77E5E" w:rsidRPr="00DB67B7" w:rsidRDefault="00E77E5E" w:rsidP="00D479DB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F0B2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Style w:val="eop"/>
                <w:rFonts w:asciiTheme="minorHAnsi" w:hAnsiTheme="minorHAnsi" w:cstheme="minorHAnsi"/>
                <w:b/>
                <w:bCs/>
                <w:sz w:val="28"/>
                <w:szCs w:val="18"/>
                <w:u w:val="single"/>
              </w:rPr>
              <w:t>Le jeu de l’oie (MS)</w:t>
            </w:r>
          </w:p>
          <w:p w14:paraId="5AA49515" w14:textId="77777777" w:rsidR="009828D8" w:rsidRDefault="009828D8" w:rsidP="009828D8">
            <w:pPr>
              <w:pStyle w:val="Default"/>
              <w:rPr>
                <w:rFonts w:asciiTheme="minorHAnsi" w:hAnsiTheme="minorHAnsi" w:cstheme="minorHAnsi"/>
                <w:sz w:val="28"/>
                <w:szCs w:val="18"/>
              </w:rPr>
            </w:pPr>
            <w:r w:rsidRPr="009828D8">
              <w:rPr>
                <w:rFonts w:asciiTheme="minorHAnsi" w:hAnsiTheme="minorHAnsi" w:cstheme="minorHAnsi"/>
                <w:sz w:val="28"/>
                <w:szCs w:val="18"/>
              </w:rPr>
              <w:t>Sofiane part de la deuxième case. Il lance le dé. Il est maintenant sur la case 6. Dessine la face du dé.</w:t>
            </w:r>
          </w:p>
          <w:p w14:paraId="665BF925" w14:textId="77777777" w:rsidR="002F2CA1" w:rsidRDefault="002F2CA1" w:rsidP="002F2CA1">
            <w:pPr>
              <w:pStyle w:val="Default"/>
              <w:rPr>
                <w:rStyle w:val="normaltextrun"/>
                <w:rFonts w:asciiTheme="minorHAnsi" w:hAnsiTheme="minorHAnsi" w:cstheme="minorHAnsi"/>
                <w:b/>
                <w:sz w:val="28"/>
                <w:szCs w:val="18"/>
              </w:rPr>
            </w:pPr>
          </w:p>
          <w:p w14:paraId="782BE07C" w14:textId="77777777" w:rsidR="002F2CA1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  <w:p w14:paraId="78962689" w14:textId="7EE37C7E" w:rsidR="002F2CA1" w:rsidRPr="00DB67B7" w:rsidRDefault="002F2CA1" w:rsidP="002F2CA1">
            <w:pPr>
              <w:pStyle w:val="Default"/>
              <w:rPr>
                <w:rFonts w:ascii="Acceseditionsscript Normal" w:hAnsi="Acceseditionsscript Normal"/>
                <w:sz w:val="6"/>
                <w:szCs w:val="6"/>
              </w:rPr>
            </w:pPr>
          </w:p>
        </w:tc>
      </w:tr>
      <w:tr w:rsidR="00E77E5E" w:rsidRPr="00484C61" w14:paraId="5416B835" w14:textId="77777777" w:rsidTr="00D479DB">
        <w:trPr>
          <w:cantSplit/>
          <w:trHeight w:val="2268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25BA40D" w14:textId="1F532C87" w:rsidR="00E77E5E" w:rsidRPr="00733176" w:rsidRDefault="00B15272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Jour </w:t>
            </w:r>
            <w:proofErr w:type="gramStart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4 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73317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 </w:t>
            </w:r>
            <w:r>
              <w:rPr>
                <w:noProof/>
              </w:rPr>
              <w:drawing>
                <wp:anchor distT="0" distB="0" distL="114300" distR="114300" simplePos="0" relativeHeight="252236800" behindDoc="0" locked="0" layoutInCell="1" allowOverlap="1" wp14:anchorId="54E00198" wp14:editId="30AA1A28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7" name="Image 91004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60B13E78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A665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6AEDA115" w14:textId="77777777" w:rsidR="00E77E5E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011F4B5F" w14:textId="6A7D7B3C" w:rsidR="009828D8" w:rsidRPr="00B15272" w:rsidRDefault="009828D8" w:rsidP="009828D8">
            <w:pPr>
              <w:pStyle w:val="Default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2FE3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1EA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0839E016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3BD17CD4" w14:textId="60F83717" w:rsidR="00E77E5E" w:rsidRPr="00356AED" w:rsidRDefault="00E77E5E" w:rsidP="00B15272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B0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6C0F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217C3A8B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596E0D94" w14:textId="1AC007A6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D462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97BA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376F7B02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4DB5D770" w14:textId="5DDBFC6B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0611D41" w14:textId="77777777" w:rsidTr="00D479DB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06A59EE7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CDA8A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28D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2EA9F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E00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446AEF7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16D1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7B72E26B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5A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</w:tr>
      <w:tr w:rsidR="00E77E5E" w:rsidRPr="00484C61" w14:paraId="474C4BFF" w14:textId="77777777" w:rsidTr="00D479DB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48AC0DF2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0B9FDF43" w14:textId="77777777" w:rsidR="00E77E5E" w:rsidRPr="006E69FC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DA8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7D1A5F61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6FCFEDBE" w14:textId="35D3DF38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09740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F4E9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19C58569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3F72042E" w14:textId="073B2E82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1E2C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BCE0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76A9ABE6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21D67A72" w14:textId="7884E8D1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436FD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7E2E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06D98CA5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24BB7A37" w14:textId="7D643BF8" w:rsidR="00E77E5E" w:rsidRPr="00356AED" w:rsidRDefault="00E77E5E" w:rsidP="00B15272">
            <w:pPr>
              <w:rPr>
                <w:rFonts w:ascii="Acceseditionsscript Normal" w:hAnsi="Acceseditionsscript Normal"/>
                <w:sz w:val="28"/>
                <w:szCs w:val="28"/>
              </w:rPr>
            </w:pPr>
          </w:p>
        </w:tc>
      </w:tr>
      <w:tr w:rsidR="00E77E5E" w:rsidRPr="00484C61" w14:paraId="2448A787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550C626E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57290C46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8AC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97B5C4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01FA8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301B4048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D23D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15F73DF6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0CB00" w14:textId="77777777" w:rsidR="00E77E5E" w:rsidRPr="00356AED" w:rsidRDefault="00E77E5E" w:rsidP="00D479DB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</w:tr>
      <w:tr w:rsidR="00E77E5E" w:rsidRPr="00484C61" w14:paraId="1F4119D1" w14:textId="77777777" w:rsidTr="00D479DB">
        <w:trPr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124FA86F" w14:textId="77777777" w:rsidR="00E77E5E" w:rsidRPr="00733176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14FD5B41" w14:textId="77777777" w:rsidR="00E77E5E" w:rsidRPr="00DB67B7" w:rsidRDefault="00E77E5E" w:rsidP="00D479DB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58ED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796164C5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2AAEC384" w14:textId="779BAF71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F74F9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D041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18391CAA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20E4B19D" w14:textId="4CD410C1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88B7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16F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38C59AB2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55CD57B3" w14:textId="4551195F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4A0A" w14:textId="77777777" w:rsidR="00E77E5E" w:rsidRPr="00356AED" w:rsidRDefault="00E77E5E" w:rsidP="00D479DB">
            <w:pPr>
              <w:rPr>
                <w:rFonts w:ascii="Acceseditionsscript Normal" w:hAnsi="Acceseditionsscript Normal"/>
                <w:b/>
                <w:sz w:val="28"/>
                <w:szCs w:val="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83AC" w14:textId="77777777" w:rsidR="009828D8" w:rsidRPr="009828D8" w:rsidRDefault="009828D8" w:rsidP="009828D8">
            <w:pPr>
              <w:pStyle w:val="paragraph"/>
              <w:widowControl w:val="0"/>
              <w:spacing w:before="0" w:after="0"/>
              <w:textAlignment w:val="baseline"/>
              <w:rPr>
                <w:sz w:val="28"/>
                <w:szCs w:val="28"/>
              </w:rPr>
            </w:pPr>
            <w:r w:rsidRPr="009828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Les voitures (PS)</w:t>
            </w:r>
          </w:p>
          <w:p w14:paraId="33E40B44" w14:textId="77777777" w:rsidR="009828D8" w:rsidRDefault="009828D8" w:rsidP="009828D8">
            <w:pPr>
              <w:pStyle w:val="Default"/>
              <w:rPr>
                <w:sz w:val="28"/>
                <w:szCs w:val="28"/>
              </w:rPr>
            </w:pPr>
            <w:r w:rsidRPr="009828D8">
              <w:rPr>
                <w:sz w:val="28"/>
                <w:szCs w:val="28"/>
              </w:rPr>
              <w:t>3 voitures font la course. 1 voiture a déjà fini la course. Combien de voitures roulent encore ?</w:t>
            </w:r>
          </w:p>
          <w:p w14:paraId="3A3BB2A4" w14:textId="460FE52F" w:rsidR="00E77E5E" w:rsidRPr="00356AED" w:rsidRDefault="00E77E5E" w:rsidP="00B15272">
            <w:pPr>
              <w:pStyle w:val="Default"/>
              <w:rPr>
                <w:rFonts w:ascii="Acceseditionsscript Normal" w:hAnsi="Acceseditionsscript Normal"/>
                <w:sz w:val="28"/>
                <w:szCs w:val="6"/>
              </w:rPr>
            </w:pPr>
          </w:p>
        </w:tc>
      </w:tr>
    </w:tbl>
    <w:p w14:paraId="70041739" w14:textId="67FBEAC7" w:rsidR="00274B82" w:rsidRDefault="00274B82">
      <w:pPr>
        <w:rPr>
          <w:sz w:val="2"/>
          <w:szCs w:val="2"/>
        </w:rPr>
      </w:pPr>
    </w:p>
    <w:tbl>
      <w:tblPr>
        <w:tblStyle w:val="Grilledutableau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6649"/>
        <w:gridCol w:w="222"/>
        <w:gridCol w:w="6867"/>
      </w:tblGrid>
      <w:tr w:rsidR="00081572" w:rsidRPr="002D36EC" w14:paraId="3F97B67E" w14:textId="77777777" w:rsidTr="00081572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1661F076" w14:textId="01BF537F" w:rsidR="00081572" w:rsidRPr="00137A26" w:rsidRDefault="00081572" w:rsidP="00E37E1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2293120" behindDoc="0" locked="0" layoutInCell="1" allowOverlap="1" wp14:anchorId="48C19BC3" wp14:editId="46815983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53" name="Image 91004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color w:val="FFFFFF" w:themeColor="background1"/>
                <w:sz w:val="20"/>
                <w:szCs w:val="20"/>
              </w:rPr>
              <w:t xml:space="preserve"> problème atypique préparant à l’utilisation d’algorithme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4652A3A7" w14:textId="77777777" w:rsidR="00081572" w:rsidRPr="002D36EC" w:rsidRDefault="00081572" w:rsidP="002D36EC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637" w14:textId="77777777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b/>
                <w:sz w:val="28"/>
                <w:szCs w:val="28"/>
                <w:u w:val="single"/>
              </w:rPr>
              <w:t>Le jeu de la marchande</w:t>
            </w:r>
          </w:p>
          <w:p w14:paraId="4980BBB4" w14:textId="415AE8EC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sz w:val="28"/>
                <w:szCs w:val="28"/>
              </w:rPr>
              <w:t>Combien de paniers de fruits différents je peux acheter pour 5€ ?</w:t>
            </w:r>
          </w:p>
          <w:p w14:paraId="6AADBC9C" w14:textId="77777777" w:rsidR="000D3273" w:rsidRPr="000D3273" w:rsidRDefault="000D3273" w:rsidP="000D3273">
            <w:pPr>
              <w:widowControl w:val="0"/>
              <w:jc w:val="center"/>
              <w:rPr>
                <w:sz w:val="28"/>
                <w:szCs w:val="28"/>
              </w:rPr>
            </w:pPr>
            <w:r w:rsidRPr="000D3273">
              <w:rPr>
                <w:noProof/>
                <w:sz w:val="28"/>
                <w:szCs w:val="28"/>
              </w:rPr>
              <w:drawing>
                <wp:inline distT="0" distB="0" distL="0" distR="0" wp14:anchorId="230B9667" wp14:editId="5A8F1B2A">
                  <wp:extent cx="3867150" cy="2151102"/>
                  <wp:effectExtent l="0" t="0" r="0" b="1905"/>
                  <wp:docPr id="910043048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682" cy="216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F4FCF" w14:textId="5A2E4A34" w:rsidR="00081572" w:rsidRPr="002D36EC" w:rsidRDefault="000D3273" w:rsidP="000D3273">
            <w:pPr>
              <w:pStyle w:val="Default"/>
              <w:jc w:val="center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0D3273">
              <w:rPr>
                <w:rFonts w:eastAsia="font464"/>
                <w:bCs/>
                <w:i/>
                <w:szCs w:val="28"/>
              </w:rPr>
              <w:t>Annexe : support dans le document joint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805B" w14:textId="77777777" w:rsidR="00081572" w:rsidRPr="002D36EC" w:rsidRDefault="00081572" w:rsidP="002D36EC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DE3" w14:textId="77777777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b/>
                <w:sz w:val="28"/>
                <w:szCs w:val="28"/>
                <w:u w:val="single"/>
              </w:rPr>
              <w:t>Le jeu de la marchande</w:t>
            </w:r>
          </w:p>
          <w:p w14:paraId="08BFBE36" w14:textId="150A25DA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sz w:val="28"/>
                <w:szCs w:val="28"/>
              </w:rPr>
              <w:t>Combien de paniers de fruits différents je peux acheter pour 5€ ?</w:t>
            </w:r>
          </w:p>
          <w:p w14:paraId="3EF0DBBC" w14:textId="77777777" w:rsidR="000D3273" w:rsidRPr="000D3273" w:rsidRDefault="000D3273" w:rsidP="000D3273">
            <w:pPr>
              <w:widowControl w:val="0"/>
              <w:jc w:val="center"/>
              <w:rPr>
                <w:sz w:val="28"/>
                <w:szCs w:val="28"/>
              </w:rPr>
            </w:pPr>
            <w:r w:rsidRPr="000D3273">
              <w:rPr>
                <w:noProof/>
                <w:sz w:val="28"/>
                <w:szCs w:val="28"/>
              </w:rPr>
              <w:drawing>
                <wp:inline distT="0" distB="0" distL="0" distR="0" wp14:anchorId="2F3E2D31" wp14:editId="7F588DDC">
                  <wp:extent cx="3867150" cy="2151102"/>
                  <wp:effectExtent l="0" t="0" r="0" b="1905"/>
                  <wp:docPr id="910043050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682" cy="216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9D258" w14:textId="034721B1" w:rsidR="00081572" w:rsidRPr="002D36EC" w:rsidRDefault="000D3273" w:rsidP="000D3273">
            <w:pPr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0D3273">
              <w:rPr>
                <w:rFonts w:ascii="Calibri" w:eastAsia="font464" w:hAnsi="Calibri" w:cs="Calibri"/>
                <w:bCs/>
                <w:i/>
                <w:sz w:val="24"/>
                <w:szCs w:val="28"/>
              </w:rPr>
              <w:t>Annexe : support dans le document joint</w:t>
            </w:r>
            <w:r w:rsidRPr="002D36EC"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081572" w:rsidRPr="00484C61" w14:paraId="2E89AFE9" w14:textId="77777777" w:rsidTr="0008157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3A40D4D1" w14:textId="77777777" w:rsidR="00081572" w:rsidRPr="00733176" w:rsidRDefault="00081572" w:rsidP="002D36E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3135FB" w14:textId="77777777" w:rsidR="00081572" w:rsidRPr="002D36EC" w:rsidRDefault="00081572" w:rsidP="002D36EC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D924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08C716B1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6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4B42" w14:textId="77777777" w:rsidR="00081572" w:rsidRPr="003808F0" w:rsidRDefault="00081572" w:rsidP="002D36EC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81572" w:rsidRPr="00484C61" w14:paraId="05CA8DDE" w14:textId="77777777" w:rsidTr="0008157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32E52D6" w14:textId="77777777" w:rsidR="00081572" w:rsidRPr="00733176" w:rsidRDefault="00081572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532CC9BC" w14:textId="77777777" w:rsidR="00081572" w:rsidRPr="006E69FC" w:rsidRDefault="00081572" w:rsidP="004A794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966" w14:textId="77777777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b/>
                <w:sz w:val="28"/>
                <w:szCs w:val="28"/>
                <w:u w:val="single"/>
              </w:rPr>
              <w:t>Le jeu de la marchande</w:t>
            </w:r>
          </w:p>
          <w:p w14:paraId="5788C450" w14:textId="40F8B8ED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sz w:val="28"/>
                <w:szCs w:val="28"/>
              </w:rPr>
              <w:t>Combien de paniers de fruits différents je peux acheter pour 5€ ?</w:t>
            </w:r>
          </w:p>
          <w:p w14:paraId="34E003B6" w14:textId="77777777" w:rsidR="000D3273" w:rsidRPr="000D3273" w:rsidRDefault="000D3273" w:rsidP="000D3273">
            <w:pPr>
              <w:widowControl w:val="0"/>
              <w:jc w:val="center"/>
              <w:rPr>
                <w:sz w:val="28"/>
                <w:szCs w:val="28"/>
              </w:rPr>
            </w:pPr>
            <w:r w:rsidRPr="000D3273">
              <w:rPr>
                <w:noProof/>
                <w:sz w:val="28"/>
                <w:szCs w:val="28"/>
              </w:rPr>
              <w:drawing>
                <wp:inline distT="0" distB="0" distL="0" distR="0" wp14:anchorId="0CBAF1BF" wp14:editId="7AD8D6A5">
                  <wp:extent cx="3867150" cy="2151102"/>
                  <wp:effectExtent l="0" t="0" r="0" b="1905"/>
                  <wp:docPr id="910043051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682" cy="216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09D8F" w14:textId="10FB1E02" w:rsidR="00081572" w:rsidRPr="00081572" w:rsidRDefault="000D3273" w:rsidP="000D3273">
            <w:pPr>
              <w:widowControl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0D3273">
              <w:rPr>
                <w:rFonts w:ascii="Calibri" w:eastAsia="font464" w:hAnsi="Calibri" w:cs="Calibri"/>
                <w:bCs/>
                <w:i/>
                <w:sz w:val="24"/>
                <w:szCs w:val="28"/>
              </w:rPr>
              <w:t>Annexe : support dans le document joint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95E" w14:textId="77777777" w:rsidR="00081572" w:rsidRPr="003808F0" w:rsidRDefault="00081572" w:rsidP="004A7944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62DD" w14:textId="77777777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b/>
                <w:sz w:val="28"/>
                <w:szCs w:val="28"/>
                <w:u w:val="single"/>
              </w:rPr>
              <w:t>Le jeu de la marchande</w:t>
            </w:r>
          </w:p>
          <w:p w14:paraId="74CD99EB" w14:textId="20DB3843" w:rsidR="000D3273" w:rsidRPr="000D3273" w:rsidRDefault="000D3273" w:rsidP="000D3273">
            <w:pPr>
              <w:widowControl w:val="0"/>
              <w:rPr>
                <w:sz w:val="28"/>
                <w:szCs w:val="28"/>
              </w:rPr>
            </w:pPr>
            <w:r w:rsidRPr="000D3273">
              <w:rPr>
                <w:sz w:val="28"/>
                <w:szCs w:val="28"/>
              </w:rPr>
              <w:t>Combien de paniers de fruits différents je peux acheter pour 5€ ?</w:t>
            </w:r>
          </w:p>
          <w:p w14:paraId="0E96CC80" w14:textId="77777777" w:rsidR="000D3273" w:rsidRPr="000D3273" w:rsidRDefault="000D3273" w:rsidP="000D3273">
            <w:pPr>
              <w:widowControl w:val="0"/>
              <w:jc w:val="center"/>
              <w:rPr>
                <w:sz w:val="28"/>
                <w:szCs w:val="28"/>
              </w:rPr>
            </w:pPr>
            <w:r w:rsidRPr="000D3273">
              <w:rPr>
                <w:noProof/>
                <w:sz w:val="28"/>
                <w:szCs w:val="28"/>
              </w:rPr>
              <w:drawing>
                <wp:inline distT="0" distB="0" distL="0" distR="0" wp14:anchorId="31B00925" wp14:editId="495B960D">
                  <wp:extent cx="3867150" cy="2151102"/>
                  <wp:effectExtent l="0" t="0" r="0" b="1905"/>
                  <wp:docPr id="910043052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682" cy="216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1D153" w14:textId="599840BF" w:rsidR="00A70A1E" w:rsidRPr="00081572" w:rsidRDefault="000D3273" w:rsidP="000D3273">
            <w:pPr>
              <w:widowControl w:val="0"/>
              <w:rPr>
                <w:rFonts w:cs="Calibri"/>
                <w:b/>
                <w:sz w:val="28"/>
                <w:szCs w:val="28"/>
              </w:rPr>
            </w:pPr>
            <w:r w:rsidRPr="000D3273">
              <w:rPr>
                <w:rFonts w:ascii="Calibri" w:eastAsia="font464" w:hAnsi="Calibri" w:cs="Calibri"/>
                <w:bCs/>
                <w:i/>
                <w:sz w:val="24"/>
                <w:szCs w:val="28"/>
              </w:rPr>
              <w:t>Annexe : support dans le document joint</w:t>
            </w:r>
            <w:r w:rsidRPr="00081572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</w:tr>
    </w:tbl>
    <w:p w14:paraId="5471C4D2" w14:textId="1B9BC388" w:rsidR="006804A2" w:rsidRDefault="002D36EC" w:rsidP="002D36E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14:paraId="41A8FF24" w14:textId="69A4EB1F" w:rsidR="00052A6C" w:rsidRDefault="00052A6C" w:rsidP="002D36EC">
      <w:pPr>
        <w:rPr>
          <w:sz w:val="2"/>
          <w:szCs w:val="2"/>
        </w:rPr>
      </w:pPr>
    </w:p>
    <w:p w14:paraId="76DD0609" w14:textId="183D7830" w:rsidR="00052A6C" w:rsidRDefault="00052A6C" w:rsidP="002D36EC">
      <w:pPr>
        <w:rPr>
          <w:sz w:val="2"/>
          <w:szCs w:val="2"/>
        </w:rPr>
      </w:pPr>
    </w:p>
    <w:p w14:paraId="09389917" w14:textId="5B55BE0D" w:rsidR="00052A6C" w:rsidRDefault="00052A6C" w:rsidP="002D36EC">
      <w:pPr>
        <w:rPr>
          <w:sz w:val="2"/>
          <w:szCs w:val="2"/>
        </w:rPr>
      </w:pPr>
    </w:p>
    <w:p w14:paraId="0368E97E" w14:textId="6AD24869" w:rsidR="00052A6C" w:rsidRDefault="00052A6C" w:rsidP="002D36EC">
      <w:pPr>
        <w:rPr>
          <w:sz w:val="2"/>
          <w:szCs w:val="2"/>
        </w:rPr>
      </w:pPr>
    </w:p>
    <w:p w14:paraId="2030C27B" w14:textId="09A1B68A" w:rsidR="00052A6C" w:rsidRDefault="00052A6C" w:rsidP="002D36EC">
      <w:pPr>
        <w:rPr>
          <w:sz w:val="2"/>
          <w:szCs w:val="2"/>
        </w:rPr>
      </w:pPr>
    </w:p>
    <w:tbl>
      <w:tblPr>
        <w:tblStyle w:val="Grilledutableau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22"/>
        <w:gridCol w:w="6792"/>
        <w:gridCol w:w="222"/>
        <w:gridCol w:w="6866"/>
      </w:tblGrid>
      <w:tr w:rsidR="00081572" w:rsidRPr="002D36EC" w14:paraId="423F74E8" w14:textId="77777777" w:rsidTr="00081572">
        <w:trPr>
          <w:cantSplit/>
          <w:trHeight w:val="3967"/>
        </w:trPr>
        <w:tc>
          <w:tcPr>
            <w:tcW w:w="0" w:type="auto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266B0795" w14:textId="33A5EBC9" w:rsidR="00081572" w:rsidRPr="00137A2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37A2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2295168" behindDoc="0" locked="0" layoutInCell="1" allowOverlap="1" wp14:anchorId="24B0289E" wp14:editId="1512F46B">
                  <wp:simplePos x="0" y="0"/>
                  <wp:positionH relativeFrom="margin">
                    <wp:posOffset>0</wp:posOffset>
                  </wp:positionH>
                  <wp:positionV relativeFrom="margin">
                    <wp:posOffset>47625</wp:posOffset>
                  </wp:positionV>
                  <wp:extent cx="179705" cy="179705"/>
                  <wp:effectExtent l="0" t="0" r="0" b="0"/>
                  <wp:wrapSquare wrapText="bothSides"/>
                  <wp:docPr id="910043064" name="Image 91004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37A2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BONUS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color w:val="FFFFFF" w:themeColor="background1"/>
                <w:sz w:val="20"/>
                <w:szCs w:val="20"/>
              </w:rPr>
              <w:t xml:space="preserve"> production d’énoncé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30E97C6" w14:textId="77777777" w:rsidR="00081572" w:rsidRPr="002D36EC" w:rsidRDefault="00081572" w:rsidP="00F13FD2">
            <w:pPr>
              <w:jc w:val="center"/>
              <w:rPr>
                <w:rFonts w:ascii="Acceseditionsscript Normal" w:hAnsi="Acceseditionsscript Normal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51C" w14:textId="527CEC4F" w:rsidR="00081572" w:rsidRPr="000D3273" w:rsidRDefault="00081572" w:rsidP="00052A6C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2D68B38A" w14:textId="12ACBB71" w:rsidR="00081572" w:rsidRPr="002D36EC" w:rsidRDefault="000D3273" w:rsidP="00081572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ascii="Acceseditionsscript Normal" w:hAnsi="Acceseditionsscript Normal"/>
                <w:b/>
                <w:bCs/>
                <w:sz w:val="28"/>
                <w:szCs w:val="28"/>
              </w:rPr>
            </w:pPr>
            <w:r w:rsidRPr="00F177F5">
              <w:rPr>
                <w:noProof/>
              </w:rPr>
              <w:drawing>
                <wp:inline distT="0" distB="0" distL="0" distR="0" wp14:anchorId="079F8997" wp14:editId="20E193CB">
                  <wp:extent cx="2809875" cy="2292858"/>
                  <wp:effectExtent l="0" t="0" r="0" b="0"/>
                  <wp:docPr id="910043055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962" cy="230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C8C47" w14:textId="77777777" w:rsidR="00081572" w:rsidRPr="002D36EC" w:rsidRDefault="00081572" w:rsidP="00F13FD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374" w14:textId="77777777" w:rsidR="000D3273" w:rsidRPr="000D3273" w:rsidRDefault="000D3273" w:rsidP="000D3273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7F0E2EC8" w14:textId="0A4CF8B6" w:rsidR="00081572" w:rsidRPr="002D36EC" w:rsidRDefault="000D3273" w:rsidP="000D3273">
            <w:pPr>
              <w:jc w:val="center"/>
              <w:textAlignment w:val="baseline"/>
              <w:rPr>
                <w:rFonts w:ascii="Acceseditionsscript Normal" w:eastAsia="Times New Roman" w:hAnsi="Acceseditionsscript Normal" w:cs="Segoe UI"/>
                <w:sz w:val="28"/>
                <w:szCs w:val="28"/>
                <w:lang w:eastAsia="fr-FR"/>
              </w:rPr>
            </w:pPr>
            <w:r w:rsidRPr="00F177F5">
              <w:rPr>
                <w:noProof/>
              </w:rPr>
              <w:drawing>
                <wp:inline distT="0" distB="0" distL="0" distR="0" wp14:anchorId="45EE236D" wp14:editId="5CAA9551">
                  <wp:extent cx="2809875" cy="2292858"/>
                  <wp:effectExtent l="0" t="0" r="0" b="0"/>
                  <wp:docPr id="910043056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063" cy="230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572" w:rsidRPr="00484C61" w14:paraId="212E0FDA" w14:textId="77777777" w:rsidTr="00081572">
        <w:trPr>
          <w:cantSplit/>
          <w:trHeight w:val="170"/>
        </w:trPr>
        <w:tc>
          <w:tcPr>
            <w:tcW w:w="0" w:type="auto"/>
            <w:vMerge/>
            <w:shd w:val="clear" w:color="auto" w:fill="808080" w:themeFill="background1" w:themeFillShade="80"/>
            <w:textDirection w:val="btLr"/>
            <w:vAlign w:val="center"/>
          </w:tcPr>
          <w:p w14:paraId="1774B2FD" w14:textId="77777777" w:rsidR="00081572" w:rsidRPr="0073317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034B0E" w14:textId="77777777" w:rsidR="00081572" w:rsidRPr="002D36EC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6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34C4C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0" w:type="auto"/>
            <w:vAlign w:val="center"/>
          </w:tcPr>
          <w:p w14:paraId="5C72F552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A3257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6"/>
                <w:szCs w:val="6"/>
              </w:rPr>
            </w:pPr>
          </w:p>
        </w:tc>
      </w:tr>
      <w:tr w:rsidR="00081572" w:rsidRPr="00484C61" w14:paraId="4267D701" w14:textId="77777777" w:rsidTr="00081572">
        <w:trPr>
          <w:trHeight w:val="2268"/>
        </w:trPr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14:paraId="7F22F1A9" w14:textId="77777777" w:rsidR="00081572" w:rsidRPr="00733176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vAlign w:val="center"/>
          </w:tcPr>
          <w:p w14:paraId="7A9DEDEE" w14:textId="77777777" w:rsidR="00081572" w:rsidRPr="006E69FC" w:rsidRDefault="00081572" w:rsidP="00F13FD2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733" w14:textId="77777777" w:rsidR="000D3273" w:rsidRPr="000D3273" w:rsidRDefault="000D3273" w:rsidP="000D3273">
            <w:pPr>
              <w:widowControl w:val="0"/>
              <w:rPr>
                <w:rStyle w:val="eop"/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1443A39A" w14:textId="172F289C" w:rsidR="00081572" w:rsidRPr="000D3273" w:rsidRDefault="000D3273" w:rsidP="000D3273">
            <w:pPr>
              <w:pStyle w:val="paragraph"/>
              <w:widowControl w:val="0"/>
              <w:spacing w:beforeAutospacing="0" w:afterAutospacing="0"/>
              <w:jc w:val="center"/>
              <w:textAlignment w:val="baseline"/>
              <w:rPr>
                <w:rFonts w:eastAsiaTheme="minorEastAsia"/>
                <w:highlight w:val="green"/>
              </w:rPr>
            </w:pPr>
            <w:r w:rsidRPr="00F177F5">
              <w:rPr>
                <w:noProof/>
              </w:rPr>
              <w:drawing>
                <wp:inline distT="0" distB="0" distL="0" distR="0" wp14:anchorId="694D0D9C" wp14:editId="206D3545">
                  <wp:extent cx="2743200" cy="2238452"/>
                  <wp:effectExtent l="0" t="0" r="0" b="9525"/>
                  <wp:docPr id="91004305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1" cy="224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7FF8D" w14:textId="77777777" w:rsidR="00081572" w:rsidRPr="003808F0" w:rsidRDefault="00081572" w:rsidP="00F13FD2">
            <w:pPr>
              <w:rPr>
                <w:rFonts w:ascii="Acceseditionsscript Normal" w:hAnsi="Acceseditionsscript Normal"/>
                <w:b/>
                <w:sz w:val="28"/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CF29" w14:textId="660E6E58" w:rsidR="00081572" w:rsidRPr="000D3273" w:rsidRDefault="00081572" w:rsidP="000D3273">
            <w:pPr>
              <w:widowControl w:val="0"/>
              <w:rPr>
                <w:rFonts w:cstheme="minorHAnsi"/>
                <w:i/>
                <w:sz w:val="24"/>
              </w:rPr>
            </w:pPr>
            <w:r w:rsidRPr="00912096">
              <w:rPr>
                <w:rStyle w:val="eop"/>
                <w:rFonts w:cstheme="minorHAnsi"/>
                <w:bCs/>
                <w:i/>
                <w:sz w:val="24"/>
              </w:rPr>
              <w:t>V</w:t>
            </w:r>
            <w:r w:rsidRPr="00912096">
              <w:rPr>
                <w:rStyle w:val="eop"/>
                <w:rFonts w:cstheme="minorHAnsi"/>
                <w:i/>
                <w:sz w:val="24"/>
              </w:rPr>
              <w:t>ous pouvez utiliser l’image ci-dessous pour produire avec vos élèves un énoncé de problèmes de l’une des typologies travaillées à cette manche.</w:t>
            </w:r>
          </w:p>
          <w:p w14:paraId="55D0C285" w14:textId="0EDE5FFE" w:rsidR="00081572" w:rsidRPr="003808F0" w:rsidRDefault="000D3273" w:rsidP="000D3273">
            <w:pPr>
              <w:jc w:val="center"/>
              <w:rPr>
                <w:rFonts w:ascii="Acceseditionsscript Normal" w:hAnsi="Acceseditionsscript Normal"/>
                <w:sz w:val="28"/>
                <w:szCs w:val="28"/>
              </w:rPr>
            </w:pPr>
            <w:r w:rsidRPr="00F177F5">
              <w:rPr>
                <w:noProof/>
              </w:rPr>
              <w:drawing>
                <wp:inline distT="0" distB="0" distL="0" distR="0" wp14:anchorId="04154135" wp14:editId="3E734EFE">
                  <wp:extent cx="2743200" cy="2238452"/>
                  <wp:effectExtent l="0" t="0" r="0" b="9525"/>
                  <wp:docPr id="910043059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1" cy="2248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4750C" w14:textId="77777777" w:rsidR="00052A6C" w:rsidRPr="002D36EC" w:rsidRDefault="00052A6C" w:rsidP="002D36EC">
      <w:pPr>
        <w:rPr>
          <w:sz w:val="2"/>
          <w:szCs w:val="2"/>
        </w:rPr>
      </w:pPr>
    </w:p>
    <w:sectPr w:rsidR="00052A6C" w:rsidRPr="002D36EC" w:rsidSect="003F07FA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BEF59" w14:textId="77777777" w:rsidR="002237F5" w:rsidRDefault="002237F5">
      <w:pPr>
        <w:spacing w:after="0" w:line="240" w:lineRule="auto"/>
      </w:pPr>
      <w:r>
        <w:separator/>
      </w:r>
    </w:p>
  </w:endnote>
  <w:endnote w:type="continuationSeparator" w:id="0">
    <w:p w14:paraId="3C350F9A" w14:textId="77777777" w:rsidR="002237F5" w:rsidRDefault="0022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cceseditionsscript Normal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46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D65" w14:textId="4DC0AEB0" w:rsidR="00DA0E58" w:rsidRPr="003F07FA" w:rsidRDefault="00DA0E58" w:rsidP="003F07FA">
    <w:pPr>
      <w:pStyle w:val="Pieddepage"/>
      <w:jc w:val="right"/>
      <w:rPr>
        <w:i/>
      </w:rPr>
    </w:pPr>
    <w:r w:rsidRPr="003F07FA">
      <w:rPr>
        <w:i/>
        <w:noProof/>
      </w:rPr>
      <w:drawing>
        <wp:anchor distT="0" distB="0" distL="114300" distR="114300" simplePos="0" relativeHeight="251658240" behindDoc="1" locked="0" layoutInCell="1" allowOverlap="0" wp14:anchorId="68BB905C" wp14:editId="372BA630">
          <wp:simplePos x="0" y="0"/>
          <wp:positionH relativeFrom="column">
            <wp:posOffset>9344025</wp:posOffset>
          </wp:positionH>
          <wp:positionV relativeFrom="page">
            <wp:posOffset>6972300</wp:posOffset>
          </wp:positionV>
          <wp:extent cx="410210" cy="337820"/>
          <wp:effectExtent l="0" t="0" r="8890" b="5080"/>
          <wp:wrapSquare wrapText="bothSides"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7FA">
      <w:rPr>
        <w:i/>
      </w:rPr>
      <w:t xml:space="preserve">Manche </w:t>
    </w:r>
    <w:r>
      <w:rPr>
        <w:i/>
      </w:rPr>
      <w:t>4</w:t>
    </w:r>
    <w:r w:rsidRPr="003F07FA">
      <w:rPr>
        <w:i/>
      </w:rPr>
      <w:t xml:space="preserve"> - Niveau </w:t>
    </w:r>
    <w:r>
      <w:rPr>
        <w:i/>
      </w:rPr>
      <w:t xml:space="preserve">maternelle </w:t>
    </w:r>
    <w:r w:rsidRPr="003F07FA">
      <w:rPr>
        <w:i/>
      </w:rPr>
      <w:t xml:space="preserve">- </w:t>
    </w:r>
    <w:r>
      <w:rPr>
        <w:i/>
      </w:rPr>
      <w:t>BI</w:t>
    </w:r>
    <w:r w:rsidRPr="003F07FA">
      <w:rPr>
        <w:i/>
      </w:rPr>
      <w:t>LINGUE - Challenge mathématiques - Année 23-24 - Mission Mathématiques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E3CAD" w14:textId="77777777" w:rsidR="002237F5" w:rsidRDefault="002237F5">
      <w:pPr>
        <w:spacing w:after="0" w:line="240" w:lineRule="auto"/>
      </w:pPr>
      <w:r>
        <w:separator/>
      </w:r>
    </w:p>
  </w:footnote>
  <w:footnote w:type="continuationSeparator" w:id="0">
    <w:p w14:paraId="351C2720" w14:textId="77777777" w:rsidR="002237F5" w:rsidRDefault="00223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2A"/>
    <w:rsid w:val="00002204"/>
    <w:rsid w:val="000349CD"/>
    <w:rsid w:val="00052A6C"/>
    <w:rsid w:val="00053D76"/>
    <w:rsid w:val="0006792A"/>
    <w:rsid w:val="0007370C"/>
    <w:rsid w:val="00081572"/>
    <w:rsid w:val="000D01A2"/>
    <w:rsid w:val="000D3273"/>
    <w:rsid w:val="000E0C3D"/>
    <w:rsid w:val="000E1A80"/>
    <w:rsid w:val="000E5528"/>
    <w:rsid w:val="0010330C"/>
    <w:rsid w:val="00116232"/>
    <w:rsid w:val="00116D67"/>
    <w:rsid w:val="00135671"/>
    <w:rsid w:val="00137A26"/>
    <w:rsid w:val="001752E4"/>
    <w:rsid w:val="001A0A0F"/>
    <w:rsid w:val="001C2787"/>
    <w:rsid w:val="001C5790"/>
    <w:rsid w:val="001D7700"/>
    <w:rsid w:val="001F6A14"/>
    <w:rsid w:val="002237F5"/>
    <w:rsid w:val="002466B0"/>
    <w:rsid w:val="002501DE"/>
    <w:rsid w:val="00274B82"/>
    <w:rsid w:val="00284176"/>
    <w:rsid w:val="002A12F8"/>
    <w:rsid w:val="002B4ADC"/>
    <w:rsid w:val="002D36EC"/>
    <w:rsid w:val="002F2CA1"/>
    <w:rsid w:val="003025AA"/>
    <w:rsid w:val="00313DF4"/>
    <w:rsid w:val="00317120"/>
    <w:rsid w:val="00321336"/>
    <w:rsid w:val="00356AED"/>
    <w:rsid w:val="00377690"/>
    <w:rsid w:val="003808F0"/>
    <w:rsid w:val="0039117C"/>
    <w:rsid w:val="003974C9"/>
    <w:rsid w:val="003B19D7"/>
    <w:rsid w:val="003C5EE0"/>
    <w:rsid w:val="003F07FA"/>
    <w:rsid w:val="00411CA4"/>
    <w:rsid w:val="004171B5"/>
    <w:rsid w:val="00427AC6"/>
    <w:rsid w:val="00453007"/>
    <w:rsid w:val="004A7944"/>
    <w:rsid w:val="004E57C7"/>
    <w:rsid w:val="00510F58"/>
    <w:rsid w:val="005B05D0"/>
    <w:rsid w:val="005B0DF2"/>
    <w:rsid w:val="005C290F"/>
    <w:rsid w:val="005D539F"/>
    <w:rsid w:val="005F6E2D"/>
    <w:rsid w:val="0061017F"/>
    <w:rsid w:val="00634132"/>
    <w:rsid w:val="006551B0"/>
    <w:rsid w:val="006604CF"/>
    <w:rsid w:val="006804A2"/>
    <w:rsid w:val="00691942"/>
    <w:rsid w:val="006D2D93"/>
    <w:rsid w:val="00706A53"/>
    <w:rsid w:val="00714575"/>
    <w:rsid w:val="0071635A"/>
    <w:rsid w:val="00743B36"/>
    <w:rsid w:val="00755694"/>
    <w:rsid w:val="00777407"/>
    <w:rsid w:val="00795921"/>
    <w:rsid w:val="007A0F98"/>
    <w:rsid w:val="007B104D"/>
    <w:rsid w:val="007B3E1F"/>
    <w:rsid w:val="007C773F"/>
    <w:rsid w:val="00813319"/>
    <w:rsid w:val="00830318"/>
    <w:rsid w:val="008642F2"/>
    <w:rsid w:val="00877D20"/>
    <w:rsid w:val="008A27D5"/>
    <w:rsid w:val="008A74D5"/>
    <w:rsid w:val="008B2121"/>
    <w:rsid w:val="008D1D1D"/>
    <w:rsid w:val="0090441D"/>
    <w:rsid w:val="009065A9"/>
    <w:rsid w:val="00915BBF"/>
    <w:rsid w:val="00925CBF"/>
    <w:rsid w:val="0094523B"/>
    <w:rsid w:val="00946306"/>
    <w:rsid w:val="00964488"/>
    <w:rsid w:val="00970347"/>
    <w:rsid w:val="009828D8"/>
    <w:rsid w:val="0098368F"/>
    <w:rsid w:val="009C3853"/>
    <w:rsid w:val="009D1A1F"/>
    <w:rsid w:val="009E3AF2"/>
    <w:rsid w:val="009E69E0"/>
    <w:rsid w:val="00A07CCF"/>
    <w:rsid w:val="00A16732"/>
    <w:rsid w:val="00A60A85"/>
    <w:rsid w:val="00A65B11"/>
    <w:rsid w:val="00A70A1E"/>
    <w:rsid w:val="00A87361"/>
    <w:rsid w:val="00AD743B"/>
    <w:rsid w:val="00B02E7E"/>
    <w:rsid w:val="00B15272"/>
    <w:rsid w:val="00B60DF9"/>
    <w:rsid w:val="00B6553E"/>
    <w:rsid w:val="00B82AEF"/>
    <w:rsid w:val="00B925DE"/>
    <w:rsid w:val="00BA3BBC"/>
    <w:rsid w:val="00BC583E"/>
    <w:rsid w:val="00BC7E8F"/>
    <w:rsid w:val="00C158CA"/>
    <w:rsid w:val="00C16A46"/>
    <w:rsid w:val="00C32C04"/>
    <w:rsid w:val="00C33F6F"/>
    <w:rsid w:val="00C35D75"/>
    <w:rsid w:val="00C557D4"/>
    <w:rsid w:val="00C61CB7"/>
    <w:rsid w:val="00CD4C28"/>
    <w:rsid w:val="00CF2E47"/>
    <w:rsid w:val="00D144AC"/>
    <w:rsid w:val="00D27B94"/>
    <w:rsid w:val="00D41780"/>
    <w:rsid w:val="00D479DB"/>
    <w:rsid w:val="00D86927"/>
    <w:rsid w:val="00DA0E58"/>
    <w:rsid w:val="00DA5E86"/>
    <w:rsid w:val="00DB67B7"/>
    <w:rsid w:val="00DE0815"/>
    <w:rsid w:val="00E37E19"/>
    <w:rsid w:val="00E4240F"/>
    <w:rsid w:val="00E440D5"/>
    <w:rsid w:val="00E47839"/>
    <w:rsid w:val="00E55F33"/>
    <w:rsid w:val="00E618C4"/>
    <w:rsid w:val="00E77E5E"/>
    <w:rsid w:val="00E91D49"/>
    <w:rsid w:val="00E95924"/>
    <w:rsid w:val="00EA4684"/>
    <w:rsid w:val="00EA7963"/>
    <w:rsid w:val="00ED607F"/>
    <w:rsid w:val="00EE1881"/>
    <w:rsid w:val="00EF7A93"/>
    <w:rsid w:val="00F13FD2"/>
    <w:rsid w:val="00F22C5F"/>
    <w:rsid w:val="00F41016"/>
    <w:rsid w:val="00F60FBB"/>
    <w:rsid w:val="00F75E62"/>
    <w:rsid w:val="00F9454B"/>
    <w:rsid w:val="00FB30F8"/>
    <w:rsid w:val="00FE1227"/>
    <w:rsid w:val="00FF47A3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E4FE6"/>
  <w15:chartTrackingRefBased/>
  <w15:docId w15:val="{873B6F68-3295-48F9-932A-4ADBFDD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92A"/>
  </w:style>
  <w:style w:type="paragraph" w:styleId="Pieddepage">
    <w:name w:val="footer"/>
    <w:basedOn w:val="Normal"/>
    <w:link w:val="PieddepageCar"/>
    <w:uiPriority w:val="99"/>
    <w:unhideWhenUsed/>
    <w:rsid w:val="0006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qFormat/>
    <w:rsid w:val="0006792A"/>
  </w:style>
  <w:style w:type="paragraph" w:customStyle="1" w:styleId="paragraph">
    <w:name w:val="paragraph"/>
    <w:basedOn w:val="Normal"/>
    <w:qFormat/>
    <w:rsid w:val="0006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qFormat/>
    <w:rsid w:val="0006792A"/>
  </w:style>
  <w:style w:type="character" w:customStyle="1" w:styleId="eop">
    <w:name w:val="eop"/>
    <w:basedOn w:val="Policepardfaut"/>
    <w:qFormat/>
    <w:rsid w:val="0006792A"/>
  </w:style>
  <w:style w:type="character" w:customStyle="1" w:styleId="scxw157627543">
    <w:name w:val="scxw157627543"/>
    <w:basedOn w:val="Policepardfaut"/>
    <w:rsid w:val="0006792A"/>
  </w:style>
  <w:style w:type="paragraph" w:customStyle="1" w:styleId="Default">
    <w:name w:val="Default"/>
    <w:rsid w:val="00CD4C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317120"/>
    <w:pPr>
      <w:suppressAutoHyphens/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317120"/>
  </w:style>
  <w:style w:type="table" w:customStyle="1" w:styleId="Grilledutableau1">
    <w:name w:val="Grille du tableau1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E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qFormat/>
    <w:rsid w:val="001F6A14"/>
    <w:pPr>
      <w:suppressLineNumbers/>
      <w:suppressAutoHyphens/>
    </w:pPr>
    <w:rPr>
      <w:rFonts w:cs="Noto Sans Devanagari"/>
    </w:rPr>
  </w:style>
  <w:style w:type="paragraph" w:styleId="Lgende">
    <w:name w:val="caption"/>
    <w:basedOn w:val="Normal"/>
    <w:qFormat/>
    <w:rsid w:val="00A65B11"/>
    <w:pPr>
      <w:suppressLineNumbers/>
      <w:suppressAutoHyphens/>
      <w:spacing w:before="120" w:after="120"/>
    </w:pPr>
    <w:rPr>
      <w:rFonts w:ascii="Calibri" w:eastAsia="Calibri" w:hAnsi="Calibri"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05A1-D295-45AC-B8B4-5DE79277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6268</Words>
  <Characters>34480</Characters>
  <Application>Microsoft Office Word</Application>
  <DocSecurity>0</DocSecurity>
  <Lines>287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Landru, Frédéric</dc:creator>
  <cp:keywords/>
  <dc:description/>
  <cp:lastModifiedBy>ERUN CW</cp:lastModifiedBy>
  <cp:revision>2</cp:revision>
  <cp:lastPrinted>2022-11-10T12:44:00Z</cp:lastPrinted>
  <dcterms:created xsi:type="dcterms:W3CDTF">2024-05-16T08:34:00Z</dcterms:created>
  <dcterms:modified xsi:type="dcterms:W3CDTF">2024-05-16T08:34:00Z</dcterms:modified>
</cp:coreProperties>
</file>